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30598" w14:textId="77777777" w:rsidR="00B40433" w:rsidRPr="00285DD1" w:rsidRDefault="00B40433" w:rsidP="00B40433">
      <w:pPr>
        <w:suppressAutoHyphens/>
        <w:jc w:val="center"/>
        <w:rPr>
          <w:color w:val="000000"/>
          <w:kern w:val="2"/>
          <w:lang w:eastAsia="ar-SA"/>
        </w:rPr>
      </w:pPr>
      <w:r w:rsidRPr="00CC497F">
        <w:rPr>
          <w:noProof/>
          <w:color w:val="000000"/>
          <w:lang w:eastAsia="ar-SA"/>
        </w:rPr>
        <w:drawing>
          <wp:inline distT="0" distB="0" distL="0" distR="0" wp14:anchorId="3FE5F025" wp14:editId="733A9700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A70A2" w14:textId="77777777" w:rsidR="00B40433" w:rsidRPr="00285DD1" w:rsidRDefault="00B40433" w:rsidP="00B40433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285DD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A0FDD95" w14:textId="77777777" w:rsidR="00B40433" w:rsidRPr="00285DD1" w:rsidRDefault="00B40433" w:rsidP="00B40433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FD9DB" wp14:editId="40156DF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00757E" w14:textId="77777777" w:rsidR="00B40433" w:rsidRPr="002E4473" w:rsidRDefault="00B40433" w:rsidP="00B404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FD9D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C00757E" w14:textId="77777777" w:rsidR="00B40433" w:rsidRPr="002E4473" w:rsidRDefault="00B40433" w:rsidP="00B4043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eastAsia="ar-SA"/>
        </w:rPr>
        <w:t>РІШЕННЯ</w:t>
      </w:r>
    </w:p>
    <w:p w14:paraId="1DB451CE" w14:textId="77777777" w:rsidR="00B40433" w:rsidRPr="00285DD1" w:rsidRDefault="00B40433" w:rsidP="00B40433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285DD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29B319EA" w14:textId="77777777" w:rsidR="00B40433" w:rsidRPr="00285DD1" w:rsidRDefault="00B40433" w:rsidP="00B40433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87A8B" wp14:editId="58F1E9D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228A28" w14:textId="77777777" w:rsidR="00B40433" w:rsidRPr="002E4473" w:rsidRDefault="00B40433" w:rsidP="00B40433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87A8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3228A28" w14:textId="77777777" w:rsidR="00B40433" w:rsidRPr="002E4473" w:rsidRDefault="00B40433" w:rsidP="00B40433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55BB6" wp14:editId="09BC373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23D5C7" w14:textId="47C8ECA9" w:rsidR="00B40433" w:rsidRPr="002E4473" w:rsidRDefault="00B40433" w:rsidP="00B40433">
                            <w: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55BB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723D5C7" w14:textId="47C8ECA9" w:rsidR="00B40433" w:rsidRPr="002E4473" w:rsidRDefault="00B40433" w:rsidP="00B40433">
                      <w: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</w:p>
    <w:p w14:paraId="56F5E3D3" w14:textId="77777777" w:rsidR="00B40433" w:rsidRPr="00285DD1" w:rsidRDefault="00B40433" w:rsidP="00B40433">
      <w:pPr>
        <w:suppressAutoHyphens/>
        <w:rPr>
          <w:color w:val="000000"/>
          <w:lang w:eastAsia="ar-SA"/>
        </w:rPr>
      </w:pPr>
      <w:r w:rsidRPr="00285DD1">
        <w:rPr>
          <w:color w:val="000000"/>
          <w:lang w:eastAsia="ar-SA"/>
        </w:rPr>
        <w:t>від __________________________ № __________</w:t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proofErr w:type="spellStart"/>
      <w:r w:rsidRPr="00285DD1">
        <w:rPr>
          <w:color w:val="000000"/>
          <w:lang w:eastAsia="ar-SA"/>
        </w:rPr>
        <w:t>м.Хмельницький</w:t>
      </w:r>
      <w:proofErr w:type="spellEnd"/>
    </w:p>
    <w:p w14:paraId="3231E9DF" w14:textId="77777777" w:rsidR="00B40433" w:rsidRDefault="00B40433" w:rsidP="00B40433">
      <w:pPr>
        <w:ind w:right="5102"/>
        <w:jc w:val="both"/>
      </w:pPr>
    </w:p>
    <w:p w14:paraId="6ED2C7DF" w14:textId="548C3D2E" w:rsidR="00C535E6" w:rsidRPr="008D13F5" w:rsidRDefault="00C535E6" w:rsidP="00C535E6">
      <w:pPr>
        <w:ind w:right="5385"/>
        <w:jc w:val="both"/>
      </w:pPr>
      <w:r>
        <w:t xml:space="preserve">Про внесення змін до рішення сесії </w:t>
      </w:r>
      <w:r w:rsidRPr="00625314">
        <w:rPr>
          <w:lang w:eastAsia="ar-SA"/>
        </w:rPr>
        <w:t xml:space="preserve">Хмельницької міської ради від </w:t>
      </w:r>
      <w:r>
        <w:rPr>
          <w:lang w:eastAsia="ar-SA"/>
        </w:rPr>
        <w:t>28</w:t>
      </w:r>
      <w:r w:rsidRPr="00625314">
        <w:rPr>
          <w:lang w:eastAsia="ar-SA"/>
        </w:rPr>
        <w:t>.0</w:t>
      </w:r>
      <w:r>
        <w:rPr>
          <w:lang w:eastAsia="ar-SA"/>
        </w:rPr>
        <w:t>3.2023 №59</w:t>
      </w:r>
      <w:r w:rsidRPr="00625314">
        <w:rPr>
          <w:lang w:eastAsia="ar-SA"/>
        </w:rPr>
        <w:t xml:space="preserve"> «</w:t>
      </w:r>
      <w:r>
        <w:rPr>
          <w:lang w:eastAsia="ar-SA"/>
        </w:rPr>
        <w:t>Про затвердження Програми підтримки і розвитку комунального підприємства «Елеватор» Хмельницької міської ради на 2023-2027 роки», зі змінами</w:t>
      </w:r>
    </w:p>
    <w:p w14:paraId="13C3311A" w14:textId="77777777" w:rsidR="00C535E6" w:rsidRDefault="00C535E6" w:rsidP="00C535E6">
      <w:pPr>
        <w:ind w:right="-1"/>
        <w:jc w:val="both"/>
        <w:rPr>
          <w:color w:val="000000" w:themeColor="text1"/>
        </w:rPr>
      </w:pPr>
    </w:p>
    <w:p w14:paraId="150DA238" w14:textId="77777777" w:rsidR="00C535E6" w:rsidRDefault="00C535E6" w:rsidP="00B40433">
      <w:pPr>
        <w:ind w:right="-1"/>
        <w:jc w:val="both"/>
        <w:rPr>
          <w:color w:val="000000" w:themeColor="text1"/>
        </w:rPr>
      </w:pPr>
    </w:p>
    <w:p w14:paraId="262C4275" w14:textId="07A2D1A5" w:rsidR="00705BA7" w:rsidRPr="00AD7661" w:rsidRDefault="00705BA7" w:rsidP="00C535E6">
      <w:pPr>
        <w:ind w:right="-1" w:firstLine="567"/>
        <w:jc w:val="both"/>
        <w:rPr>
          <w:color w:val="000000" w:themeColor="text1"/>
        </w:rPr>
      </w:pPr>
      <w:r w:rsidRPr="00AD7661">
        <w:rPr>
          <w:color w:val="000000" w:themeColor="text1"/>
        </w:rPr>
        <w:t>Розглянувши пропозицію виконавчого комітету, керуючись Законами України «Про місцеве самоврядування в Україні», «Про житлово-комунальні послуги», «Про відходи», «Про питну воду, питне водопостачання та водовідведення», «Про благоустрій населених пунктів», «Про державну допомогу суб’єктам господарювання», 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підтримка», Хмельницька міська рада</w:t>
      </w:r>
    </w:p>
    <w:p w14:paraId="2A52CFEF" w14:textId="77777777" w:rsidR="000F17B6" w:rsidRDefault="000F17B6" w:rsidP="000F17B6">
      <w:pPr>
        <w:jc w:val="both"/>
        <w:rPr>
          <w:lang w:eastAsia="uk-UA"/>
        </w:rPr>
      </w:pPr>
    </w:p>
    <w:p w14:paraId="45FFD113" w14:textId="4480164E" w:rsidR="000F17B6" w:rsidRPr="00625314" w:rsidRDefault="000F17B6" w:rsidP="000F17B6">
      <w:pPr>
        <w:jc w:val="both"/>
        <w:rPr>
          <w:lang w:eastAsia="uk-UA"/>
        </w:rPr>
      </w:pPr>
      <w:r w:rsidRPr="00625314">
        <w:rPr>
          <w:lang w:eastAsia="uk-UA"/>
        </w:rPr>
        <w:t>ВИРІШИ</w:t>
      </w:r>
      <w:r w:rsidR="00705BA7">
        <w:rPr>
          <w:lang w:eastAsia="uk-UA"/>
        </w:rPr>
        <w:t>ЛА</w:t>
      </w:r>
      <w:r w:rsidRPr="00625314">
        <w:rPr>
          <w:lang w:eastAsia="uk-UA"/>
        </w:rPr>
        <w:t>:</w:t>
      </w:r>
    </w:p>
    <w:p w14:paraId="0204AA29" w14:textId="77777777" w:rsidR="000F17B6" w:rsidRPr="00625314" w:rsidRDefault="000F17B6" w:rsidP="00C535E6">
      <w:pPr>
        <w:jc w:val="both"/>
      </w:pPr>
    </w:p>
    <w:p w14:paraId="08009BB9" w14:textId="1B88B3C6" w:rsidR="000F17B6" w:rsidRDefault="000F17B6" w:rsidP="00822482">
      <w:pPr>
        <w:suppressAutoHyphens/>
        <w:ind w:firstLine="567"/>
        <w:jc w:val="both"/>
        <w:rPr>
          <w:lang w:eastAsia="ar-SA"/>
        </w:rPr>
      </w:pPr>
      <w:r>
        <w:t xml:space="preserve">1. </w:t>
      </w:r>
      <w:r w:rsidR="00705BA7">
        <w:t>Внести зміни</w:t>
      </w:r>
      <w:r>
        <w:t xml:space="preserve"> до </w:t>
      </w:r>
      <w:r w:rsidRPr="00625314">
        <w:rPr>
          <w:lang w:eastAsia="ar-SA"/>
        </w:rPr>
        <w:t xml:space="preserve">рішення </w:t>
      </w:r>
      <w:r w:rsidR="00421FB8">
        <w:rPr>
          <w:lang w:eastAsia="ar-SA"/>
        </w:rPr>
        <w:t xml:space="preserve">сесії </w:t>
      </w:r>
      <w:r w:rsidRPr="00625314">
        <w:rPr>
          <w:lang w:eastAsia="ar-SA"/>
        </w:rPr>
        <w:t xml:space="preserve">Хмельницької міської ради від </w:t>
      </w:r>
      <w:r>
        <w:rPr>
          <w:lang w:eastAsia="ar-SA"/>
        </w:rPr>
        <w:t>28</w:t>
      </w:r>
      <w:r w:rsidRPr="00AA024C">
        <w:rPr>
          <w:lang w:eastAsia="ar-SA"/>
        </w:rPr>
        <w:t>.0</w:t>
      </w:r>
      <w:r>
        <w:rPr>
          <w:lang w:eastAsia="ar-SA"/>
        </w:rPr>
        <w:t>3</w:t>
      </w:r>
      <w:r w:rsidRPr="00AA024C">
        <w:rPr>
          <w:lang w:eastAsia="ar-SA"/>
        </w:rPr>
        <w:t>.2023 №</w:t>
      </w:r>
      <w:r>
        <w:rPr>
          <w:lang w:eastAsia="ar-SA"/>
        </w:rPr>
        <w:t>59</w:t>
      </w:r>
      <w:r w:rsidRPr="00AA024C">
        <w:rPr>
          <w:lang w:eastAsia="ar-SA"/>
        </w:rPr>
        <w:t xml:space="preserve"> </w:t>
      </w:r>
      <w:r w:rsidRPr="00625314">
        <w:rPr>
          <w:lang w:eastAsia="ar-SA"/>
        </w:rPr>
        <w:t>«Про затвердження Програми підтримки і розвитку комунального підприємства «</w:t>
      </w:r>
      <w:r>
        <w:rPr>
          <w:lang w:eastAsia="ar-SA"/>
        </w:rPr>
        <w:t>Елеватор</w:t>
      </w:r>
      <w:r w:rsidRPr="00625314">
        <w:rPr>
          <w:lang w:eastAsia="ar-SA"/>
        </w:rPr>
        <w:t xml:space="preserve">» </w:t>
      </w:r>
      <w:r>
        <w:rPr>
          <w:lang w:eastAsia="ar-SA"/>
        </w:rPr>
        <w:t xml:space="preserve">Хмельницької міської ради </w:t>
      </w:r>
      <w:r w:rsidRPr="00625314">
        <w:rPr>
          <w:lang w:eastAsia="ar-SA"/>
        </w:rPr>
        <w:t>на 2023</w:t>
      </w:r>
      <w:r w:rsidR="00106FFB">
        <w:rPr>
          <w:lang w:eastAsia="ar-SA"/>
        </w:rPr>
        <w:t>-</w:t>
      </w:r>
      <w:r w:rsidRPr="00625314">
        <w:rPr>
          <w:lang w:eastAsia="ar-SA"/>
        </w:rPr>
        <w:t>2027 рок</w:t>
      </w:r>
      <w:r>
        <w:rPr>
          <w:lang w:eastAsia="ar-SA"/>
        </w:rPr>
        <w:t>и», зі змінами від 15.09.2023 №</w:t>
      </w:r>
      <w:r w:rsidR="00754BDA">
        <w:rPr>
          <w:lang w:eastAsia="ar-SA"/>
        </w:rPr>
        <w:t>47, від 10.11.2023 №52</w:t>
      </w:r>
      <w:r w:rsidR="004C3CAA" w:rsidRPr="00705BA7">
        <w:rPr>
          <w:lang w:eastAsia="ar-SA"/>
        </w:rPr>
        <w:t xml:space="preserve">, </w:t>
      </w:r>
      <w:r w:rsidR="004C3CAA">
        <w:rPr>
          <w:lang w:eastAsia="ar-SA"/>
        </w:rPr>
        <w:t>від 21.12.2023 №60</w:t>
      </w:r>
      <w:r w:rsidR="00C90E90">
        <w:rPr>
          <w:lang w:eastAsia="ar-SA"/>
        </w:rPr>
        <w:t xml:space="preserve"> виклавши д</w:t>
      </w:r>
      <w:r>
        <w:rPr>
          <w:lang w:eastAsia="ar-SA"/>
        </w:rPr>
        <w:t>одаток до Програми в новій редакції (додається).</w:t>
      </w:r>
    </w:p>
    <w:p w14:paraId="24B49C5A" w14:textId="120ADD68" w:rsidR="00DE555E" w:rsidRDefault="00DE555E" w:rsidP="00822482">
      <w:pPr>
        <w:autoSpaceDN w:val="0"/>
        <w:ind w:firstLine="567"/>
        <w:jc w:val="both"/>
        <w:textAlignment w:val="baseline"/>
        <w:rPr>
          <w:lang w:eastAsia="ar-SA"/>
        </w:rPr>
      </w:pPr>
      <w:r>
        <w:t xml:space="preserve">2. Відповідальність за виконання рішення покласти на заступника міського голови – директора департаменту інфраструктури міста </w:t>
      </w:r>
      <w:proofErr w:type="spellStart"/>
      <w:r>
        <w:t>В.Новачка</w:t>
      </w:r>
      <w:proofErr w:type="spellEnd"/>
      <w:r>
        <w:t>.</w:t>
      </w:r>
    </w:p>
    <w:p w14:paraId="3FDEE6D0" w14:textId="3D19DAA9" w:rsidR="00DE555E" w:rsidRDefault="00DE555E" w:rsidP="00822482">
      <w:pPr>
        <w:ind w:right="-1" w:firstLine="567"/>
        <w:jc w:val="both"/>
      </w:pPr>
      <w:r>
        <w:t>3.</w:t>
      </w:r>
      <w:r w:rsidR="00C535E6">
        <w:t xml:space="preserve"> </w:t>
      </w:r>
      <w: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301A97A0" w14:textId="77777777" w:rsidR="00AB2927" w:rsidRDefault="00AB2927" w:rsidP="00C535E6">
      <w:pPr>
        <w:jc w:val="both"/>
        <w:rPr>
          <w:lang w:eastAsia="ar-SA"/>
        </w:rPr>
      </w:pPr>
    </w:p>
    <w:p w14:paraId="79E1DDB5" w14:textId="77777777" w:rsidR="00AB2927" w:rsidRDefault="00AB2927" w:rsidP="000F17B6">
      <w:pPr>
        <w:jc w:val="both"/>
        <w:rPr>
          <w:lang w:eastAsia="ar-SA"/>
        </w:rPr>
      </w:pPr>
    </w:p>
    <w:p w14:paraId="4193BF8C" w14:textId="77777777" w:rsidR="00AB2927" w:rsidRDefault="00AB2927" w:rsidP="000F17B6">
      <w:pPr>
        <w:jc w:val="both"/>
        <w:rPr>
          <w:lang w:eastAsia="ar-SA"/>
        </w:rPr>
      </w:pPr>
    </w:p>
    <w:p w14:paraId="2B744ED2" w14:textId="69036056" w:rsidR="000F17B6" w:rsidRPr="00625314" w:rsidRDefault="000F17B6" w:rsidP="000F17B6">
      <w:pPr>
        <w:jc w:val="both"/>
        <w:rPr>
          <w:lang w:eastAsia="uk-UA"/>
        </w:rPr>
      </w:pPr>
      <w:r w:rsidRPr="00625314">
        <w:rPr>
          <w:lang w:eastAsia="uk-UA"/>
        </w:rPr>
        <w:t>Міський голова</w:t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  <w:t>Олександр СИМЧИШИН</w:t>
      </w:r>
    </w:p>
    <w:p w14:paraId="6F9BE80B" w14:textId="77777777" w:rsidR="00C535E6" w:rsidRDefault="00C535E6" w:rsidP="000F17B6"/>
    <w:p w14:paraId="31AB9095" w14:textId="66733D9E" w:rsidR="00C535E6" w:rsidRDefault="00C535E6" w:rsidP="000F17B6">
      <w:pPr>
        <w:sectPr w:rsidR="00C535E6" w:rsidSect="00B40433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14:paraId="7BB3FF73" w14:textId="77777777" w:rsidR="00386A24" w:rsidRPr="00232D80" w:rsidRDefault="00386A24" w:rsidP="00386A24">
      <w:pPr>
        <w:jc w:val="right"/>
        <w:rPr>
          <w:i/>
          <w:iCs/>
        </w:rPr>
      </w:pPr>
      <w:r w:rsidRPr="00232D80">
        <w:rPr>
          <w:i/>
          <w:iCs/>
        </w:rPr>
        <w:lastRenderedPageBreak/>
        <w:t>Додаток</w:t>
      </w:r>
    </w:p>
    <w:p w14:paraId="435BE965" w14:textId="77777777" w:rsidR="00386A24" w:rsidRPr="009C1F96" w:rsidRDefault="00386A24" w:rsidP="00386A24">
      <w:pPr>
        <w:jc w:val="right"/>
        <w:rPr>
          <w:i/>
          <w:iCs/>
        </w:rPr>
      </w:pPr>
      <w:r w:rsidRPr="009C1F96">
        <w:rPr>
          <w:i/>
          <w:iCs/>
        </w:rPr>
        <w:t>до рішення сесії міської ради</w:t>
      </w:r>
    </w:p>
    <w:p w14:paraId="3815A308" w14:textId="169997E5" w:rsidR="00386A24" w:rsidRDefault="00386A24" w:rsidP="00386A24">
      <w:pPr>
        <w:jc w:val="right"/>
        <w:rPr>
          <w:i/>
          <w:iCs/>
        </w:rPr>
      </w:pPr>
      <w:r w:rsidRPr="00232D80">
        <w:rPr>
          <w:i/>
          <w:iCs/>
        </w:rPr>
        <w:t xml:space="preserve">від </w:t>
      </w:r>
      <w:r>
        <w:rPr>
          <w:i/>
          <w:iCs/>
        </w:rPr>
        <w:t>11</w:t>
      </w:r>
      <w:r w:rsidRPr="00232D80">
        <w:rPr>
          <w:i/>
          <w:iCs/>
        </w:rPr>
        <w:t>.1</w:t>
      </w:r>
      <w:r>
        <w:rPr>
          <w:i/>
          <w:iCs/>
        </w:rPr>
        <w:t>2</w:t>
      </w:r>
      <w:r w:rsidRPr="00232D80">
        <w:rPr>
          <w:i/>
          <w:iCs/>
        </w:rPr>
        <w:t>.2024 року №</w:t>
      </w:r>
      <w:r>
        <w:rPr>
          <w:i/>
          <w:iCs/>
        </w:rPr>
        <w:t>43</w:t>
      </w:r>
    </w:p>
    <w:p w14:paraId="41A91782" w14:textId="77777777" w:rsidR="00386A24" w:rsidRPr="00232D80" w:rsidRDefault="00386A24" w:rsidP="00386A24">
      <w:pPr>
        <w:jc w:val="right"/>
        <w:rPr>
          <w:i/>
          <w:iCs/>
        </w:rPr>
      </w:pPr>
    </w:p>
    <w:p w14:paraId="425DF36C" w14:textId="77777777" w:rsidR="000F17B6" w:rsidRPr="008B7318" w:rsidRDefault="000F17B6" w:rsidP="000F17B6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>ЗАХОДИ з виконання</w:t>
      </w:r>
    </w:p>
    <w:p w14:paraId="29505FA9" w14:textId="77777777" w:rsidR="000F17B6" w:rsidRDefault="000F17B6" w:rsidP="000F17B6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 xml:space="preserve">Програми підтримки та розвитку комунального підприємства «Елеватор» Хмельницької міської ради </w:t>
      </w:r>
    </w:p>
    <w:p w14:paraId="0B729FAE" w14:textId="77777777" w:rsidR="000F17B6" w:rsidRDefault="000F17B6" w:rsidP="000F17B6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>на 2023-2027 роки</w:t>
      </w:r>
    </w:p>
    <w:p w14:paraId="47647C0D" w14:textId="0BA1AD95" w:rsidR="000F17B6" w:rsidRDefault="000F17B6" w:rsidP="00C535E6">
      <w:pPr>
        <w:autoSpaceDE w:val="0"/>
        <w:autoSpaceDN w:val="0"/>
        <w:adjustRightInd w:val="0"/>
        <w:jc w:val="right"/>
      </w:pPr>
      <w:proofErr w:type="spellStart"/>
      <w:r w:rsidRPr="008B7318">
        <w:t>тис.грн</w:t>
      </w:r>
      <w:proofErr w:type="spellEnd"/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3661"/>
        <w:gridCol w:w="1130"/>
        <w:gridCol w:w="1269"/>
        <w:gridCol w:w="1410"/>
        <w:gridCol w:w="1270"/>
        <w:gridCol w:w="1270"/>
        <w:gridCol w:w="1551"/>
        <w:gridCol w:w="3377"/>
      </w:tblGrid>
      <w:tr w:rsidR="000F17B6" w:rsidRPr="00D21349" w14:paraId="10A5F993" w14:textId="77777777" w:rsidTr="00C535E6">
        <w:trPr>
          <w:jc w:val="center"/>
        </w:trPr>
        <w:tc>
          <w:tcPr>
            <w:tcW w:w="656" w:type="dxa"/>
            <w:vMerge w:val="restart"/>
            <w:vAlign w:val="center"/>
          </w:tcPr>
          <w:p w14:paraId="74F7CE25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1" w:type="dxa"/>
            <w:vMerge w:val="restart"/>
            <w:vAlign w:val="center"/>
          </w:tcPr>
          <w:p w14:paraId="05BF85DD" w14:textId="0887A130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Зміст заходу Програми*</w:t>
            </w:r>
          </w:p>
        </w:tc>
        <w:tc>
          <w:tcPr>
            <w:tcW w:w="7900" w:type="dxa"/>
            <w:gridSpan w:val="6"/>
            <w:vAlign w:val="center"/>
          </w:tcPr>
          <w:p w14:paraId="6D28B035" w14:textId="563F5BB1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Термін виконання</w:t>
            </w:r>
          </w:p>
        </w:tc>
        <w:tc>
          <w:tcPr>
            <w:tcW w:w="3377" w:type="dxa"/>
            <w:vMerge w:val="restart"/>
            <w:vAlign w:val="center"/>
          </w:tcPr>
          <w:p w14:paraId="17577165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Джерело фінансування</w:t>
            </w:r>
          </w:p>
        </w:tc>
      </w:tr>
      <w:tr w:rsidR="000F17B6" w:rsidRPr="00D21349" w14:paraId="7BD7724C" w14:textId="77777777" w:rsidTr="00C535E6">
        <w:trPr>
          <w:jc w:val="center"/>
        </w:trPr>
        <w:tc>
          <w:tcPr>
            <w:tcW w:w="656" w:type="dxa"/>
            <w:vMerge/>
            <w:vAlign w:val="center"/>
          </w:tcPr>
          <w:p w14:paraId="4A6433A0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1" w:type="dxa"/>
            <w:vMerge/>
            <w:vAlign w:val="center"/>
          </w:tcPr>
          <w:p w14:paraId="011D55F3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5D76F011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2023 рік</w:t>
            </w:r>
          </w:p>
        </w:tc>
        <w:tc>
          <w:tcPr>
            <w:tcW w:w="1269" w:type="dxa"/>
            <w:vAlign w:val="center"/>
          </w:tcPr>
          <w:p w14:paraId="36E49D23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2024 рік</w:t>
            </w:r>
          </w:p>
        </w:tc>
        <w:tc>
          <w:tcPr>
            <w:tcW w:w="1410" w:type="dxa"/>
            <w:vAlign w:val="center"/>
          </w:tcPr>
          <w:p w14:paraId="7B6D084D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2025 рік</w:t>
            </w:r>
          </w:p>
        </w:tc>
        <w:tc>
          <w:tcPr>
            <w:tcW w:w="1270" w:type="dxa"/>
            <w:vAlign w:val="center"/>
          </w:tcPr>
          <w:p w14:paraId="20E461D8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2026 рік</w:t>
            </w:r>
          </w:p>
        </w:tc>
        <w:tc>
          <w:tcPr>
            <w:tcW w:w="1270" w:type="dxa"/>
            <w:vAlign w:val="center"/>
          </w:tcPr>
          <w:p w14:paraId="748A5649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2027 рік</w:t>
            </w:r>
          </w:p>
        </w:tc>
        <w:tc>
          <w:tcPr>
            <w:tcW w:w="1551" w:type="dxa"/>
            <w:vAlign w:val="center"/>
          </w:tcPr>
          <w:p w14:paraId="7A1D1EE9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Разом на</w:t>
            </w:r>
          </w:p>
          <w:p w14:paraId="4A37BC2B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2023-2027 роки</w:t>
            </w:r>
          </w:p>
        </w:tc>
        <w:tc>
          <w:tcPr>
            <w:tcW w:w="3377" w:type="dxa"/>
            <w:vMerge/>
          </w:tcPr>
          <w:p w14:paraId="573A8A46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230D1" w:rsidRPr="00D21349" w14:paraId="5ECE175D" w14:textId="77777777" w:rsidTr="00386A24">
        <w:trPr>
          <w:jc w:val="center"/>
        </w:trPr>
        <w:tc>
          <w:tcPr>
            <w:tcW w:w="656" w:type="dxa"/>
          </w:tcPr>
          <w:p w14:paraId="1348C9C5" w14:textId="77777777" w:rsidR="00C230D1" w:rsidRPr="00D21349" w:rsidRDefault="00C230D1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661" w:type="dxa"/>
          </w:tcPr>
          <w:p w14:paraId="6A713D4A" w14:textId="77777777" w:rsidR="00C230D1" w:rsidRPr="00D21349" w:rsidRDefault="00C230D1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спеціалізованої техніки, а саме:</w:t>
            </w:r>
          </w:p>
        </w:tc>
        <w:tc>
          <w:tcPr>
            <w:tcW w:w="1130" w:type="dxa"/>
          </w:tcPr>
          <w:p w14:paraId="15493EF7" w14:textId="5B120910" w:rsidR="00C230D1" w:rsidRPr="00C230D1" w:rsidRDefault="00C230D1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2190,0</w:t>
            </w:r>
          </w:p>
        </w:tc>
        <w:tc>
          <w:tcPr>
            <w:tcW w:w="1269" w:type="dxa"/>
          </w:tcPr>
          <w:p w14:paraId="36013F9B" w14:textId="21D98E23" w:rsidR="00C230D1" w:rsidRPr="00C230D1" w:rsidRDefault="00C230D1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68F1E7C9" w14:textId="36071F02" w:rsidR="00C230D1" w:rsidRPr="00C230D1" w:rsidRDefault="00C230D1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2355F8FE" w14:textId="29C3736B" w:rsidR="00C230D1" w:rsidRPr="00C230D1" w:rsidRDefault="00C230D1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343DDC20" w14:textId="6E2F0329" w:rsidR="00C230D1" w:rsidRPr="00D21349" w:rsidRDefault="00C230D1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200,0</w:t>
            </w:r>
          </w:p>
        </w:tc>
        <w:tc>
          <w:tcPr>
            <w:tcW w:w="1551" w:type="dxa"/>
          </w:tcPr>
          <w:p w14:paraId="443285C6" w14:textId="290E37C4" w:rsidR="00C230D1" w:rsidRPr="00C230D1" w:rsidRDefault="00C230D1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2390,0</w:t>
            </w:r>
          </w:p>
        </w:tc>
        <w:tc>
          <w:tcPr>
            <w:tcW w:w="3377" w:type="dxa"/>
          </w:tcPr>
          <w:p w14:paraId="6142E813" w14:textId="77777777" w:rsidR="00C230D1" w:rsidRPr="00D21349" w:rsidRDefault="00C230D1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75932CFB" w14:textId="77777777" w:rsidTr="00386A24">
        <w:trPr>
          <w:jc w:val="center"/>
        </w:trPr>
        <w:tc>
          <w:tcPr>
            <w:tcW w:w="656" w:type="dxa"/>
          </w:tcPr>
          <w:p w14:paraId="23632B4B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1.1</w:t>
            </w:r>
          </w:p>
        </w:tc>
        <w:tc>
          <w:tcPr>
            <w:tcW w:w="3661" w:type="dxa"/>
          </w:tcPr>
          <w:p w14:paraId="2E80B44A" w14:textId="20875962" w:rsidR="00EB504C" w:rsidRPr="00D21349" w:rsidRDefault="00EB504C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сміттєвоза MAN TGL 12180</w:t>
            </w:r>
          </w:p>
        </w:tc>
        <w:tc>
          <w:tcPr>
            <w:tcW w:w="1130" w:type="dxa"/>
          </w:tcPr>
          <w:p w14:paraId="1A913EC5" w14:textId="3289A46C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>
              <w:rPr>
                <w:color w:val="000000"/>
                <w:sz w:val="22"/>
                <w:szCs w:val="22"/>
                <w:lang w:eastAsia="uk-UA"/>
              </w:rPr>
              <w:t>400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</w:tcPr>
          <w:p w14:paraId="5121D4C5" w14:textId="772BEB6D" w:rsidR="00EB504C" w:rsidRPr="00C230D1" w:rsidRDefault="00EB504C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19EC752B" w14:textId="019884CF" w:rsidR="00EB504C" w:rsidRPr="00C230D1" w:rsidRDefault="00EB504C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1F579FCE" w14:textId="7A268B36" w:rsidR="00EB504C" w:rsidRPr="00EB504C" w:rsidRDefault="00EB504C" w:rsidP="00386A24">
            <w:pPr>
              <w:jc w:val="center"/>
            </w:pPr>
            <w:r w:rsidRPr="00EB504C">
              <w:t>0,0</w:t>
            </w:r>
          </w:p>
        </w:tc>
        <w:tc>
          <w:tcPr>
            <w:tcW w:w="1270" w:type="dxa"/>
          </w:tcPr>
          <w:p w14:paraId="7F9A699D" w14:textId="33B79D31" w:rsidR="00EB504C" w:rsidRPr="00EB504C" w:rsidRDefault="00EB504C" w:rsidP="00386A24">
            <w:pPr>
              <w:jc w:val="center"/>
            </w:pPr>
            <w:r w:rsidRPr="00EB504C">
              <w:t>0,0</w:t>
            </w:r>
          </w:p>
        </w:tc>
        <w:tc>
          <w:tcPr>
            <w:tcW w:w="1551" w:type="dxa"/>
          </w:tcPr>
          <w:p w14:paraId="61D2ACAF" w14:textId="657597E7" w:rsidR="00EB504C" w:rsidRPr="00D21349" w:rsidRDefault="00EB504C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color w:val="000000"/>
                <w:sz w:val="22"/>
                <w:szCs w:val="22"/>
                <w:lang w:eastAsia="uk-UA"/>
              </w:rPr>
              <w:t>1400</w:t>
            </w:r>
            <w:r w:rsidR="00B11492">
              <w:rPr>
                <w:b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6A37B121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C230D1" w:rsidRPr="00D21349" w14:paraId="12216526" w14:textId="77777777" w:rsidTr="00386A24">
        <w:trPr>
          <w:jc w:val="center"/>
        </w:trPr>
        <w:tc>
          <w:tcPr>
            <w:tcW w:w="656" w:type="dxa"/>
          </w:tcPr>
          <w:p w14:paraId="2A318BE7" w14:textId="77777777" w:rsidR="00C230D1" w:rsidRPr="00D21349" w:rsidRDefault="00C230D1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1.2</w:t>
            </w:r>
          </w:p>
        </w:tc>
        <w:tc>
          <w:tcPr>
            <w:tcW w:w="3661" w:type="dxa"/>
          </w:tcPr>
          <w:p w14:paraId="49D0D3FD" w14:textId="3118D3F0" w:rsidR="00C230D1" w:rsidRPr="00D21349" w:rsidRDefault="00C230D1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причепа транспортного самоскидного двовісного, модель 2ПТС-4</w:t>
            </w:r>
          </w:p>
        </w:tc>
        <w:tc>
          <w:tcPr>
            <w:tcW w:w="1130" w:type="dxa"/>
          </w:tcPr>
          <w:p w14:paraId="6B617E27" w14:textId="6B515C7F" w:rsidR="00C230D1" w:rsidRPr="00D21349" w:rsidRDefault="00C230D1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295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</w:tcPr>
          <w:p w14:paraId="163197EE" w14:textId="45EAB685" w:rsidR="00C230D1" w:rsidRPr="00D3369B" w:rsidRDefault="00D3369B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079E3F62" w14:textId="064A7C46" w:rsidR="00C230D1" w:rsidRPr="00D3369B" w:rsidRDefault="00D3369B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5CF255BC" w14:textId="17C83C11" w:rsidR="00C230D1" w:rsidRPr="00D3369B" w:rsidRDefault="00D3369B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57D003E8" w14:textId="571E2910" w:rsidR="00C230D1" w:rsidRPr="00D3369B" w:rsidRDefault="00D3369B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6232C9B9" w14:textId="2B565D56" w:rsidR="00C230D1" w:rsidRPr="00D21349" w:rsidRDefault="00C230D1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295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5171B45E" w14:textId="77777777" w:rsidR="00C230D1" w:rsidRPr="00D21349" w:rsidRDefault="00C230D1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3369B" w:rsidRPr="00D21349" w14:paraId="3443432B" w14:textId="77777777" w:rsidTr="00386A24">
        <w:trPr>
          <w:jc w:val="center"/>
        </w:trPr>
        <w:tc>
          <w:tcPr>
            <w:tcW w:w="656" w:type="dxa"/>
          </w:tcPr>
          <w:p w14:paraId="263224F8" w14:textId="77777777" w:rsidR="00D3369B" w:rsidRPr="00D21349" w:rsidRDefault="00D3369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1.3</w:t>
            </w:r>
          </w:p>
        </w:tc>
        <w:tc>
          <w:tcPr>
            <w:tcW w:w="3661" w:type="dxa"/>
          </w:tcPr>
          <w:p w14:paraId="6CC1007A" w14:textId="263096E0" w:rsidR="00D3369B" w:rsidRPr="00D21349" w:rsidRDefault="00D3369B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вантажного автомобіля 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Mercedes-Benz</w:t>
            </w:r>
            <w:proofErr w:type="spellEnd"/>
            <w:r w:rsidR="000C7212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Sprinter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313 CDI 903.612</w:t>
            </w:r>
          </w:p>
        </w:tc>
        <w:tc>
          <w:tcPr>
            <w:tcW w:w="1130" w:type="dxa"/>
          </w:tcPr>
          <w:p w14:paraId="433C45FA" w14:textId="2B4786FB" w:rsidR="00D3369B" w:rsidRPr="00D21349" w:rsidRDefault="00D3369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495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</w:tcPr>
          <w:p w14:paraId="7A5552D2" w14:textId="644A7014" w:rsidR="00D3369B" w:rsidRPr="00D21349" w:rsidRDefault="00D3369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36573BAC" w14:textId="16BA8A4E" w:rsidR="00D3369B" w:rsidRPr="00D21349" w:rsidRDefault="00D3369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B991937" w14:textId="0D58A06A" w:rsidR="00D3369B" w:rsidRPr="00D21349" w:rsidRDefault="00D3369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B6923C1" w14:textId="1C0EC054" w:rsidR="00D3369B" w:rsidRPr="00D21349" w:rsidRDefault="00D3369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1B8D759D" w14:textId="721223BF" w:rsidR="00D3369B" w:rsidRPr="00D21349" w:rsidRDefault="00D3369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495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1CE5BAFD" w14:textId="77777777" w:rsidR="00D3369B" w:rsidRPr="00D21349" w:rsidRDefault="00D3369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3369B" w:rsidRPr="00D21349" w14:paraId="2F4EBFF9" w14:textId="77777777" w:rsidTr="00386A24">
        <w:trPr>
          <w:jc w:val="center"/>
        </w:trPr>
        <w:tc>
          <w:tcPr>
            <w:tcW w:w="656" w:type="dxa"/>
          </w:tcPr>
          <w:p w14:paraId="1374987F" w14:textId="77777777" w:rsidR="00D3369B" w:rsidRPr="00D21349" w:rsidRDefault="00D3369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1.4</w:t>
            </w:r>
          </w:p>
        </w:tc>
        <w:tc>
          <w:tcPr>
            <w:tcW w:w="3661" w:type="dxa"/>
          </w:tcPr>
          <w:p w14:paraId="7B0B0BBC" w14:textId="77777777" w:rsidR="00D3369B" w:rsidRPr="00D21349" w:rsidRDefault="00D3369B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придбання автомобіля </w:t>
            </w:r>
            <w:r w:rsidRPr="00D21349">
              <w:rPr>
                <w:color w:val="000000"/>
                <w:sz w:val="22"/>
                <w:szCs w:val="22"/>
                <w:lang w:val="en-US" w:eastAsia="uk-UA"/>
              </w:rPr>
              <w:t>Chevrolet Niva</w:t>
            </w:r>
          </w:p>
        </w:tc>
        <w:tc>
          <w:tcPr>
            <w:tcW w:w="1130" w:type="dxa"/>
          </w:tcPr>
          <w:p w14:paraId="71CE3610" w14:textId="158D331E" w:rsidR="00D3369B" w:rsidRPr="00D21349" w:rsidRDefault="00D3369B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0EFCECF1" w14:textId="64EEC19D" w:rsidR="00D3369B" w:rsidRPr="00D21349" w:rsidRDefault="00D3369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181A8709" w14:textId="36869B52" w:rsidR="00D3369B" w:rsidRPr="00D21349" w:rsidRDefault="00D3369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CBB218F" w14:textId="65017938" w:rsidR="00D3369B" w:rsidRPr="00D21349" w:rsidRDefault="00D3369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2035B1E" w14:textId="3CF24B0D" w:rsidR="00D3369B" w:rsidRPr="00D21349" w:rsidRDefault="00D3369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200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1" w:type="dxa"/>
          </w:tcPr>
          <w:p w14:paraId="15CB6485" w14:textId="09A1FB41" w:rsidR="00D3369B" w:rsidRPr="00D21349" w:rsidRDefault="00D3369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200</w:t>
            </w:r>
            <w:r w:rsidR="000C7212">
              <w:rPr>
                <w:b/>
                <w:bCs/>
                <w:color w:val="000000"/>
                <w:sz w:val="22"/>
                <w:szCs w:val="22"/>
                <w:lang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36DBF4E5" w14:textId="77777777" w:rsidR="00D3369B" w:rsidRPr="00D21349" w:rsidRDefault="00D3369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C230D1" w:rsidRPr="00D21349" w14:paraId="7BE79E9A" w14:textId="77777777" w:rsidTr="00386A24">
        <w:trPr>
          <w:jc w:val="center"/>
        </w:trPr>
        <w:tc>
          <w:tcPr>
            <w:tcW w:w="656" w:type="dxa"/>
          </w:tcPr>
          <w:p w14:paraId="7B277192" w14:textId="77777777" w:rsidR="00C230D1" w:rsidRPr="00D21349" w:rsidRDefault="00C230D1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3661" w:type="dxa"/>
          </w:tcPr>
          <w:p w14:paraId="41228E00" w14:textId="400B5A27" w:rsidR="00C230D1" w:rsidRPr="00D21349" w:rsidRDefault="00C230D1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обладнання для господарської діяльності, а також для благоустрою територій, а саме:</w:t>
            </w:r>
          </w:p>
        </w:tc>
        <w:tc>
          <w:tcPr>
            <w:tcW w:w="1130" w:type="dxa"/>
          </w:tcPr>
          <w:p w14:paraId="65AE730F" w14:textId="0F936B17" w:rsidR="00C230D1" w:rsidRPr="00C230D1" w:rsidRDefault="00C230D1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502,7</w:t>
            </w:r>
          </w:p>
        </w:tc>
        <w:tc>
          <w:tcPr>
            <w:tcW w:w="1269" w:type="dxa"/>
          </w:tcPr>
          <w:p w14:paraId="7080F737" w14:textId="2D4B6A7C" w:rsidR="00C230D1" w:rsidRPr="00C230D1" w:rsidRDefault="00C230D1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481,0</w:t>
            </w:r>
          </w:p>
        </w:tc>
        <w:tc>
          <w:tcPr>
            <w:tcW w:w="1410" w:type="dxa"/>
          </w:tcPr>
          <w:p w14:paraId="1E98E0FC" w14:textId="7F4A2687" w:rsidR="00C230D1" w:rsidRPr="00C230D1" w:rsidRDefault="00C230D1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1060,0</w:t>
            </w:r>
          </w:p>
        </w:tc>
        <w:tc>
          <w:tcPr>
            <w:tcW w:w="1270" w:type="dxa"/>
          </w:tcPr>
          <w:p w14:paraId="69FBDB84" w14:textId="7FDBCD61" w:rsidR="00C230D1" w:rsidRPr="00C230D1" w:rsidRDefault="00C230D1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7E214B17" w14:textId="5D4709EB" w:rsidR="00C230D1" w:rsidRPr="00C230D1" w:rsidRDefault="00C230D1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50,0</w:t>
            </w:r>
          </w:p>
        </w:tc>
        <w:tc>
          <w:tcPr>
            <w:tcW w:w="1551" w:type="dxa"/>
          </w:tcPr>
          <w:p w14:paraId="5E4AA006" w14:textId="3818A6A1" w:rsidR="00C230D1" w:rsidRPr="00C230D1" w:rsidRDefault="00C230D1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2093,7</w:t>
            </w:r>
          </w:p>
        </w:tc>
        <w:tc>
          <w:tcPr>
            <w:tcW w:w="3377" w:type="dxa"/>
            <w:vMerge w:val="restart"/>
          </w:tcPr>
          <w:p w14:paraId="6FE9EAF5" w14:textId="77777777" w:rsidR="00C230D1" w:rsidRPr="00D21349" w:rsidRDefault="00C230D1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C230D1" w:rsidRPr="00D21349" w14:paraId="0D822503" w14:textId="77777777" w:rsidTr="00386A24">
        <w:trPr>
          <w:jc w:val="center"/>
        </w:trPr>
        <w:tc>
          <w:tcPr>
            <w:tcW w:w="656" w:type="dxa"/>
          </w:tcPr>
          <w:p w14:paraId="7FBC85D5" w14:textId="77777777" w:rsidR="00C230D1" w:rsidRPr="00D21349" w:rsidRDefault="00C230D1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2.1</w:t>
            </w:r>
          </w:p>
        </w:tc>
        <w:tc>
          <w:tcPr>
            <w:tcW w:w="3661" w:type="dxa"/>
          </w:tcPr>
          <w:p w14:paraId="7E674160" w14:textId="77777777" w:rsidR="00C230D1" w:rsidRPr="00D21349" w:rsidRDefault="00C230D1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сміттєвих контейнерів ємністю 1,1 м</w:t>
            </w:r>
            <w:r w:rsidRPr="00D21349">
              <w:rPr>
                <w:color w:val="000000"/>
                <w:sz w:val="22"/>
                <w:szCs w:val="22"/>
                <w:vertAlign w:val="superscript"/>
                <w:lang w:eastAsia="uk-UA"/>
              </w:rPr>
              <w:t>3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(52 шт).</w:t>
            </w:r>
          </w:p>
        </w:tc>
        <w:tc>
          <w:tcPr>
            <w:tcW w:w="1130" w:type="dxa"/>
          </w:tcPr>
          <w:p w14:paraId="5A43E999" w14:textId="77777777" w:rsidR="00C230D1" w:rsidRPr="00D21349" w:rsidRDefault="00C230D1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9" w:type="dxa"/>
          </w:tcPr>
          <w:p w14:paraId="7A6577CF" w14:textId="77777777" w:rsidR="00C230D1" w:rsidRPr="00D21349" w:rsidRDefault="00C230D1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0" w:type="dxa"/>
          </w:tcPr>
          <w:p w14:paraId="21B22940" w14:textId="77777777" w:rsidR="00C230D1" w:rsidRPr="00D21349" w:rsidRDefault="00C230D1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0" w:type="dxa"/>
          </w:tcPr>
          <w:p w14:paraId="4AE54933" w14:textId="77777777" w:rsidR="00C230D1" w:rsidRPr="00D21349" w:rsidRDefault="00C230D1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0" w:type="dxa"/>
          </w:tcPr>
          <w:p w14:paraId="59361845" w14:textId="77777777" w:rsidR="00C230D1" w:rsidRPr="00D21349" w:rsidRDefault="00C230D1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1" w:type="dxa"/>
          </w:tcPr>
          <w:p w14:paraId="0B4DFABE" w14:textId="155A8C11" w:rsidR="00C230D1" w:rsidRPr="00C230D1" w:rsidRDefault="00C230D1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3377" w:type="dxa"/>
            <w:vMerge/>
          </w:tcPr>
          <w:p w14:paraId="4998FF2C" w14:textId="77777777" w:rsidR="00C230D1" w:rsidRPr="00D21349" w:rsidRDefault="00C230D1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265D37B5" w14:textId="77777777" w:rsidTr="00386A24">
        <w:trPr>
          <w:jc w:val="center"/>
        </w:trPr>
        <w:tc>
          <w:tcPr>
            <w:tcW w:w="656" w:type="dxa"/>
          </w:tcPr>
          <w:p w14:paraId="54D29864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2.1.1</w:t>
            </w:r>
          </w:p>
        </w:tc>
        <w:tc>
          <w:tcPr>
            <w:tcW w:w="3661" w:type="dxa"/>
          </w:tcPr>
          <w:p w14:paraId="2E2D05ED" w14:textId="451F2335" w:rsidR="00EB504C" w:rsidRPr="00C535E6" w:rsidRDefault="00C535E6" w:rsidP="00386A24">
            <w:pPr>
              <w:suppressAutoHyphens/>
              <w:jc w:val="both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- </w:t>
            </w:r>
            <w:r w:rsidR="00EB504C" w:rsidRPr="00C535E6">
              <w:rPr>
                <w:color w:val="000000"/>
                <w:sz w:val="22"/>
                <w:szCs w:val="22"/>
                <w:lang w:eastAsia="uk-UA"/>
              </w:rPr>
              <w:t>26 шт.</w:t>
            </w:r>
          </w:p>
        </w:tc>
        <w:tc>
          <w:tcPr>
            <w:tcW w:w="1130" w:type="dxa"/>
          </w:tcPr>
          <w:p w14:paraId="10492786" w14:textId="51583124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481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</w:tcPr>
          <w:p w14:paraId="617DEBA9" w14:textId="695C9C62" w:rsidR="00EB504C" w:rsidRPr="00EB504C" w:rsidRDefault="00EB504C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410" w:type="dxa"/>
          </w:tcPr>
          <w:p w14:paraId="36C6A423" w14:textId="1932D723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270" w:type="dxa"/>
          </w:tcPr>
          <w:p w14:paraId="7D93A236" w14:textId="4E742B50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270" w:type="dxa"/>
          </w:tcPr>
          <w:p w14:paraId="23C2E71B" w14:textId="59AE6E7B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551" w:type="dxa"/>
          </w:tcPr>
          <w:p w14:paraId="0728C975" w14:textId="1C07AA95" w:rsidR="00EB504C" w:rsidRPr="00C230D1" w:rsidRDefault="00EB504C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481,0</w:t>
            </w:r>
          </w:p>
        </w:tc>
        <w:tc>
          <w:tcPr>
            <w:tcW w:w="3377" w:type="dxa"/>
            <w:vMerge/>
          </w:tcPr>
          <w:p w14:paraId="42C54E64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1532C46C" w14:textId="77777777" w:rsidTr="00386A24">
        <w:trPr>
          <w:jc w:val="center"/>
        </w:trPr>
        <w:tc>
          <w:tcPr>
            <w:tcW w:w="656" w:type="dxa"/>
          </w:tcPr>
          <w:p w14:paraId="612EEB60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2.1.2</w:t>
            </w:r>
          </w:p>
        </w:tc>
        <w:tc>
          <w:tcPr>
            <w:tcW w:w="3661" w:type="dxa"/>
          </w:tcPr>
          <w:p w14:paraId="6008ACCC" w14:textId="649420B6" w:rsidR="00EB504C" w:rsidRPr="00C535E6" w:rsidRDefault="00C535E6" w:rsidP="00386A24">
            <w:pPr>
              <w:suppressAutoHyphens/>
              <w:jc w:val="both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- </w:t>
            </w:r>
            <w:r w:rsidR="00EB504C" w:rsidRPr="00C535E6">
              <w:rPr>
                <w:color w:val="000000"/>
                <w:sz w:val="22"/>
                <w:szCs w:val="22"/>
                <w:lang w:eastAsia="uk-UA"/>
              </w:rPr>
              <w:t>26 шт.</w:t>
            </w:r>
          </w:p>
        </w:tc>
        <w:tc>
          <w:tcPr>
            <w:tcW w:w="1130" w:type="dxa"/>
          </w:tcPr>
          <w:p w14:paraId="47D9EFAA" w14:textId="1DECFBE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EB504C">
              <w:rPr>
                <w:color w:val="000000"/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69" w:type="dxa"/>
          </w:tcPr>
          <w:p w14:paraId="0ECC39A2" w14:textId="3F620F3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481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0" w:type="dxa"/>
          </w:tcPr>
          <w:p w14:paraId="4BCBAC68" w14:textId="69A4EC83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270" w:type="dxa"/>
          </w:tcPr>
          <w:p w14:paraId="5FA1E03B" w14:textId="771242F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270" w:type="dxa"/>
          </w:tcPr>
          <w:p w14:paraId="60241817" w14:textId="129FF4B8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551" w:type="dxa"/>
          </w:tcPr>
          <w:p w14:paraId="63BD1055" w14:textId="053B6E01" w:rsidR="00EB504C" w:rsidRPr="00C230D1" w:rsidRDefault="00EB504C" w:rsidP="00386A24">
            <w:pPr>
              <w:jc w:val="center"/>
              <w:rPr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color w:val="000000"/>
                <w:sz w:val="22"/>
                <w:szCs w:val="22"/>
                <w:lang w:val="en-US" w:eastAsia="uk-UA"/>
              </w:rPr>
              <w:t>481,0</w:t>
            </w:r>
          </w:p>
        </w:tc>
        <w:tc>
          <w:tcPr>
            <w:tcW w:w="3377" w:type="dxa"/>
            <w:vMerge/>
          </w:tcPr>
          <w:p w14:paraId="67286EE2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2B1903BB" w14:textId="77777777" w:rsidTr="00386A24">
        <w:trPr>
          <w:jc w:val="center"/>
        </w:trPr>
        <w:tc>
          <w:tcPr>
            <w:tcW w:w="656" w:type="dxa"/>
          </w:tcPr>
          <w:p w14:paraId="57A6216C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2.2</w:t>
            </w:r>
          </w:p>
        </w:tc>
        <w:tc>
          <w:tcPr>
            <w:tcW w:w="3661" w:type="dxa"/>
          </w:tcPr>
          <w:p w14:paraId="1B5D234C" w14:textId="77777777" w:rsidR="00EB504C" w:rsidRPr="00D21349" w:rsidRDefault="00EB504C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масляного трансформатора</w:t>
            </w:r>
          </w:p>
        </w:tc>
        <w:tc>
          <w:tcPr>
            <w:tcW w:w="1130" w:type="dxa"/>
          </w:tcPr>
          <w:p w14:paraId="5F1FE623" w14:textId="5219CC99" w:rsidR="00EB504C" w:rsidRPr="00EB504C" w:rsidRDefault="00EB504C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65CCAA26" w14:textId="5C6D3013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77A8610C" w14:textId="2FEE825B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1000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0" w:type="dxa"/>
          </w:tcPr>
          <w:p w14:paraId="11A0031F" w14:textId="38003A7E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2A4762E" w14:textId="7BD0BA0E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3A56AC36" w14:textId="6C0B9A93" w:rsidR="00EB504C" w:rsidRPr="00D21349" w:rsidRDefault="00EB504C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1000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2A1963DE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4B3869EE" w14:textId="77777777" w:rsidTr="00386A24">
        <w:trPr>
          <w:jc w:val="center"/>
        </w:trPr>
        <w:tc>
          <w:tcPr>
            <w:tcW w:w="656" w:type="dxa"/>
          </w:tcPr>
          <w:p w14:paraId="79B0ECBB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2.3</w:t>
            </w:r>
          </w:p>
        </w:tc>
        <w:tc>
          <w:tcPr>
            <w:tcW w:w="3661" w:type="dxa"/>
          </w:tcPr>
          <w:p w14:paraId="1376ACEF" w14:textId="77777777" w:rsidR="00EB504C" w:rsidRPr="00D21349" w:rsidRDefault="00EB504C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кущоріза STIHL FS 450</w:t>
            </w:r>
          </w:p>
        </w:tc>
        <w:tc>
          <w:tcPr>
            <w:tcW w:w="1130" w:type="dxa"/>
          </w:tcPr>
          <w:p w14:paraId="4AD50EFC" w14:textId="1435D81D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21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1269" w:type="dxa"/>
          </w:tcPr>
          <w:p w14:paraId="6AACC24B" w14:textId="63509BA2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00A6B4E8" w14:textId="266F7443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1676CCD9" w14:textId="1CCC0316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669D6CE2" w14:textId="599F272D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40670D74" w14:textId="70B09AC9" w:rsidR="00EB504C" w:rsidRPr="00D21349" w:rsidRDefault="00EB504C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21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3377" w:type="dxa"/>
          </w:tcPr>
          <w:p w14:paraId="4C7BFA26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6EC40641" w14:textId="77777777" w:rsidTr="00386A24">
        <w:trPr>
          <w:jc w:val="center"/>
        </w:trPr>
        <w:tc>
          <w:tcPr>
            <w:tcW w:w="656" w:type="dxa"/>
          </w:tcPr>
          <w:p w14:paraId="4E44BF67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2.4</w:t>
            </w:r>
          </w:p>
        </w:tc>
        <w:tc>
          <w:tcPr>
            <w:tcW w:w="3661" w:type="dxa"/>
          </w:tcPr>
          <w:p w14:paraId="3E6FBA7E" w14:textId="77777777" w:rsidR="00EB504C" w:rsidRPr="00D21349" w:rsidRDefault="00EB504C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косарки до трактора</w:t>
            </w:r>
          </w:p>
        </w:tc>
        <w:tc>
          <w:tcPr>
            <w:tcW w:w="1130" w:type="dxa"/>
          </w:tcPr>
          <w:p w14:paraId="5F525913" w14:textId="32091C69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75301DEB" w14:textId="2293AF1B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51F8AF6A" w14:textId="16B152D0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C6E56D7" w14:textId="2BC2AB4A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0064E12" w14:textId="422F1172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50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1" w:type="dxa"/>
          </w:tcPr>
          <w:p w14:paraId="4CEDEBD2" w14:textId="22BD2925" w:rsidR="00EB504C" w:rsidRPr="00D21349" w:rsidRDefault="00EB504C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50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5E7CA49D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4EDA3CCF" w14:textId="77777777" w:rsidTr="00386A24">
        <w:trPr>
          <w:jc w:val="center"/>
        </w:trPr>
        <w:tc>
          <w:tcPr>
            <w:tcW w:w="656" w:type="dxa"/>
          </w:tcPr>
          <w:p w14:paraId="7130E90A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2.5</w:t>
            </w:r>
          </w:p>
        </w:tc>
        <w:tc>
          <w:tcPr>
            <w:tcW w:w="3661" w:type="dxa"/>
          </w:tcPr>
          <w:p w14:paraId="7C692787" w14:textId="77777777" w:rsidR="00EB504C" w:rsidRPr="00D21349" w:rsidRDefault="00EB504C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гілкоподрібнювача PG-80BD</w:t>
            </w:r>
          </w:p>
        </w:tc>
        <w:tc>
          <w:tcPr>
            <w:tcW w:w="1130" w:type="dxa"/>
          </w:tcPr>
          <w:p w14:paraId="691E72D5" w14:textId="51D10EBA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50283AE8" w14:textId="5C2ECECF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3268B4D8" w14:textId="4DE0250A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60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0" w:type="dxa"/>
          </w:tcPr>
          <w:p w14:paraId="75EE7EC8" w14:textId="49D47836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5982C753" w14:textId="77147A78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0925A0FC" w14:textId="2AF9DE1B" w:rsidR="00EB504C" w:rsidRPr="00D21349" w:rsidRDefault="00EB504C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039D9142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4100BA1F" w14:textId="77777777" w:rsidTr="00386A24">
        <w:trPr>
          <w:jc w:val="center"/>
        </w:trPr>
        <w:tc>
          <w:tcPr>
            <w:tcW w:w="656" w:type="dxa"/>
          </w:tcPr>
          <w:p w14:paraId="255BB501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3661" w:type="dxa"/>
          </w:tcPr>
          <w:p w14:paraId="711F3D2E" w14:textId="22E6A828" w:rsidR="00EB504C" w:rsidRPr="00D21349" w:rsidRDefault="00EB504C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глибинних насосів для подачі води, а саме:</w:t>
            </w:r>
          </w:p>
        </w:tc>
        <w:tc>
          <w:tcPr>
            <w:tcW w:w="1130" w:type="dxa"/>
          </w:tcPr>
          <w:p w14:paraId="567B0DC3" w14:textId="65E39EF3" w:rsidR="00EB504C" w:rsidRPr="00C230D1" w:rsidRDefault="00EB504C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173,9</w:t>
            </w:r>
          </w:p>
        </w:tc>
        <w:tc>
          <w:tcPr>
            <w:tcW w:w="1269" w:type="dxa"/>
          </w:tcPr>
          <w:p w14:paraId="49CBDC03" w14:textId="07581486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2CC447B1" w14:textId="5917FC32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00FF1AA9" w14:textId="0832E7C1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55AE7233" w14:textId="23F18592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20600032" w14:textId="5F14FF2D" w:rsidR="00EB504C" w:rsidRPr="00D21349" w:rsidRDefault="00EB504C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C230D1">
              <w:rPr>
                <w:b/>
                <w:bCs/>
                <w:color w:val="000000"/>
                <w:sz w:val="22"/>
                <w:szCs w:val="22"/>
                <w:lang w:eastAsia="uk-UA"/>
              </w:rPr>
              <w:t>173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C230D1">
              <w:rPr>
                <w:b/>
                <w:bCs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3377" w:type="dxa"/>
          </w:tcPr>
          <w:p w14:paraId="1DF45229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0CF9A2EE" w14:textId="77777777" w:rsidTr="00386A24">
        <w:trPr>
          <w:jc w:val="center"/>
        </w:trPr>
        <w:tc>
          <w:tcPr>
            <w:tcW w:w="656" w:type="dxa"/>
          </w:tcPr>
          <w:p w14:paraId="53F11F30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lastRenderedPageBreak/>
              <w:t>3.1</w:t>
            </w:r>
          </w:p>
        </w:tc>
        <w:tc>
          <w:tcPr>
            <w:tcW w:w="3661" w:type="dxa"/>
          </w:tcPr>
          <w:p w14:paraId="77D6EFBB" w14:textId="3FD5C167" w:rsidR="00EB504C" w:rsidRPr="00D21349" w:rsidRDefault="00EB504C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насосу ЕЦВ 8-40-90</w:t>
            </w:r>
          </w:p>
        </w:tc>
        <w:tc>
          <w:tcPr>
            <w:tcW w:w="1130" w:type="dxa"/>
          </w:tcPr>
          <w:p w14:paraId="0BB7C73B" w14:textId="4ECA73BF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86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1269" w:type="dxa"/>
          </w:tcPr>
          <w:p w14:paraId="2462E44C" w14:textId="0D08F6A5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00DD047D" w14:textId="478F248E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3A01F0D3" w14:textId="1C8B5594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77809815" w14:textId="7FE21A23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1B57433C" w14:textId="47C73A3B" w:rsidR="00EB504C" w:rsidRPr="00D21349" w:rsidRDefault="00EB504C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86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3377" w:type="dxa"/>
          </w:tcPr>
          <w:p w14:paraId="7DBB13F5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6003FDE9" w14:textId="77777777" w:rsidTr="00386A24">
        <w:trPr>
          <w:jc w:val="center"/>
        </w:trPr>
        <w:tc>
          <w:tcPr>
            <w:tcW w:w="656" w:type="dxa"/>
          </w:tcPr>
          <w:p w14:paraId="5FEC40ED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3.2</w:t>
            </w:r>
          </w:p>
        </w:tc>
        <w:tc>
          <w:tcPr>
            <w:tcW w:w="3661" w:type="dxa"/>
          </w:tcPr>
          <w:p w14:paraId="0583B458" w14:textId="77777777" w:rsidR="00EB504C" w:rsidRPr="00D21349" w:rsidRDefault="00EB504C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насосу ЕЦВ 6-10-80</w:t>
            </w:r>
          </w:p>
        </w:tc>
        <w:tc>
          <w:tcPr>
            <w:tcW w:w="1130" w:type="dxa"/>
          </w:tcPr>
          <w:p w14:paraId="28AA4B31" w14:textId="4111CD1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31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69" w:type="dxa"/>
          </w:tcPr>
          <w:p w14:paraId="28136B9F" w14:textId="2BEAE2F2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0C147DEB" w14:textId="597A2C6F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092F5AF8" w14:textId="285ED666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78C19137" w14:textId="2011BD5C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34ECE2DE" w14:textId="62F5B528" w:rsidR="00EB504C" w:rsidRPr="00D21349" w:rsidRDefault="00EB504C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31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377" w:type="dxa"/>
          </w:tcPr>
          <w:p w14:paraId="7EC82A19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6821B0DB" w14:textId="77777777" w:rsidTr="00386A24">
        <w:trPr>
          <w:jc w:val="center"/>
        </w:trPr>
        <w:tc>
          <w:tcPr>
            <w:tcW w:w="656" w:type="dxa"/>
          </w:tcPr>
          <w:p w14:paraId="1430C52A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3.3</w:t>
            </w:r>
          </w:p>
        </w:tc>
        <w:tc>
          <w:tcPr>
            <w:tcW w:w="3661" w:type="dxa"/>
          </w:tcPr>
          <w:p w14:paraId="2E0896DA" w14:textId="77777777" w:rsidR="00EB504C" w:rsidRPr="00D21349" w:rsidRDefault="00EB504C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насосу ЕЦВ 6-10-185</w:t>
            </w:r>
          </w:p>
        </w:tc>
        <w:tc>
          <w:tcPr>
            <w:tcW w:w="1130" w:type="dxa"/>
          </w:tcPr>
          <w:p w14:paraId="1A9004AF" w14:textId="0733BC84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56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</w:tcPr>
          <w:p w14:paraId="22107F19" w14:textId="6D1130EF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6DE8AD88" w14:textId="3F0777CA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1256373D" w14:textId="5953D368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1091EA51" w14:textId="639A23A6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48D6E005" w14:textId="66D3C687" w:rsidR="00EB504C" w:rsidRPr="00D21349" w:rsidRDefault="00EB504C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56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765CFB4D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19A606B5" w14:textId="77777777" w:rsidTr="00386A24">
        <w:trPr>
          <w:jc w:val="center"/>
        </w:trPr>
        <w:tc>
          <w:tcPr>
            <w:tcW w:w="656" w:type="dxa"/>
          </w:tcPr>
          <w:p w14:paraId="6F8AB35F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3661" w:type="dxa"/>
          </w:tcPr>
          <w:p w14:paraId="4A5D40D5" w14:textId="37A3DAAD" w:rsidR="00EB504C" w:rsidRPr="00D21349" w:rsidRDefault="00EB504C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Забезпечення функціонування </w:t>
            </w:r>
            <w:r>
              <w:rPr>
                <w:color w:val="000000"/>
                <w:sz w:val="22"/>
                <w:szCs w:val="22"/>
                <w:lang w:eastAsia="uk-UA"/>
              </w:rPr>
              <w:t>комунального підприємства</w:t>
            </w:r>
          </w:p>
        </w:tc>
        <w:tc>
          <w:tcPr>
            <w:tcW w:w="1130" w:type="dxa"/>
          </w:tcPr>
          <w:p w14:paraId="768CFCE6" w14:textId="65741A2F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 w:rsidR="00B11492">
              <w:rPr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color w:val="000000"/>
                <w:sz w:val="22"/>
                <w:szCs w:val="22"/>
                <w:lang w:eastAsia="uk-UA"/>
              </w:rPr>
              <w:t>300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</w:tcPr>
          <w:p w14:paraId="19CEF560" w14:textId="321D618E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 w:rsidR="00B11492">
              <w:rPr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color w:val="000000"/>
                <w:sz w:val="22"/>
                <w:szCs w:val="22"/>
                <w:lang w:eastAsia="uk-UA"/>
              </w:rPr>
              <w:t>6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0" w:type="dxa"/>
          </w:tcPr>
          <w:p w14:paraId="38182159" w14:textId="2408F458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 w:rsidR="00B11492">
              <w:rPr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color w:val="000000"/>
                <w:sz w:val="22"/>
                <w:szCs w:val="22"/>
                <w:lang w:eastAsia="uk-UA"/>
              </w:rPr>
              <w:t>900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0" w:type="dxa"/>
          </w:tcPr>
          <w:p w14:paraId="10C43770" w14:textId="2C344E51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2200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0" w:type="dxa"/>
          </w:tcPr>
          <w:p w14:paraId="7C67693C" w14:textId="0692911D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2500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1" w:type="dxa"/>
          </w:tcPr>
          <w:p w14:paraId="263D252D" w14:textId="6DAD4912" w:rsidR="00EB504C" w:rsidRPr="00D21349" w:rsidRDefault="00EB504C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9</w:t>
            </w:r>
            <w:r w:rsidR="00B11492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500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12C7E4ED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6D42437D" w14:textId="77777777" w:rsidTr="00386A24">
        <w:trPr>
          <w:jc w:val="center"/>
        </w:trPr>
        <w:tc>
          <w:tcPr>
            <w:tcW w:w="656" w:type="dxa"/>
          </w:tcPr>
          <w:p w14:paraId="115C007C" w14:textId="77777777" w:rsidR="00EB504C" w:rsidRPr="000D1570" w:rsidRDefault="00EB504C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5.</w:t>
            </w:r>
          </w:p>
        </w:tc>
        <w:tc>
          <w:tcPr>
            <w:tcW w:w="3661" w:type="dxa"/>
          </w:tcPr>
          <w:p w14:paraId="118B4767" w14:textId="77777777" w:rsidR="00EB504C" w:rsidRPr="00D21349" w:rsidRDefault="00EB504C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Придбання та встановлення вузлів комерційного обліку</w:t>
            </w:r>
          </w:p>
        </w:tc>
        <w:tc>
          <w:tcPr>
            <w:tcW w:w="1130" w:type="dxa"/>
          </w:tcPr>
          <w:p w14:paraId="273EF04B" w14:textId="2810F966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171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</w:tcPr>
          <w:p w14:paraId="349537BA" w14:textId="30BB1713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5B87A32D" w14:textId="55C9CF71" w:rsidR="00EB504C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7D8BCF8F" w14:textId="27BAB113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77A69576" w14:textId="72744CC1" w:rsidR="00EB504C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4CC0BB17" w14:textId="7CA35B47" w:rsidR="00EB504C" w:rsidRPr="00D21349" w:rsidRDefault="00EB504C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15873">
              <w:rPr>
                <w:b/>
                <w:bCs/>
                <w:color w:val="000000"/>
                <w:sz w:val="22"/>
                <w:szCs w:val="22"/>
                <w:lang w:eastAsia="uk-UA"/>
              </w:rPr>
              <w:t>171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A15873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18D63880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15873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71A100F0" w14:textId="77777777" w:rsidTr="00386A24">
        <w:trPr>
          <w:jc w:val="center"/>
        </w:trPr>
        <w:tc>
          <w:tcPr>
            <w:tcW w:w="656" w:type="dxa"/>
          </w:tcPr>
          <w:p w14:paraId="22240D12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6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3661" w:type="dxa"/>
          </w:tcPr>
          <w:p w14:paraId="5C162C5A" w14:textId="0410B65A" w:rsidR="00EB504C" w:rsidRPr="00D21349" w:rsidRDefault="00EB504C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Придбання електромуфтового апарата </w:t>
            </w:r>
            <w:r w:rsidRPr="00D21349">
              <w:rPr>
                <w:color w:val="000000"/>
                <w:sz w:val="22"/>
                <w:szCs w:val="22"/>
                <w:lang w:val="en-US" w:eastAsia="uk-UA"/>
              </w:rPr>
              <w:t>Nowatech</w:t>
            </w:r>
            <w:r w:rsidR="00AB2927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D21349">
              <w:rPr>
                <w:color w:val="000000"/>
                <w:sz w:val="22"/>
                <w:szCs w:val="22"/>
                <w:lang w:val="en-US" w:eastAsia="uk-UA"/>
              </w:rPr>
              <w:t>ZERN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2000 </w:t>
            </w:r>
            <w:r w:rsidRPr="00D21349">
              <w:rPr>
                <w:color w:val="000000"/>
                <w:sz w:val="22"/>
                <w:szCs w:val="22"/>
                <w:lang w:val="en-US" w:eastAsia="uk-UA"/>
              </w:rPr>
              <w:t>PLUS</w:t>
            </w:r>
          </w:p>
        </w:tc>
        <w:tc>
          <w:tcPr>
            <w:tcW w:w="1130" w:type="dxa"/>
          </w:tcPr>
          <w:p w14:paraId="59B0571B" w14:textId="2BD93AF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val="en-US" w:eastAsia="uk-UA"/>
              </w:rPr>
              <w:t>56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69" w:type="dxa"/>
          </w:tcPr>
          <w:p w14:paraId="5D0A7B8D" w14:textId="1470FFA8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4C702121" w14:textId="3A28137E" w:rsidR="00EB504C" w:rsidRPr="00D21349" w:rsidRDefault="00EB504C" w:rsidP="00386A24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04B3CB01" w14:textId="4027EA9D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007F9AF1" w14:textId="72B18C49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3A67BE28" w14:textId="47B7E049" w:rsidR="00EB504C" w:rsidRPr="00D21349" w:rsidRDefault="00EB504C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56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38F6DD9F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234B9549" w14:textId="77777777" w:rsidTr="00386A24">
        <w:trPr>
          <w:jc w:val="center"/>
        </w:trPr>
        <w:tc>
          <w:tcPr>
            <w:tcW w:w="656" w:type="dxa"/>
          </w:tcPr>
          <w:p w14:paraId="48ADF1C5" w14:textId="77777777" w:rsidR="00EB504C" w:rsidRPr="000D1570" w:rsidRDefault="00EB504C" w:rsidP="00386A2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61" w:type="dxa"/>
          </w:tcPr>
          <w:p w14:paraId="5420F2B3" w14:textId="77777777" w:rsidR="00EB504C" w:rsidRPr="00D21349" w:rsidRDefault="00EB504C" w:rsidP="00386A24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Оплата за розробку технічної документації для надання земельних ділянок під:</w:t>
            </w:r>
          </w:p>
        </w:tc>
        <w:tc>
          <w:tcPr>
            <w:tcW w:w="1130" w:type="dxa"/>
          </w:tcPr>
          <w:p w14:paraId="0F0B9898" w14:textId="5797CA55" w:rsidR="00EB504C" w:rsidRPr="00C230D1" w:rsidRDefault="00EB504C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86,1</w:t>
            </w:r>
          </w:p>
        </w:tc>
        <w:tc>
          <w:tcPr>
            <w:tcW w:w="1269" w:type="dxa"/>
          </w:tcPr>
          <w:p w14:paraId="4AE9B158" w14:textId="4E0C9C02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02456AAB" w14:textId="2E80A2C4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3C19D29A" w14:textId="5660522A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5B1256E" w14:textId="205FB63F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37F5C261" w14:textId="2BFC2B98" w:rsidR="00EB504C" w:rsidRPr="00D21349" w:rsidRDefault="00EB504C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C230D1">
              <w:rPr>
                <w:b/>
                <w:bCs/>
                <w:color w:val="000000"/>
                <w:sz w:val="22"/>
                <w:szCs w:val="22"/>
                <w:lang w:eastAsia="uk-UA"/>
              </w:rPr>
              <w:t>86,1</w:t>
            </w:r>
          </w:p>
        </w:tc>
        <w:tc>
          <w:tcPr>
            <w:tcW w:w="3377" w:type="dxa"/>
          </w:tcPr>
          <w:p w14:paraId="6A2EDFC6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23EE3268" w14:textId="77777777" w:rsidTr="00386A24">
        <w:trPr>
          <w:jc w:val="center"/>
        </w:trPr>
        <w:tc>
          <w:tcPr>
            <w:tcW w:w="656" w:type="dxa"/>
          </w:tcPr>
          <w:p w14:paraId="25AAC9A5" w14:textId="77777777" w:rsidR="00EB504C" w:rsidRPr="00D21349" w:rsidRDefault="00EB504C" w:rsidP="0038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D21349">
              <w:rPr>
                <w:sz w:val="22"/>
                <w:szCs w:val="22"/>
              </w:rPr>
              <w:t>.1</w:t>
            </w:r>
          </w:p>
        </w:tc>
        <w:tc>
          <w:tcPr>
            <w:tcW w:w="3661" w:type="dxa"/>
          </w:tcPr>
          <w:p w14:paraId="2406744B" w14:textId="77777777" w:rsidR="00EB504C" w:rsidRPr="00D21349" w:rsidRDefault="00EB504C" w:rsidP="00386A24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кладовища (5 шт.)</w:t>
            </w:r>
          </w:p>
        </w:tc>
        <w:tc>
          <w:tcPr>
            <w:tcW w:w="1130" w:type="dxa"/>
          </w:tcPr>
          <w:p w14:paraId="26A82150" w14:textId="7424201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7</w:t>
            </w:r>
            <w:r>
              <w:rPr>
                <w:color w:val="000000"/>
                <w:sz w:val="22"/>
                <w:szCs w:val="22"/>
                <w:lang w:eastAsia="uk-UA"/>
              </w:rPr>
              <w:t>8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</w:tcPr>
          <w:p w14:paraId="1B12B928" w14:textId="54C9D99C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3855E4C3" w14:textId="17F0F273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5235CD47" w14:textId="483CF9E3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7510FEB9" w14:textId="12DF4DC1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2808E88F" w14:textId="28F00ED0" w:rsidR="00EB504C" w:rsidRPr="00D21349" w:rsidRDefault="00EB504C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78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78CE7868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71277782" w14:textId="77777777" w:rsidTr="00386A24">
        <w:trPr>
          <w:jc w:val="center"/>
        </w:trPr>
        <w:tc>
          <w:tcPr>
            <w:tcW w:w="656" w:type="dxa"/>
          </w:tcPr>
          <w:p w14:paraId="041086BE" w14:textId="77777777" w:rsidR="00EB504C" w:rsidRPr="00D21349" w:rsidRDefault="00EB504C" w:rsidP="0038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D21349">
              <w:rPr>
                <w:sz w:val="22"/>
                <w:szCs w:val="22"/>
              </w:rPr>
              <w:t>.2</w:t>
            </w:r>
          </w:p>
        </w:tc>
        <w:tc>
          <w:tcPr>
            <w:tcW w:w="3661" w:type="dxa"/>
          </w:tcPr>
          <w:p w14:paraId="090DDB07" w14:textId="77777777" w:rsidR="00EB504C" w:rsidRPr="00D21349" w:rsidRDefault="00EB504C" w:rsidP="00386A24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насосну станцію (1 шт.)</w:t>
            </w:r>
          </w:p>
        </w:tc>
        <w:tc>
          <w:tcPr>
            <w:tcW w:w="1130" w:type="dxa"/>
          </w:tcPr>
          <w:p w14:paraId="73985144" w14:textId="1C75102A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8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69" w:type="dxa"/>
          </w:tcPr>
          <w:p w14:paraId="3572809C" w14:textId="5EAE0A30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04BCB186" w14:textId="1191F6EE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55F314C8" w14:textId="664B5121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697111D9" w14:textId="1BB6A7CD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31C69FD4" w14:textId="51F9E37D" w:rsidR="00EB504C" w:rsidRPr="00D21349" w:rsidRDefault="00EB504C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8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377" w:type="dxa"/>
          </w:tcPr>
          <w:p w14:paraId="2BEE545E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7D547731" w14:textId="77777777" w:rsidTr="00386A24">
        <w:trPr>
          <w:jc w:val="center"/>
        </w:trPr>
        <w:tc>
          <w:tcPr>
            <w:tcW w:w="656" w:type="dxa"/>
          </w:tcPr>
          <w:p w14:paraId="12209C82" w14:textId="77777777" w:rsidR="00EB504C" w:rsidRPr="000D1570" w:rsidRDefault="00EB504C" w:rsidP="00386A2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</w:t>
            </w:r>
          </w:p>
        </w:tc>
        <w:tc>
          <w:tcPr>
            <w:tcW w:w="3661" w:type="dxa"/>
          </w:tcPr>
          <w:p w14:paraId="6F1CC0F1" w14:textId="15455AFD" w:rsidR="00EB504C" w:rsidRPr="00D21349" w:rsidRDefault="00EB504C" w:rsidP="00386A24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Здійснення капітального ремонту</w:t>
            </w:r>
          </w:p>
        </w:tc>
        <w:tc>
          <w:tcPr>
            <w:tcW w:w="1130" w:type="dxa"/>
          </w:tcPr>
          <w:p w14:paraId="3D22BF7C" w14:textId="59DFB3E6" w:rsidR="00EB504C" w:rsidRPr="00C230D1" w:rsidRDefault="00EB504C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260,0</w:t>
            </w:r>
          </w:p>
        </w:tc>
        <w:tc>
          <w:tcPr>
            <w:tcW w:w="1269" w:type="dxa"/>
          </w:tcPr>
          <w:p w14:paraId="7918BB1B" w14:textId="7553D5A5" w:rsidR="00EB504C" w:rsidRPr="00C230D1" w:rsidRDefault="00EB504C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403,0</w:t>
            </w:r>
          </w:p>
        </w:tc>
        <w:tc>
          <w:tcPr>
            <w:tcW w:w="1410" w:type="dxa"/>
          </w:tcPr>
          <w:p w14:paraId="44CEEA74" w14:textId="4CC58DE0" w:rsidR="00EB504C" w:rsidRPr="00C230D1" w:rsidRDefault="00EB504C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5105307E" w14:textId="034AA9FA" w:rsidR="00EB504C" w:rsidRPr="00C230D1" w:rsidRDefault="00EB504C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F222F22" w14:textId="6E0DB376" w:rsidR="00EB504C" w:rsidRPr="00C230D1" w:rsidRDefault="00EB504C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6D7711A0" w14:textId="534A63A0" w:rsidR="00EB504C" w:rsidRPr="00C230D1" w:rsidRDefault="00EB504C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663,0</w:t>
            </w:r>
          </w:p>
        </w:tc>
        <w:tc>
          <w:tcPr>
            <w:tcW w:w="3377" w:type="dxa"/>
          </w:tcPr>
          <w:p w14:paraId="0BEC2502" w14:textId="77777777" w:rsidR="00EB504C" w:rsidRPr="00D21349" w:rsidRDefault="00EB504C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A83F7B" w:rsidRPr="00D21349" w14:paraId="3F5FB141" w14:textId="77777777" w:rsidTr="00386A24">
        <w:trPr>
          <w:jc w:val="center"/>
        </w:trPr>
        <w:tc>
          <w:tcPr>
            <w:tcW w:w="656" w:type="dxa"/>
          </w:tcPr>
          <w:p w14:paraId="2C6D9F38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.1</w:t>
            </w:r>
          </w:p>
        </w:tc>
        <w:tc>
          <w:tcPr>
            <w:tcW w:w="3661" w:type="dxa"/>
          </w:tcPr>
          <w:p w14:paraId="0481EA1C" w14:textId="77777777" w:rsidR="00A83F7B" w:rsidRPr="00D21349" w:rsidRDefault="00A83F7B" w:rsidP="00386A24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проведення опалення</w:t>
            </w:r>
          </w:p>
        </w:tc>
        <w:tc>
          <w:tcPr>
            <w:tcW w:w="1130" w:type="dxa"/>
          </w:tcPr>
          <w:p w14:paraId="06FEE195" w14:textId="6F40F731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260</w:t>
            </w:r>
            <w:r w:rsidR="008B5786">
              <w:rPr>
                <w:color w:val="000000"/>
                <w:sz w:val="22"/>
                <w:szCs w:val="22"/>
                <w:lang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</w:tcPr>
          <w:p w14:paraId="7B20C773" w14:textId="331F4370" w:rsidR="00A83F7B" w:rsidRPr="00C230D1" w:rsidRDefault="00A83F7B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300,0</w:t>
            </w:r>
          </w:p>
        </w:tc>
        <w:tc>
          <w:tcPr>
            <w:tcW w:w="1410" w:type="dxa"/>
          </w:tcPr>
          <w:p w14:paraId="33907B11" w14:textId="5EF491D1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8CE116B" w14:textId="5992D05C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247F1256" w14:textId="500D8009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39EF2643" w14:textId="5D0D3E32" w:rsidR="00A83F7B" w:rsidRPr="00D21349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269BBAF3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83F7B" w:rsidRPr="00D21349" w14:paraId="5F506B6E" w14:textId="77777777" w:rsidTr="00386A24">
        <w:trPr>
          <w:jc w:val="center"/>
        </w:trPr>
        <w:tc>
          <w:tcPr>
            <w:tcW w:w="656" w:type="dxa"/>
          </w:tcPr>
          <w:p w14:paraId="551FCE33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</w:t>
            </w:r>
            <w:r>
              <w:rPr>
                <w:color w:val="000000"/>
                <w:sz w:val="22"/>
                <w:szCs w:val="22"/>
                <w:lang w:eastAsia="uk-UA"/>
              </w:rPr>
              <w:t>.2</w:t>
            </w:r>
          </w:p>
        </w:tc>
        <w:tc>
          <w:tcPr>
            <w:tcW w:w="3661" w:type="dxa"/>
          </w:tcPr>
          <w:p w14:paraId="40364E39" w14:textId="77777777" w:rsidR="00A83F7B" w:rsidRPr="00D21349" w:rsidRDefault="00A83F7B" w:rsidP="00386A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вікон (6 шт.)</w:t>
            </w:r>
          </w:p>
        </w:tc>
        <w:tc>
          <w:tcPr>
            <w:tcW w:w="1130" w:type="dxa"/>
          </w:tcPr>
          <w:p w14:paraId="7E63B66C" w14:textId="0A48A373" w:rsidR="00A83F7B" w:rsidRPr="00A83F7B" w:rsidRDefault="00A83F7B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525A45A5" w14:textId="1067D8E8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103</w:t>
            </w:r>
            <w:r w:rsidR="008B5786">
              <w:rPr>
                <w:color w:val="000000"/>
                <w:sz w:val="22"/>
                <w:szCs w:val="22"/>
                <w:lang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0" w:type="dxa"/>
          </w:tcPr>
          <w:p w14:paraId="6C2EA0E2" w14:textId="678AF982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53DEE50D" w14:textId="705034FB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290613BE" w14:textId="30F5C70A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693028B4" w14:textId="613B82EC" w:rsidR="00A83F7B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103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77966292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5162D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83F7B" w:rsidRPr="00D21349" w14:paraId="091F54F9" w14:textId="77777777" w:rsidTr="00386A24">
        <w:trPr>
          <w:jc w:val="center"/>
        </w:trPr>
        <w:tc>
          <w:tcPr>
            <w:tcW w:w="656" w:type="dxa"/>
          </w:tcPr>
          <w:p w14:paraId="2B36467C" w14:textId="77777777" w:rsidR="00A83F7B" w:rsidRPr="000D1570" w:rsidRDefault="00A83F7B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9</w:t>
            </w:r>
          </w:p>
        </w:tc>
        <w:tc>
          <w:tcPr>
            <w:tcW w:w="3661" w:type="dxa"/>
          </w:tcPr>
          <w:p w14:paraId="5C3ACF9F" w14:textId="77777777" w:rsidR="00A83F7B" w:rsidRPr="00D21349" w:rsidRDefault="00A83F7B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оргтехніки, а саме:</w:t>
            </w:r>
          </w:p>
        </w:tc>
        <w:tc>
          <w:tcPr>
            <w:tcW w:w="1130" w:type="dxa"/>
          </w:tcPr>
          <w:p w14:paraId="573BF907" w14:textId="3300C2D9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32CD5B75" w14:textId="7CBFE53F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0B3A7026" w14:textId="4F7D1A00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5BED10B5" w14:textId="64FFD83A" w:rsidR="00A83F7B" w:rsidRPr="00C230D1" w:rsidRDefault="00A83F7B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78,0</w:t>
            </w:r>
          </w:p>
        </w:tc>
        <w:tc>
          <w:tcPr>
            <w:tcW w:w="1270" w:type="dxa"/>
          </w:tcPr>
          <w:p w14:paraId="30A6E4B8" w14:textId="49F535DB" w:rsidR="00A83F7B" w:rsidRPr="00C230D1" w:rsidRDefault="00A83F7B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65,0</w:t>
            </w:r>
          </w:p>
        </w:tc>
        <w:tc>
          <w:tcPr>
            <w:tcW w:w="1551" w:type="dxa"/>
          </w:tcPr>
          <w:p w14:paraId="0DA12F14" w14:textId="7222EEC6" w:rsidR="00A83F7B" w:rsidRPr="00C230D1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143,0</w:t>
            </w:r>
          </w:p>
        </w:tc>
        <w:tc>
          <w:tcPr>
            <w:tcW w:w="3377" w:type="dxa"/>
          </w:tcPr>
          <w:p w14:paraId="7B97C9A2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A83F7B" w:rsidRPr="00D21349" w14:paraId="68D72926" w14:textId="77777777" w:rsidTr="00386A24">
        <w:trPr>
          <w:jc w:val="center"/>
        </w:trPr>
        <w:tc>
          <w:tcPr>
            <w:tcW w:w="656" w:type="dxa"/>
          </w:tcPr>
          <w:p w14:paraId="120B9785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9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.1</w:t>
            </w:r>
          </w:p>
        </w:tc>
        <w:tc>
          <w:tcPr>
            <w:tcW w:w="3661" w:type="dxa"/>
          </w:tcPr>
          <w:p w14:paraId="61C09298" w14:textId="77777777" w:rsidR="00A83F7B" w:rsidRPr="00D21349" w:rsidRDefault="00A83F7B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ноутбука</w:t>
            </w:r>
          </w:p>
        </w:tc>
        <w:tc>
          <w:tcPr>
            <w:tcW w:w="1130" w:type="dxa"/>
          </w:tcPr>
          <w:p w14:paraId="33C4C3C9" w14:textId="3F3FD0A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1E97C572" w14:textId="68CAA083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3F7E6E92" w14:textId="0D5B4F10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7064ADCE" w14:textId="4BD8511A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616C9EB6" w14:textId="1EEEDAA8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50</w:t>
            </w:r>
            <w:r w:rsidR="00EB0B2C">
              <w:rPr>
                <w:color w:val="000000"/>
                <w:sz w:val="22"/>
                <w:szCs w:val="22"/>
                <w:lang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1" w:type="dxa"/>
          </w:tcPr>
          <w:p w14:paraId="1F119518" w14:textId="11028323" w:rsidR="00A83F7B" w:rsidRPr="00D21349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50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00917F8E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A83F7B" w:rsidRPr="00D21349" w14:paraId="0C315B89" w14:textId="77777777" w:rsidTr="00386A24">
        <w:trPr>
          <w:jc w:val="center"/>
        </w:trPr>
        <w:tc>
          <w:tcPr>
            <w:tcW w:w="656" w:type="dxa"/>
          </w:tcPr>
          <w:p w14:paraId="21528A59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.2</w:t>
            </w:r>
          </w:p>
        </w:tc>
        <w:tc>
          <w:tcPr>
            <w:tcW w:w="3661" w:type="dxa"/>
          </w:tcPr>
          <w:p w14:paraId="76923AB7" w14:textId="77777777" w:rsidR="00A83F7B" w:rsidRPr="00D21349" w:rsidRDefault="00A83F7B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моніторів (3 шт.)</w:t>
            </w:r>
          </w:p>
        </w:tc>
        <w:tc>
          <w:tcPr>
            <w:tcW w:w="1130" w:type="dxa"/>
          </w:tcPr>
          <w:p w14:paraId="62E37C22" w14:textId="0E347DFF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4C1E15B8" w14:textId="407CC0E5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393406DD" w14:textId="02F4E338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1BF83004" w14:textId="5F138616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18</w:t>
            </w:r>
            <w:r w:rsidR="00EB0B2C">
              <w:rPr>
                <w:color w:val="000000"/>
                <w:sz w:val="22"/>
                <w:szCs w:val="22"/>
                <w:lang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0" w:type="dxa"/>
          </w:tcPr>
          <w:p w14:paraId="1B56DA3A" w14:textId="2B9A0865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6DFEB590" w14:textId="10E983CC" w:rsidR="00A83F7B" w:rsidRPr="00D21349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18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5F8854FD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A83F7B" w:rsidRPr="00D21349" w14:paraId="6AE8C25B" w14:textId="77777777" w:rsidTr="00386A24">
        <w:trPr>
          <w:jc w:val="center"/>
        </w:trPr>
        <w:tc>
          <w:tcPr>
            <w:tcW w:w="656" w:type="dxa"/>
          </w:tcPr>
          <w:p w14:paraId="5C914047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.3</w:t>
            </w:r>
          </w:p>
        </w:tc>
        <w:tc>
          <w:tcPr>
            <w:tcW w:w="3661" w:type="dxa"/>
          </w:tcPr>
          <w:p w14:paraId="4B5BD5C2" w14:textId="77777777" w:rsidR="00A83F7B" w:rsidRPr="00D21349" w:rsidRDefault="00A83F7B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системних блоків (3 шт.)</w:t>
            </w:r>
          </w:p>
        </w:tc>
        <w:tc>
          <w:tcPr>
            <w:tcW w:w="1130" w:type="dxa"/>
          </w:tcPr>
          <w:p w14:paraId="1D2457E2" w14:textId="0ED265A0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164C3BDE" w14:textId="0D00DBF9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05A1610F" w14:textId="07BD9CFC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1B1532C6" w14:textId="5FECE27F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60</w:t>
            </w:r>
            <w:r w:rsidR="00EB0B2C">
              <w:rPr>
                <w:color w:val="000000"/>
                <w:sz w:val="22"/>
                <w:szCs w:val="22"/>
                <w:lang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0" w:type="dxa"/>
          </w:tcPr>
          <w:p w14:paraId="1749A3DC" w14:textId="4F40CC54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7F1FDECC" w14:textId="53419478" w:rsidR="00A83F7B" w:rsidRPr="00D21349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04B33AF0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A83F7B" w:rsidRPr="00D21349" w14:paraId="463AAFB4" w14:textId="77777777" w:rsidTr="00386A24">
        <w:trPr>
          <w:jc w:val="center"/>
        </w:trPr>
        <w:tc>
          <w:tcPr>
            <w:tcW w:w="656" w:type="dxa"/>
          </w:tcPr>
          <w:p w14:paraId="7E750D99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3661" w:type="dxa"/>
          </w:tcPr>
          <w:p w14:paraId="6B97A030" w14:textId="77777777" w:rsidR="00A83F7B" w:rsidRPr="00D21349" w:rsidRDefault="00A83F7B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принтера</w:t>
            </w:r>
          </w:p>
        </w:tc>
        <w:tc>
          <w:tcPr>
            <w:tcW w:w="1130" w:type="dxa"/>
          </w:tcPr>
          <w:p w14:paraId="32E94A26" w14:textId="38915144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3ACE5F42" w14:textId="75039D92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1A293D72" w14:textId="103C2786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3B27096B" w14:textId="5C0E6A75" w:rsidR="00A83F7B" w:rsidRPr="00E34563" w:rsidRDefault="00E34563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63A120E4" w14:textId="07098933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15</w:t>
            </w:r>
            <w:r w:rsidR="00EB0B2C">
              <w:rPr>
                <w:color w:val="000000"/>
                <w:sz w:val="22"/>
                <w:szCs w:val="22"/>
                <w:lang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1" w:type="dxa"/>
          </w:tcPr>
          <w:p w14:paraId="3777AE8F" w14:textId="3FA4327E" w:rsidR="00A83F7B" w:rsidRPr="00D21349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15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057074BA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A83F7B" w:rsidRPr="00D21349" w14:paraId="27F39007" w14:textId="77777777" w:rsidTr="00386A24">
        <w:trPr>
          <w:jc w:val="center"/>
        </w:trPr>
        <w:tc>
          <w:tcPr>
            <w:tcW w:w="656" w:type="dxa"/>
          </w:tcPr>
          <w:p w14:paraId="547365B4" w14:textId="77777777" w:rsidR="00A83F7B" w:rsidRPr="002F0C85" w:rsidRDefault="00A83F7B" w:rsidP="00386A2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61" w:type="dxa"/>
          </w:tcPr>
          <w:p w14:paraId="6A119802" w14:textId="77777777" w:rsidR="00A83F7B" w:rsidRPr="00D21349" w:rsidRDefault="00A83F7B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автомобільних акумуляторів 100 Ah (2 шт.)</w:t>
            </w:r>
          </w:p>
        </w:tc>
        <w:tc>
          <w:tcPr>
            <w:tcW w:w="1130" w:type="dxa"/>
          </w:tcPr>
          <w:p w14:paraId="40017AF7" w14:textId="39E762A3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13D72156" w14:textId="26C0DA22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3F269E48" w14:textId="6EC4FE15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7931948" w14:textId="6097D18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713DB2EC" w14:textId="1931F101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20.0</w:t>
            </w:r>
          </w:p>
        </w:tc>
        <w:tc>
          <w:tcPr>
            <w:tcW w:w="1551" w:type="dxa"/>
          </w:tcPr>
          <w:p w14:paraId="67060AC8" w14:textId="2BF7760D" w:rsidR="00A83F7B" w:rsidRPr="00D21349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20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6DD88F04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A83F7B" w:rsidRPr="00D21349" w14:paraId="6DD21904" w14:textId="77777777" w:rsidTr="00386A24">
        <w:trPr>
          <w:jc w:val="center"/>
        </w:trPr>
        <w:tc>
          <w:tcPr>
            <w:tcW w:w="656" w:type="dxa"/>
          </w:tcPr>
          <w:p w14:paraId="45E934E2" w14:textId="77777777" w:rsidR="00A83F7B" w:rsidRPr="002F0C85" w:rsidRDefault="00A83F7B" w:rsidP="00386A24">
            <w:pPr>
              <w:jc w:val="center"/>
              <w:rPr>
                <w:sz w:val="22"/>
                <w:szCs w:val="22"/>
                <w:lang w:val="en-US"/>
              </w:rPr>
            </w:pPr>
            <w:r w:rsidRPr="00D213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61" w:type="dxa"/>
          </w:tcPr>
          <w:p w14:paraId="1E9EA1DD" w14:textId="77777777" w:rsidR="00A83F7B" w:rsidRPr="00D21349" w:rsidRDefault="00A83F7B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генераторів:</w:t>
            </w:r>
          </w:p>
        </w:tc>
        <w:tc>
          <w:tcPr>
            <w:tcW w:w="1130" w:type="dxa"/>
          </w:tcPr>
          <w:p w14:paraId="46B45401" w14:textId="735EC146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0F079776" w14:textId="3359BE28" w:rsidR="00A83F7B" w:rsidRPr="00C230D1" w:rsidRDefault="00A83F7B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60,0</w:t>
            </w:r>
          </w:p>
        </w:tc>
        <w:tc>
          <w:tcPr>
            <w:tcW w:w="1410" w:type="dxa"/>
          </w:tcPr>
          <w:p w14:paraId="314A4F54" w14:textId="254C7B41" w:rsidR="00A83F7B" w:rsidRPr="00C230D1" w:rsidRDefault="00A83F7B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60,0</w:t>
            </w:r>
          </w:p>
        </w:tc>
        <w:tc>
          <w:tcPr>
            <w:tcW w:w="1270" w:type="dxa"/>
          </w:tcPr>
          <w:p w14:paraId="0AD20B9B" w14:textId="3B4E069A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3713F4BA" w14:textId="4295E6F5" w:rsidR="00A83F7B" w:rsidRPr="00C230D1" w:rsidRDefault="00A83F7B" w:rsidP="00386A24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200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551" w:type="dxa"/>
          </w:tcPr>
          <w:p w14:paraId="13A05EFC" w14:textId="063358AC" w:rsidR="00A83F7B" w:rsidRPr="00C230D1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 w:rsidRPr="00C230D1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320,0</w:t>
            </w:r>
          </w:p>
        </w:tc>
        <w:tc>
          <w:tcPr>
            <w:tcW w:w="3377" w:type="dxa"/>
          </w:tcPr>
          <w:p w14:paraId="0A68B41B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highlight w:val="yellow"/>
                <w:lang w:eastAsia="uk-UA"/>
              </w:rPr>
            </w:pPr>
          </w:p>
        </w:tc>
      </w:tr>
      <w:tr w:rsidR="00A83F7B" w:rsidRPr="00D21349" w14:paraId="1F8C52BD" w14:textId="77777777" w:rsidTr="00386A24">
        <w:trPr>
          <w:jc w:val="center"/>
        </w:trPr>
        <w:tc>
          <w:tcPr>
            <w:tcW w:w="656" w:type="dxa"/>
          </w:tcPr>
          <w:p w14:paraId="3016AAE9" w14:textId="77777777" w:rsidR="00A83F7B" w:rsidRPr="00D21349" w:rsidRDefault="00A83F7B" w:rsidP="00386A24">
            <w:pPr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  <w:r w:rsidRPr="00D21349">
              <w:rPr>
                <w:sz w:val="22"/>
                <w:szCs w:val="22"/>
              </w:rPr>
              <w:t>.1</w:t>
            </w:r>
          </w:p>
        </w:tc>
        <w:tc>
          <w:tcPr>
            <w:tcW w:w="3661" w:type="dxa"/>
          </w:tcPr>
          <w:p w14:paraId="70A77B3E" w14:textId="77777777" w:rsidR="00A83F7B" w:rsidRPr="00D21349" w:rsidRDefault="00A83F7B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 свердловину 1 (шт)</w:t>
            </w:r>
          </w:p>
        </w:tc>
        <w:tc>
          <w:tcPr>
            <w:tcW w:w="1130" w:type="dxa"/>
          </w:tcPr>
          <w:p w14:paraId="642FE81E" w14:textId="669FA54A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1CE8A4A3" w14:textId="1594ECD0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2400BD9C" w14:textId="0D4DB4BE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B76CC95" w14:textId="3B6024A0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279351D6" w14:textId="4F789D86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1" w:type="dxa"/>
          </w:tcPr>
          <w:p w14:paraId="59B7532F" w14:textId="613FFE7C" w:rsidR="00A83F7B" w:rsidRPr="00D21349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200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68FF271C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83F7B" w:rsidRPr="00D21349" w14:paraId="5DB5D73F" w14:textId="77777777" w:rsidTr="00386A24">
        <w:trPr>
          <w:jc w:val="center"/>
        </w:trPr>
        <w:tc>
          <w:tcPr>
            <w:tcW w:w="656" w:type="dxa"/>
          </w:tcPr>
          <w:p w14:paraId="654ECFE9" w14:textId="77777777" w:rsidR="00A83F7B" w:rsidRPr="00D21349" w:rsidRDefault="00A83F7B" w:rsidP="00386A24">
            <w:pPr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  <w:r w:rsidRPr="00D21349">
              <w:rPr>
                <w:sz w:val="22"/>
                <w:szCs w:val="22"/>
              </w:rPr>
              <w:t>.2</w:t>
            </w:r>
          </w:p>
        </w:tc>
        <w:tc>
          <w:tcPr>
            <w:tcW w:w="3661" w:type="dxa"/>
          </w:tcPr>
          <w:p w14:paraId="1B8B00C7" w14:textId="748363F4" w:rsidR="00A83F7B" w:rsidRPr="00D21349" w:rsidRDefault="00A83F7B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на 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адмін.будівлю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1 (</w:t>
            </w:r>
            <w:proofErr w:type="spellStart"/>
            <w:r w:rsidR="00EB0B2C">
              <w:rPr>
                <w:color w:val="000000"/>
                <w:sz w:val="22"/>
                <w:szCs w:val="22"/>
                <w:lang w:eastAsia="uk-UA"/>
              </w:rPr>
              <w:t>ш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т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130" w:type="dxa"/>
          </w:tcPr>
          <w:p w14:paraId="3EA991AF" w14:textId="539CC640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0A46B3AE" w14:textId="3F9A8D22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60.0</w:t>
            </w:r>
          </w:p>
        </w:tc>
        <w:tc>
          <w:tcPr>
            <w:tcW w:w="1410" w:type="dxa"/>
          </w:tcPr>
          <w:p w14:paraId="5567CA2A" w14:textId="677F9525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09C390B1" w14:textId="7269F06E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2E928B34" w14:textId="7A936D8F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744D810A" w14:textId="13E10B06" w:rsidR="00A83F7B" w:rsidRPr="00D21349" w:rsidRDefault="00A83F7B" w:rsidP="00EB0B2C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5C5C5857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83F7B" w:rsidRPr="00D21349" w14:paraId="6DB2A757" w14:textId="77777777" w:rsidTr="00386A24">
        <w:trPr>
          <w:jc w:val="center"/>
        </w:trPr>
        <w:tc>
          <w:tcPr>
            <w:tcW w:w="656" w:type="dxa"/>
          </w:tcPr>
          <w:p w14:paraId="240F7D55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.3</w:t>
            </w:r>
          </w:p>
        </w:tc>
        <w:tc>
          <w:tcPr>
            <w:tcW w:w="3661" w:type="dxa"/>
          </w:tcPr>
          <w:p w14:paraId="0147D982" w14:textId="77777777" w:rsidR="00A83F7B" w:rsidRPr="00D21349" w:rsidRDefault="00A83F7B" w:rsidP="00386A2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 багатоквартирний будинок 1 (шт)</w:t>
            </w:r>
          </w:p>
        </w:tc>
        <w:tc>
          <w:tcPr>
            <w:tcW w:w="1130" w:type="dxa"/>
          </w:tcPr>
          <w:p w14:paraId="3C700979" w14:textId="68DF1BF6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3128381B" w14:textId="524089BA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6EFD3E3F" w14:textId="0A72E938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0" w:type="dxa"/>
          </w:tcPr>
          <w:p w14:paraId="0449D9F2" w14:textId="653991C9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203AD17D" w14:textId="7C5B86BD" w:rsidR="00A83F7B" w:rsidRPr="00D21349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0B836136" w14:textId="7569B300" w:rsidR="00A83F7B" w:rsidRPr="00D21349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4A34FBF4" w14:textId="77777777" w:rsidR="00A83F7B" w:rsidRPr="00D21349" w:rsidRDefault="00A83F7B" w:rsidP="00386A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83F7B" w:rsidRPr="00D21349" w14:paraId="595EC1BE" w14:textId="77777777" w:rsidTr="00386A24">
        <w:trPr>
          <w:jc w:val="center"/>
        </w:trPr>
        <w:tc>
          <w:tcPr>
            <w:tcW w:w="656" w:type="dxa"/>
          </w:tcPr>
          <w:p w14:paraId="79CA9D6D" w14:textId="77777777" w:rsidR="00A83F7B" w:rsidRPr="00D21349" w:rsidRDefault="00A83F7B" w:rsidP="00386A2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61" w:type="dxa"/>
          </w:tcPr>
          <w:p w14:paraId="6D06634B" w14:textId="77777777" w:rsidR="00A83F7B" w:rsidRPr="00D21349" w:rsidRDefault="00A83F7B" w:rsidP="00386A24">
            <w:pPr>
              <w:jc w:val="both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Всього за кошти ХМТГ</w:t>
            </w:r>
          </w:p>
        </w:tc>
        <w:tc>
          <w:tcPr>
            <w:tcW w:w="1130" w:type="dxa"/>
          </w:tcPr>
          <w:p w14:paraId="291C2876" w14:textId="441C1110" w:rsidR="00A83F7B" w:rsidRPr="00D33122" w:rsidRDefault="00A83F7B" w:rsidP="00386A2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  <w:t>4739</w:t>
            </w:r>
            <w:r w:rsidR="00B11492">
              <w:rPr>
                <w:b/>
                <w:bCs/>
                <w:i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1269" w:type="dxa"/>
          </w:tcPr>
          <w:p w14:paraId="38490638" w14:textId="1577AAA5" w:rsidR="00A83F7B" w:rsidRPr="00D21349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5</w:t>
            </w: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44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0" w:type="dxa"/>
          </w:tcPr>
          <w:p w14:paraId="64805388" w14:textId="0EF55213" w:rsidR="00A83F7B" w:rsidRPr="00D21349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3020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0" w:type="dxa"/>
          </w:tcPr>
          <w:p w14:paraId="2A11634C" w14:textId="473DC998" w:rsidR="00A83F7B" w:rsidRPr="000D1570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2200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0" w:type="dxa"/>
          </w:tcPr>
          <w:p w14:paraId="781B1ABF" w14:textId="43EE2935" w:rsidR="00A83F7B" w:rsidRPr="000D1570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2950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4928" w:type="dxa"/>
            <w:gridSpan w:val="2"/>
          </w:tcPr>
          <w:p w14:paraId="42DDFDCF" w14:textId="4B1FC214" w:rsidR="00A83F7B" w:rsidRPr="000D1570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15453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7</w:t>
            </w:r>
          </w:p>
        </w:tc>
      </w:tr>
      <w:tr w:rsidR="00A83F7B" w:rsidRPr="00D21349" w14:paraId="6C6EB600" w14:textId="77777777" w:rsidTr="00386A24">
        <w:trPr>
          <w:jc w:val="center"/>
        </w:trPr>
        <w:tc>
          <w:tcPr>
            <w:tcW w:w="656" w:type="dxa"/>
          </w:tcPr>
          <w:p w14:paraId="233B842C" w14:textId="730506E6" w:rsidR="00A83F7B" w:rsidRPr="00D21349" w:rsidRDefault="00A83F7B" w:rsidP="00386A2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61" w:type="dxa"/>
          </w:tcPr>
          <w:p w14:paraId="3D4A3FE9" w14:textId="77777777" w:rsidR="00A83F7B" w:rsidRPr="00D21349" w:rsidRDefault="00A83F7B" w:rsidP="00386A24">
            <w:pPr>
              <w:jc w:val="both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Всього за власні кошти підприємства</w:t>
            </w:r>
          </w:p>
        </w:tc>
        <w:tc>
          <w:tcPr>
            <w:tcW w:w="1130" w:type="dxa"/>
          </w:tcPr>
          <w:p w14:paraId="6482A2C3" w14:textId="77777777" w:rsidR="00A83F7B" w:rsidRPr="000D1570" w:rsidRDefault="00A83F7B" w:rsidP="00386A2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69" w:type="dxa"/>
          </w:tcPr>
          <w:p w14:paraId="02AAF9DF" w14:textId="77777777" w:rsidR="00A83F7B" w:rsidRPr="000D1570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410" w:type="dxa"/>
          </w:tcPr>
          <w:p w14:paraId="74408A1E" w14:textId="77777777" w:rsidR="00A83F7B" w:rsidRPr="000D1570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0" w:type="dxa"/>
          </w:tcPr>
          <w:p w14:paraId="6AFFA43F" w14:textId="2DDFD176" w:rsidR="00A83F7B" w:rsidRPr="000D1570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78</w:t>
            </w:r>
            <w:r w:rsidR="00EB0B2C">
              <w:rPr>
                <w:b/>
                <w:bCs/>
                <w:color w:val="000000"/>
                <w:sz w:val="22"/>
                <w:szCs w:val="22"/>
                <w:lang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0" w:type="dxa"/>
          </w:tcPr>
          <w:p w14:paraId="6C4D05B0" w14:textId="2C7209B5" w:rsidR="00A83F7B" w:rsidRPr="000D1570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85</w:t>
            </w:r>
            <w:r w:rsidR="00EB0B2C">
              <w:rPr>
                <w:b/>
                <w:bCs/>
                <w:color w:val="000000"/>
                <w:sz w:val="22"/>
                <w:szCs w:val="22"/>
                <w:lang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4928" w:type="dxa"/>
            <w:gridSpan w:val="2"/>
          </w:tcPr>
          <w:p w14:paraId="61E01411" w14:textId="75015230" w:rsidR="00A83F7B" w:rsidRPr="000D1570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163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A83F7B" w:rsidRPr="00D21349" w14:paraId="04D99EB3" w14:textId="77777777" w:rsidTr="00386A24">
        <w:trPr>
          <w:jc w:val="center"/>
        </w:trPr>
        <w:tc>
          <w:tcPr>
            <w:tcW w:w="656" w:type="dxa"/>
          </w:tcPr>
          <w:p w14:paraId="6E49186E" w14:textId="77777777" w:rsidR="00A83F7B" w:rsidRPr="00D21349" w:rsidRDefault="00A83F7B" w:rsidP="00386A2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61" w:type="dxa"/>
          </w:tcPr>
          <w:p w14:paraId="053B2CAD" w14:textId="77777777" w:rsidR="00A83F7B" w:rsidRPr="00D21349" w:rsidRDefault="00A83F7B" w:rsidP="00386A24">
            <w:pPr>
              <w:jc w:val="both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Всього по Програмі</w:t>
            </w:r>
          </w:p>
        </w:tc>
        <w:tc>
          <w:tcPr>
            <w:tcW w:w="1130" w:type="dxa"/>
          </w:tcPr>
          <w:p w14:paraId="4A2D8DF0" w14:textId="1755E36A" w:rsidR="00A83F7B" w:rsidRPr="00D33122" w:rsidRDefault="00A83F7B" w:rsidP="00386A2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</w:pPr>
            <w:r w:rsidRPr="000D1570"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  <w:t>4739</w:t>
            </w:r>
            <w:r w:rsidR="00B11492">
              <w:rPr>
                <w:b/>
                <w:bCs/>
                <w:iCs/>
                <w:color w:val="000000"/>
                <w:sz w:val="22"/>
                <w:szCs w:val="22"/>
                <w:lang w:val="en-US" w:eastAsia="uk-UA"/>
              </w:rPr>
              <w:t>,</w:t>
            </w:r>
            <w:r w:rsidRPr="000D1570"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1269" w:type="dxa"/>
          </w:tcPr>
          <w:p w14:paraId="50AB06A7" w14:textId="2E185E2A" w:rsidR="00A83F7B" w:rsidRPr="00E05C8F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2544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410" w:type="dxa"/>
          </w:tcPr>
          <w:p w14:paraId="4C2B2609" w14:textId="4DACCC5C" w:rsidR="00A83F7B" w:rsidRPr="00E05C8F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3020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0" w:type="dxa"/>
          </w:tcPr>
          <w:p w14:paraId="2E5EFA4B" w14:textId="221564ED" w:rsidR="00A83F7B" w:rsidRPr="00E05C8F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2278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0" w:type="dxa"/>
          </w:tcPr>
          <w:p w14:paraId="0CB4CC9E" w14:textId="5B7A6EF5" w:rsidR="00A83F7B" w:rsidRPr="00E05C8F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3035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4928" w:type="dxa"/>
            <w:gridSpan w:val="2"/>
          </w:tcPr>
          <w:p w14:paraId="0F1A73D0" w14:textId="72BCBDB5" w:rsidR="00A83F7B" w:rsidRPr="000D1570" w:rsidRDefault="00A83F7B" w:rsidP="00386A2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15616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7</w:t>
            </w:r>
          </w:p>
        </w:tc>
      </w:tr>
    </w:tbl>
    <w:p w14:paraId="2BA9EBFB" w14:textId="77777777" w:rsidR="000F17B6" w:rsidRDefault="000F17B6" w:rsidP="000F17B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30CEC371" w14:textId="39D37770" w:rsidR="000F17B6" w:rsidRPr="003A6F81" w:rsidRDefault="000F17B6" w:rsidP="000F17B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3A6F81">
        <w:rPr>
          <w:bCs/>
          <w:sz w:val="20"/>
          <w:szCs w:val="20"/>
        </w:rPr>
        <w:t>* Заходи Програми можуть доповнюватися в разі необхідності іншими роботами з утримання і ремонту об’єктів благоустрою та житлово-комунальної інфраструктури, що не заборонені законодавством</w:t>
      </w:r>
      <w:r w:rsidRPr="003A6F81">
        <w:rPr>
          <w:sz w:val="20"/>
          <w:szCs w:val="20"/>
        </w:rPr>
        <w:t xml:space="preserve"> </w:t>
      </w:r>
      <w:r w:rsidRPr="003A6F81">
        <w:rPr>
          <w:bCs/>
          <w:sz w:val="20"/>
          <w:szCs w:val="20"/>
        </w:rPr>
        <w:t>в межах фінансового ресурсу передбаченого Програмою.</w:t>
      </w:r>
    </w:p>
    <w:p w14:paraId="0AE14D3B" w14:textId="77777777" w:rsidR="00C535E6" w:rsidRDefault="00C535E6" w:rsidP="000F17B6">
      <w:pPr>
        <w:autoSpaceDE w:val="0"/>
        <w:autoSpaceDN w:val="0"/>
        <w:adjustRightInd w:val="0"/>
        <w:ind w:firstLine="708"/>
      </w:pPr>
    </w:p>
    <w:p w14:paraId="76A525AD" w14:textId="77777777" w:rsidR="00C535E6" w:rsidRDefault="00C535E6" w:rsidP="000F17B6">
      <w:pPr>
        <w:autoSpaceDE w:val="0"/>
        <w:autoSpaceDN w:val="0"/>
        <w:adjustRightInd w:val="0"/>
        <w:ind w:firstLine="708"/>
      </w:pPr>
    </w:p>
    <w:p w14:paraId="5E70676E" w14:textId="005C7946" w:rsidR="000F17B6" w:rsidRDefault="00705BA7" w:rsidP="000F17B6">
      <w:pPr>
        <w:autoSpaceDE w:val="0"/>
        <w:autoSpaceDN w:val="0"/>
        <w:adjustRightInd w:val="0"/>
        <w:ind w:firstLine="708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14:paraId="193CD017" w14:textId="77777777" w:rsidR="000F17B6" w:rsidRDefault="000F17B6" w:rsidP="000F17B6">
      <w:pPr>
        <w:autoSpaceDE w:val="0"/>
        <w:autoSpaceDN w:val="0"/>
        <w:adjustRightInd w:val="0"/>
        <w:ind w:firstLine="708"/>
      </w:pPr>
    </w:p>
    <w:p w14:paraId="4D07AFC3" w14:textId="77777777" w:rsidR="000F17B6" w:rsidRDefault="000F17B6" w:rsidP="000F17B6">
      <w:pPr>
        <w:autoSpaceDE w:val="0"/>
        <w:autoSpaceDN w:val="0"/>
        <w:adjustRightInd w:val="0"/>
        <w:ind w:firstLine="708"/>
      </w:pPr>
    </w:p>
    <w:p w14:paraId="70C410F7" w14:textId="108C118C" w:rsidR="000F17B6" w:rsidRDefault="000F17B6" w:rsidP="00C535E6">
      <w:pPr>
        <w:autoSpaceDE w:val="0"/>
        <w:autoSpaceDN w:val="0"/>
        <w:adjustRightInd w:val="0"/>
        <w:ind w:firstLine="708"/>
      </w:pPr>
      <w:r>
        <w:t>В.о. директора</w:t>
      </w:r>
      <w:r w:rsidRPr="007C4DCD">
        <w:t xml:space="preserve"> </w:t>
      </w:r>
      <w:r>
        <w:t>комунального підприємства «Елеватор»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Андрій ЗАХАРЕНКО</w:t>
      </w:r>
    </w:p>
    <w:sectPr w:rsidR="000F17B6" w:rsidSect="00386A24">
      <w:pgSz w:w="16838" w:h="11906" w:orient="landscape"/>
      <w:pgMar w:top="851" w:right="67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E2963"/>
    <w:multiLevelType w:val="hybridMultilevel"/>
    <w:tmpl w:val="03E2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22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95"/>
    <w:rsid w:val="000C7212"/>
    <w:rsid w:val="000F17B6"/>
    <w:rsid w:val="00106FFB"/>
    <w:rsid w:val="00143920"/>
    <w:rsid w:val="00184F91"/>
    <w:rsid w:val="00262CCC"/>
    <w:rsid w:val="003108D7"/>
    <w:rsid w:val="00386A24"/>
    <w:rsid w:val="003E3D41"/>
    <w:rsid w:val="00421FB8"/>
    <w:rsid w:val="0045068F"/>
    <w:rsid w:val="004C3CAA"/>
    <w:rsid w:val="005D6D95"/>
    <w:rsid w:val="006B7711"/>
    <w:rsid w:val="00705BA7"/>
    <w:rsid w:val="00754BDA"/>
    <w:rsid w:val="00784C63"/>
    <w:rsid w:val="00822482"/>
    <w:rsid w:val="00842032"/>
    <w:rsid w:val="008B5786"/>
    <w:rsid w:val="009019ED"/>
    <w:rsid w:val="009A3E95"/>
    <w:rsid w:val="00A83F7B"/>
    <w:rsid w:val="00AB2927"/>
    <w:rsid w:val="00B11492"/>
    <w:rsid w:val="00B40433"/>
    <w:rsid w:val="00BD7D7B"/>
    <w:rsid w:val="00C230D1"/>
    <w:rsid w:val="00C535E6"/>
    <w:rsid w:val="00C90E90"/>
    <w:rsid w:val="00CA5907"/>
    <w:rsid w:val="00D3369B"/>
    <w:rsid w:val="00DE555E"/>
    <w:rsid w:val="00E34563"/>
    <w:rsid w:val="00EB0B2C"/>
    <w:rsid w:val="00EB504C"/>
    <w:rsid w:val="00F27FC7"/>
    <w:rsid w:val="00F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9AF0"/>
  <w15:chartTrackingRefBased/>
  <w15:docId w15:val="{6ED55C06-F3DF-416C-B4AC-CEC8D6E3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1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68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506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3970</Words>
  <Characters>2263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Олександр Шарлай</cp:lastModifiedBy>
  <cp:revision>2</cp:revision>
  <cp:lastPrinted>2024-12-03T09:56:00Z</cp:lastPrinted>
  <dcterms:created xsi:type="dcterms:W3CDTF">2025-01-02T15:06:00Z</dcterms:created>
  <dcterms:modified xsi:type="dcterms:W3CDTF">2025-01-02T15:06:00Z</dcterms:modified>
</cp:coreProperties>
</file>