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52" w:rsidRPr="00D12BAB" w:rsidRDefault="006703C2" w:rsidP="00F74752">
      <w:pPr>
        <w:jc w:val="center"/>
      </w:pPr>
      <w:r w:rsidRPr="00F54810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52" w:rsidRPr="00D12BAB" w:rsidRDefault="00F74752" w:rsidP="00F74752">
      <w:pPr>
        <w:jc w:val="center"/>
        <w:rPr>
          <w:sz w:val="16"/>
          <w:szCs w:val="16"/>
        </w:rPr>
      </w:pPr>
    </w:p>
    <w:p w:rsidR="00F74752" w:rsidRPr="00D12BAB" w:rsidRDefault="00F74752" w:rsidP="00F74752">
      <w:pPr>
        <w:jc w:val="center"/>
        <w:rPr>
          <w:sz w:val="30"/>
          <w:szCs w:val="30"/>
        </w:rPr>
      </w:pPr>
      <w:r w:rsidRPr="00D12BAB">
        <w:rPr>
          <w:b/>
          <w:bCs/>
          <w:sz w:val="30"/>
          <w:szCs w:val="30"/>
        </w:rPr>
        <w:t>ХМЕЛЬНИЦЬКА МІСЬКА РАДА</w:t>
      </w:r>
    </w:p>
    <w:p w:rsidR="00F74752" w:rsidRPr="00D12BAB" w:rsidRDefault="006703C2" w:rsidP="00F74752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52" w:rsidRPr="001D3ED0" w:rsidRDefault="00F74752" w:rsidP="00F747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pY1Q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min/qnMb0HBSoLAQIsw+mBRSvUeoxbGSIr1uzlVDKPquYBXEIeE&#10;2LnjNqTTi2CjDi3TQwsVGYRKscFosxyazayaN4rPSsgUulYJeQEvp+BO1PZVbaravjcYFQ7bdqzZ&#10;WXS4d173w3fwGw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G1N6ljVAgAAxA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F74752" w:rsidRPr="001D3ED0" w:rsidRDefault="00F74752" w:rsidP="00F74752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74752" w:rsidRPr="00D12BAB">
        <w:rPr>
          <w:b/>
          <w:sz w:val="36"/>
          <w:szCs w:val="30"/>
        </w:rPr>
        <w:t>РІШЕННЯ</w:t>
      </w:r>
    </w:p>
    <w:p w:rsidR="00F74752" w:rsidRPr="00D12BAB" w:rsidRDefault="00F74752" w:rsidP="00F74752">
      <w:pPr>
        <w:jc w:val="center"/>
        <w:rPr>
          <w:b/>
          <w:bCs/>
          <w:sz w:val="36"/>
          <w:szCs w:val="30"/>
        </w:rPr>
      </w:pPr>
      <w:r w:rsidRPr="00D12BAB">
        <w:rPr>
          <w:b/>
          <w:sz w:val="36"/>
          <w:szCs w:val="30"/>
        </w:rPr>
        <w:t>______________________________</w:t>
      </w:r>
    </w:p>
    <w:p w:rsidR="00F74752" w:rsidRPr="00D12BAB" w:rsidRDefault="006703C2" w:rsidP="00F7475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52" w:rsidRPr="00902AF7" w:rsidRDefault="00F74752" w:rsidP="00F74752">
                            <w:r>
                              <w:t>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74752" w:rsidRPr="00902AF7" w:rsidRDefault="00F74752" w:rsidP="00F74752">
                      <w:r>
                        <w:t>117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52" w:rsidRPr="001D3ED0" w:rsidRDefault="00F74752" w:rsidP="00F74752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5tmVR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F74752" w:rsidRPr="001D3ED0" w:rsidRDefault="00F74752" w:rsidP="00F74752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74752" w:rsidRPr="00D12BAB" w:rsidRDefault="00F74752" w:rsidP="00F74752">
      <w:r w:rsidRPr="00D12BAB">
        <w:t>від __________________________ № __________</w:t>
      </w:r>
      <w:r w:rsidRPr="00D12BAB">
        <w:tab/>
      </w:r>
      <w:r w:rsidRPr="00D12BAB">
        <w:tab/>
      </w:r>
      <w:r w:rsidRPr="00D12BAB">
        <w:tab/>
      </w:r>
      <w:r w:rsidRPr="00D12BAB">
        <w:tab/>
        <w:t>м.Хмельницький</w:t>
      </w:r>
    </w:p>
    <w:p w:rsidR="00F74752" w:rsidRDefault="00F74752" w:rsidP="00F74752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color w:val="auto"/>
          <w:lang w:val="uk-UA"/>
        </w:rPr>
      </w:pPr>
    </w:p>
    <w:p w:rsidR="00E669D5" w:rsidRPr="00F74752" w:rsidRDefault="00E669D5" w:rsidP="00F74752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F74752">
        <w:rPr>
          <w:color w:val="auto"/>
          <w:lang w:val="uk-UA"/>
        </w:rPr>
        <w:t xml:space="preserve">Про </w:t>
      </w:r>
      <w:r w:rsidR="005D5972" w:rsidRPr="00F74752">
        <w:rPr>
          <w:lang w:val="uk-UA"/>
        </w:rPr>
        <w:t>визначення переліку земельних ділянок, які виставляються на земельні торги, з метою</w:t>
      </w:r>
      <w:r w:rsidR="00F74752" w:rsidRPr="00F74752">
        <w:rPr>
          <w:lang w:val="uk-UA"/>
        </w:rPr>
        <w:t xml:space="preserve"> </w:t>
      </w:r>
      <w:r w:rsidR="005D5972" w:rsidRPr="00F74752">
        <w:rPr>
          <w:lang w:val="uk-UA"/>
        </w:rPr>
        <w:t>підготовки лотів до проведення земельн</w:t>
      </w:r>
      <w:r w:rsidR="007A2D76" w:rsidRPr="00F74752">
        <w:rPr>
          <w:lang w:val="uk-UA"/>
        </w:rPr>
        <w:t>ого</w:t>
      </w:r>
      <w:r w:rsidR="005D5972" w:rsidRPr="00F74752">
        <w:rPr>
          <w:lang w:val="uk-UA"/>
        </w:rPr>
        <w:t xml:space="preserve"> </w:t>
      </w:r>
      <w:r w:rsidR="00135AF9" w:rsidRPr="00F74752">
        <w:rPr>
          <w:lang w:val="uk-UA"/>
        </w:rPr>
        <w:t>аукціон</w:t>
      </w:r>
      <w:r w:rsidR="007A2D76" w:rsidRPr="00F74752">
        <w:rPr>
          <w:lang w:val="uk-UA"/>
        </w:rPr>
        <w:t>у</w:t>
      </w:r>
      <w:r w:rsidR="00774BFB" w:rsidRPr="00F74752">
        <w:rPr>
          <w:lang w:val="uk-UA"/>
        </w:rPr>
        <w:t>,</w:t>
      </w:r>
      <w:r w:rsidR="00F74752" w:rsidRPr="00F74752">
        <w:rPr>
          <w:lang w:val="uk-UA"/>
        </w:rPr>
        <w:t xml:space="preserve"> </w:t>
      </w:r>
      <w:r w:rsidR="00774BFB" w:rsidRPr="00F74752">
        <w:rPr>
          <w:lang w:val="uk-UA"/>
        </w:rPr>
        <w:t>внесення змін в рішення сесії міської ради</w:t>
      </w:r>
    </w:p>
    <w:p w:rsidR="00E669D5" w:rsidRPr="00F74752" w:rsidRDefault="00E669D5" w:rsidP="00E669D5">
      <w:pPr>
        <w:autoSpaceDE w:val="0"/>
        <w:autoSpaceDN w:val="0"/>
        <w:ind w:right="5386"/>
        <w:jc w:val="both"/>
      </w:pPr>
    </w:p>
    <w:p w:rsidR="001906E8" w:rsidRPr="00F74752" w:rsidRDefault="001906E8" w:rsidP="00055ED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E2E84" w:rsidRPr="00F74752" w:rsidRDefault="00AE2E84" w:rsidP="00F74752">
      <w:pPr>
        <w:pStyle w:val="a3"/>
        <w:spacing w:before="0" w:beforeAutospacing="0" w:after="0" w:afterAutospacing="0"/>
        <w:ind w:firstLine="567"/>
        <w:jc w:val="both"/>
        <w:rPr>
          <w:color w:val="auto"/>
          <w:lang w:val="uk-UA"/>
        </w:rPr>
      </w:pPr>
      <w:r w:rsidRPr="00F74752">
        <w:rPr>
          <w:color w:val="auto"/>
          <w:lang w:val="uk-UA"/>
        </w:rPr>
        <w:t>Розглянувши пропозиці</w:t>
      </w:r>
      <w:r w:rsidR="0020572C" w:rsidRPr="00F74752">
        <w:rPr>
          <w:color w:val="auto"/>
          <w:lang w:val="uk-UA"/>
        </w:rPr>
        <w:t>ї</w:t>
      </w:r>
      <w:r w:rsidRPr="00F74752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F74752">
        <w:rPr>
          <w:color w:val="auto"/>
          <w:lang w:val="uk-UA"/>
        </w:rPr>
        <w:t>,</w:t>
      </w:r>
      <w:r w:rsidR="00D1280A" w:rsidRPr="00F74752">
        <w:rPr>
          <w:color w:val="auto"/>
          <w:lang w:val="uk-UA"/>
        </w:rPr>
        <w:t xml:space="preserve"> </w:t>
      </w:r>
      <w:r w:rsidRPr="00F74752">
        <w:rPr>
          <w:color w:val="auto"/>
          <w:lang w:val="uk-UA"/>
        </w:rPr>
        <w:t xml:space="preserve">на виконання вимог Положення про порядок передачі в оренду земельних ділянок, підготовку та проведення земельних торгів у м.Хмельницькому, затвердженого рішенням </w:t>
      </w:r>
      <w:r w:rsidR="00165A95" w:rsidRPr="00F74752">
        <w:rPr>
          <w:color w:val="auto"/>
          <w:lang w:val="uk-UA"/>
        </w:rPr>
        <w:t xml:space="preserve">двадцятої </w:t>
      </w:r>
      <w:r w:rsidRPr="00F74752">
        <w:rPr>
          <w:color w:val="auto"/>
          <w:lang w:val="uk-UA"/>
        </w:rPr>
        <w:t>се</w:t>
      </w:r>
      <w:r w:rsidR="00B52D6B" w:rsidRPr="00F74752">
        <w:rPr>
          <w:color w:val="auto"/>
          <w:lang w:val="uk-UA"/>
        </w:rPr>
        <w:t xml:space="preserve">сії міської ради від </w:t>
      </w:r>
      <w:r w:rsidR="00DF488C" w:rsidRPr="00F74752">
        <w:rPr>
          <w:color w:val="auto"/>
          <w:lang w:val="uk-UA"/>
        </w:rPr>
        <w:t>31.10</w:t>
      </w:r>
      <w:r w:rsidR="00B52D6B" w:rsidRPr="00F74752">
        <w:rPr>
          <w:color w:val="auto"/>
          <w:lang w:val="uk-UA"/>
        </w:rPr>
        <w:t>.2012</w:t>
      </w:r>
      <w:r w:rsidRPr="00F74752">
        <w:rPr>
          <w:color w:val="auto"/>
          <w:lang w:val="uk-UA"/>
        </w:rPr>
        <w:t xml:space="preserve"> </w:t>
      </w:r>
      <w:r w:rsidR="00165A95" w:rsidRPr="00F74752">
        <w:rPr>
          <w:color w:val="auto"/>
          <w:lang w:val="uk-UA"/>
        </w:rPr>
        <w:t xml:space="preserve">року </w:t>
      </w:r>
      <w:r w:rsidRPr="00F74752">
        <w:rPr>
          <w:color w:val="auto"/>
          <w:lang w:val="uk-UA"/>
        </w:rPr>
        <w:t>№20</w:t>
      </w:r>
      <w:r w:rsidR="00BB2FBC" w:rsidRPr="00F74752">
        <w:rPr>
          <w:color w:val="auto"/>
          <w:lang w:val="uk-UA"/>
        </w:rPr>
        <w:t xml:space="preserve">, </w:t>
      </w:r>
      <w:r w:rsidRPr="00F74752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:rsidR="00AE2E84" w:rsidRPr="00F74752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:rsidR="00AE2E84" w:rsidRPr="00F74752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F74752">
        <w:rPr>
          <w:caps/>
          <w:color w:val="auto"/>
          <w:lang w:val="uk-UA"/>
        </w:rPr>
        <w:t>вирішиЛА:</w:t>
      </w:r>
    </w:p>
    <w:p w:rsidR="00813322" w:rsidRPr="00F74752" w:rsidRDefault="00813322" w:rsidP="00F74752">
      <w:pPr>
        <w:pStyle w:val="a9"/>
        <w:spacing w:after="0"/>
        <w:ind w:left="0"/>
        <w:jc w:val="both"/>
      </w:pPr>
    </w:p>
    <w:p w:rsidR="00E93567" w:rsidRPr="00F74752" w:rsidRDefault="00E93567" w:rsidP="00F74752">
      <w:pPr>
        <w:pStyle w:val="a9"/>
        <w:spacing w:after="0"/>
        <w:ind w:left="0" w:firstLine="567"/>
        <w:jc w:val="both"/>
      </w:pPr>
      <w:r w:rsidRPr="00F74752">
        <w:t xml:space="preserve">1. </w:t>
      </w:r>
      <w:r w:rsidR="005D5972" w:rsidRPr="00F74752">
        <w:t>Визначити перелік земельних ділянок, які виставляються на земельні торги</w:t>
      </w:r>
      <w:r w:rsidR="00135AF9" w:rsidRPr="00F74752">
        <w:t xml:space="preserve"> з метою підготовки лотів до проведення земельних аукціонів</w:t>
      </w:r>
      <w:r w:rsidR="005D5972" w:rsidRPr="00F74752">
        <w:t>, згідно з додатком 1</w:t>
      </w:r>
      <w:r w:rsidRPr="00F74752">
        <w:t>.</w:t>
      </w:r>
    </w:p>
    <w:p w:rsidR="008F294C" w:rsidRPr="00F74752" w:rsidRDefault="008F294C" w:rsidP="00F74752">
      <w:pPr>
        <w:ind w:firstLine="567"/>
        <w:jc w:val="both"/>
      </w:pPr>
      <w:r w:rsidRPr="00F74752">
        <w:t>2. Внести зміни в п.1 графу 5 додатку 3 до рішення 7-ї сесії міської ради від 14.07.2021</w:t>
      </w:r>
      <w:r w:rsidR="00062981" w:rsidRPr="00F74752">
        <w:t xml:space="preserve"> №104</w:t>
      </w:r>
      <w:r w:rsidRPr="00F74752">
        <w:t>, замінивши слово «власність» на «оренда».</w:t>
      </w:r>
    </w:p>
    <w:p w:rsidR="00E669D5" w:rsidRPr="00F74752" w:rsidRDefault="008F294C" w:rsidP="00F74752">
      <w:pPr>
        <w:pStyle w:val="a9"/>
        <w:spacing w:after="0"/>
        <w:ind w:left="0" w:firstLine="567"/>
        <w:jc w:val="both"/>
      </w:pPr>
      <w:r w:rsidRPr="00F74752">
        <w:t>3</w:t>
      </w:r>
      <w:r w:rsidR="00E669D5" w:rsidRPr="00F74752">
        <w:t>. Управлінню земельних ресурсів забезпечити виконання робіт передбачених п.3.7.1-3.7.6 Положення про порядок передачі в оренду земельних ділянок, підготовку та п</w:t>
      </w:r>
      <w:r w:rsidR="00F74752">
        <w:t>роведення земельних торгів у м.</w:t>
      </w:r>
      <w:bookmarkStart w:id="0" w:name="_GoBack"/>
      <w:bookmarkEnd w:id="0"/>
      <w:r w:rsidR="00E669D5" w:rsidRPr="00F74752">
        <w:t>Хмельницькому.</w:t>
      </w:r>
    </w:p>
    <w:p w:rsidR="00E669D5" w:rsidRPr="00F74752" w:rsidRDefault="008F294C" w:rsidP="00F74752">
      <w:pPr>
        <w:ind w:firstLine="567"/>
        <w:jc w:val="both"/>
      </w:pPr>
      <w:r w:rsidRPr="00F74752">
        <w:t>4</w:t>
      </w:r>
      <w:r w:rsidR="00E669D5" w:rsidRPr="00F74752">
        <w:t>. Відповідальність за виконання рішення покласти на</w:t>
      </w:r>
      <w:r w:rsidR="00F74752">
        <w:t xml:space="preserve"> заступника міського голови М.</w:t>
      </w:r>
      <w:r w:rsidR="00E669D5" w:rsidRPr="00F74752">
        <w:t xml:space="preserve">Ваврищука та </w:t>
      </w:r>
      <w:r w:rsidR="003662DF" w:rsidRPr="00F74752">
        <w:t>У</w:t>
      </w:r>
      <w:r w:rsidR="00E669D5" w:rsidRPr="00F74752">
        <w:t>правління земельних ресурсів.</w:t>
      </w:r>
    </w:p>
    <w:p w:rsidR="00E669D5" w:rsidRPr="00F74752" w:rsidRDefault="008F294C" w:rsidP="00F74752">
      <w:pPr>
        <w:pStyle w:val="a9"/>
        <w:spacing w:after="0"/>
        <w:ind w:left="0" w:firstLine="567"/>
        <w:jc w:val="both"/>
      </w:pPr>
      <w:r w:rsidRPr="00F74752">
        <w:t>5</w:t>
      </w:r>
      <w:r w:rsidR="00E669D5" w:rsidRPr="00F74752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A2D76" w:rsidRPr="00F74752" w:rsidRDefault="007A2D76" w:rsidP="00762AE8"/>
    <w:p w:rsidR="007A2D76" w:rsidRPr="00F74752" w:rsidRDefault="007A2D76" w:rsidP="00762AE8"/>
    <w:p w:rsidR="007A2D76" w:rsidRPr="00F74752" w:rsidRDefault="007A2D76" w:rsidP="00762AE8"/>
    <w:p w:rsidR="00762AE8" w:rsidRPr="00F74752" w:rsidRDefault="00762AE8" w:rsidP="00762AE8">
      <w:r w:rsidRPr="00F74752">
        <w:t>Міський голова</w:t>
      </w:r>
      <w:r w:rsidRPr="00F74752">
        <w:tab/>
      </w:r>
      <w:r w:rsidRPr="00F74752">
        <w:tab/>
      </w:r>
      <w:r w:rsidRPr="00F74752">
        <w:tab/>
      </w:r>
      <w:r w:rsidRPr="00F74752">
        <w:tab/>
      </w:r>
      <w:r w:rsidRPr="00F74752">
        <w:tab/>
      </w:r>
      <w:r w:rsidRPr="00F74752">
        <w:tab/>
      </w:r>
      <w:r w:rsidRPr="00F74752">
        <w:tab/>
      </w:r>
      <w:r w:rsidR="0049264E" w:rsidRPr="00F74752">
        <w:tab/>
      </w:r>
      <w:r w:rsidRPr="00F74752">
        <w:tab/>
        <w:t xml:space="preserve">О. </w:t>
      </w:r>
      <w:r w:rsidR="00204B2B" w:rsidRPr="00F74752">
        <w:t>СИМЧИШИН</w:t>
      </w:r>
    </w:p>
    <w:p w:rsidR="00762AE8" w:rsidRDefault="00762AE8" w:rsidP="00762AE8">
      <w:pPr>
        <w:tabs>
          <w:tab w:val="left" w:pos="15"/>
          <w:tab w:val="left" w:pos="750"/>
          <w:tab w:val="left" w:pos="7088"/>
        </w:tabs>
      </w:pPr>
    </w:p>
    <w:p w:rsidR="00F74752" w:rsidRPr="00F74752" w:rsidRDefault="00F74752" w:rsidP="00762AE8">
      <w:pPr>
        <w:tabs>
          <w:tab w:val="left" w:pos="15"/>
          <w:tab w:val="left" w:pos="750"/>
          <w:tab w:val="left" w:pos="7088"/>
        </w:tabs>
        <w:sectPr w:rsidR="00F74752" w:rsidRPr="00F74752" w:rsidSect="00F74752">
          <w:pgSz w:w="11906" w:h="16838"/>
          <w:pgMar w:top="851" w:right="849" w:bottom="360" w:left="1418" w:header="720" w:footer="720" w:gutter="0"/>
          <w:cols w:space="720"/>
          <w:docGrid w:linePitch="600" w:charSpace="32768"/>
        </w:sectPr>
      </w:pPr>
    </w:p>
    <w:p w:rsidR="00F74752" w:rsidRPr="00D12BAB" w:rsidRDefault="00F74752" w:rsidP="00F74752">
      <w:pPr>
        <w:tabs>
          <w:tab w:val="left" w:pos="7797"/>
        </w:tabs>
        <w:jc w:val="right"/>
        <w:rPr>
          <w:i/>
          <w:lang w:eastAsia="ar-SA"/>
        </w:rPr>
      </w:pPr>
      <w:r w:rsidRPr="00D12BAB">
        <w:rPr>
          <w:i/>
          <w:lang w:eastAsia="ar-SA"/>
        </w:rPr>
        <w:lastRenderedPageBreak/>
        <w:t>Додаток</w:t>
      </w:r>
    </w:p>
    <w:p w:rsidR="00F74752" w:rsidRPr="00D12BAB" w:rsidRDefault="00F74752" w:rsidP="00F74752">
      <w:pPr>
        <w:jc w:val="right"/>
        <w:rPr>
          <w:i/>
          <w:lang w:eastAsia="ar-SA"/>
        </w:rPr>
      </w:pPr>
      <w:r w:rsidRPr="00D12BAB">
        <w:rPr>
          <w:i/>
          <w:lang w:eastAsia="ar-SA"/>
        </w:rPr>
        <w:t>до рішення сесії міської ради</w:t>
      </w:r>
    </w:p>
    <w:p w:rsidR="00F74752" w:rsidRPr="00D12BAB" w:rsidRDefault="00F74752" w:rsidP="00F74752">
      <w:pPr>
        <w:jc w:val="right"/>
        <w:rPr>
          <w:i/>
          <w:lang w:eastAsia="ar-SA"/>
        </w:rPr>
      </w:pPr>
      <w:r>
        <w:rPr>
          <w:i/>
          <w:lang w:eastAsia="ar-SA"/>
        </w:rPr>
        <w:t>від 15.12.2021 р. №117</w:t>
      </w:r>
    </w:p>
    <w:p w:rsidR="00E93567" w:rsidRPr="00F74752" w:rsidRDefault="00E93567" w:rsidP="00E9356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outlineLvl w:val="0"/>
      </w:pPr>
      <w:r w:rsidRPr="00F74752">
        <w:t>Перелік</w:t>
      </w:r>
    </w:p>
    <w:p w:rsidR="00E93567" w:rsidRPr="00F74752" w:rsidRDefault="00E93567" w:rsidP="00135AF9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F74752">
        <w:rPr>
          <w:lang w:val="uk-UA"/>
        </w:rPr>
        <w:t>земельних ділянок, які виставляються на земельні торги</w:t>
      </w:r>
      <w:r w:rsidR="00135AF9" w:rsidRPr="00F74752">
        <w:rPr>
          <w:lang w:val="uk-UA"/>
        </w:rPr>
        <w:t xml:space="preserve"> з метою підготовки лотів до проведення земельних аукціонів</w:t>
      </w: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31"/>
        <w:gridCol w:w="1594"/>
        <w:gridCol w:w="2748"/>
        <w:gridCol w:w="1267"/>
        <w:gridCol w:w="3397"/>
        <w:gridCol w:w="3553"/>
      </w:tblGrid>
      <w:tr w:rsidR="00E93567" w:rsidRPr="00F74752" w:rsidTr="00F7475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F74752" w:rsidRDefault="00E93567" w:rsidP="00E93567">
            <w:pPr>
              <w:tabs>
                <w:tab w:val="left" w:pos="7640"/>
              </w:tabs>
              <w:jc w:val="center"/>
            </w:pPr>
            <w:r w:rsidRPr="00F74752"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F74752" w:rsidRDefault="00E93567" w:rsidP="00E93567">
            <w:pPr>
              <w:tabs>
                <w:tab w:val="left" w:pos="7640"/>
              </w:tabs>
              <w:jc w:val="center"/>
            </w:pPr>
            <w:r w:rsidRPr="00F74752">
              <w:t>Місце розташування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F74752" w:rsidRDefault="00E93567" w:rsidP="00E93567">
            <w:pPr>
              <w:tabs>
                <w:tab w:val="left" w:pos="7640"/>
              </w:tabs>
              <w:jc w:val="center"/>
            </w:pPr>
            <w:r w:rsidRPr="00F74752">
              <w:t>Загальна площа в (га)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F74752" w:rsidRDefault="00E93567" w:rsidP="00E93567">
            <w:pPr>
              <w:tabs>
                <w:tab w:val="left" w:pos="7640"/>
              </w:tabs>
              <w:jc w:val="center"/>
            </w:pPr>
            <w:r w:rsidRPr="00F74752">
              <w:t>Кадастровий номер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F74752" w:rsidRDefault="00E93567" w:rsidP="00E93567">
            <w:pPr>
              <w:tabs>
                <w:tab w:val="left" w:pos="7640"/>
              </w:tabs>
              <w:jc w:val="center"/>
            </w:pPr>
            <w:r w:rsidRPr="00F74752">
              <w:t>Умови продажу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F74752" w:rsidRDefault="00E93567" w:rsidP="00E93567">
            <w:pPr>
              <w:tabs>
                <w:tab w:val="left" w:pos="7640"/>
              </w:tabs>
              <w:jc w:val="center"/>
            </w:pPr>
            <w:r w:rsidRPr="00F74752">
              <w:rPr>
                <w:bCs/>
              </w:rPr>
              <w:t>Вид</w:t>
            </w:r>
            <w:r w:rsidRPr="00F74752">
              <w:t xml:space="preserve"> використання</w:t>
            </w:r>
            <w:r w:rsidRPr="00F74752">
              <w:rPr>
                <w:bCs/>
              </w:rPr>
              <w:t>, категорія земель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7" w:rsidRPr="00F74752" w:rsidRDefault="00E93567" w:rsidP="00E93567">
            <w:pPr>
              <w:tabs>
                <w:tab w:val="left" w:pos="7640"/>
              </w:tabs>
              <w:jc w:val="center"/>
            </w:pPr>
            <w:r w:rsidRPr="00F74752">
              <w:t>Цільове призначення згідно КВЦПЗ</w:t>
            </w:r>
          </w:p>
        </w:tc>
      </w:tr>
      <w:tr w:rsidR="00E93567" w:rsidRPr="00F74752" w:rsidTr="00F74752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F74752" w:rsidRDefault="00E93567" w:rsidP="00E93567">
            <w:pPr>
              <w:tabs>
                <w:tab w:val="left" w:pos="7640"/>
              </w:tabs>
              <w:jc w:val="center"/>
            </w:pPr>
            <w:r w:rsidRPr="00F74752"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F74752" w:rsidRDefault="00F74752" w:rsidP="00567F48">
            <w:pPr>
              <w:tabs>
                <w:tab w:val="left" w:pos="7640"/>
              </w:tabs>
            </w:pPr>
            <w:r>
              <w:t>вул.Трудова,9/2</w:t>
            </w:r>
            <w:r w:rsidR="00567F48" w:rsidRPr="00F74752">
              <w:t>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F74752" w:rsidRDefault="00E93567" w:rsidP="00567F48">
            <w:pPr>
              <w:tabs>
                <w:tab w:val="left" w:pos="7640"/>
              </w:tabs>
              <w:ind w:left="53" w:hanging="53"/>
              <w:jc w:val="center"/>
            </w:pPr>
            <w:r w:rsidRPr="00F74752">
              <w:t>0,</w:t>
            </w:r>
            <w:r w:rsidR="00567F48" w:rsidRPr="00F74752">
              <w:t>1450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F74752" w:rsidRDefault="00567F48" w:rsidP="00F74752">
            <w:pPr>
              <w:tabs>
                <w:tab w:val="left" w:pos="7640"/>
              </w:tabs>
              <w:jc w:val="center"/>
            </w:pPr>
            <w:r w:rsidRPr="00F74752">
              <w:t>6810100000:21:004:0027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F74752" w:rsidRDefault="00567F48" w:rsidP="00E93567">
            <w:pPr>
              <w:jc w:val="center"/>
            </w:pPr>
            <w:r w:rsidRPr="00F74752">
              <w:t>оренда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B8" w:rsidRPr="00F74752" w:rsidRDefault="009454B8" w:rsidP="00F74752">
            <w:pPr>
              <w:tabs>
                <w:tab w:val="left" w:pos="7640"/>
              </w:tabs>
              <w:jc w:val="center"/>
            </w:pPr>
            <w:r w:rsidRPr="00F74752">
              <w:t>Для розміщення та експлуатації об’єктів дорожнього сервісу.</w:t>
            </w:r>
          </w:p>
          <w:p w:rsidR="00E93567" w:rsidRPr="00F74752" w:rsidRDefault="00E93567" w:rsidP="00F74752">
            <w:pPr>
              <w:tabs>
                <w:tab w:val="left" w:pos="7640"/>
              </w:tabs>
              <w:jc w:val="center"/>
            </w:pPr>
            <w:r w:rsidRPr="00F74752">
              <w:t xml:space="preserve">Категорія земель - </w:t>
            </w:r>
            <w:r w:rsidRPr="00F74752">
              <w:rPr>
                <w:shd w:val="clear" w:color="auto" w:fill="FFFFFF"/>
              </w:rPr>
              <w:t>землі промисловості, транспорту, зв’язку, енергетики, оборони та іншого призначення</w:t>
            </w:r>
            <w:r w:rsidR="009454B8" w:rsidRPr="00F74752">
              <w:rPr>
                <w:shd w:val="clear" w:color="auto" w:fill="FFFFFF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7" w:rsidRPr="00F74752" w:rsidRDefault="00F74752" w:rsidP="00F74752">
            <w:pPr>
              <w:jc w:val="center"/>
              <w:rPr>
                <w:highlight w:val="yellow"/>
              </w:rPr>
            </w:pPr>
            <w:r>
              <w:t>12.11-</w:t>
            </w:r>
            <w:r w:rsidR="00E93567" w:rsidRPr="00F74752">
              <w:t>для розміщення та експлуатації об’єктів дорожнього сервісу</w:t>
            </w:r>
          </w:p>
        </w:tc>
      </w:tr>
      <w:tr w:rsidR="00E85811" w:rsidRPr="00F74752" w:rsidTr="00F74752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4F7F67">
            <w:pPr>
              <w:tabs>
                <w:tab w:val="left" w:pos="7640"/>
              </w:tabs>
              <w:jc w:val="center"/>
            </w:pPr>
            <w:r w:rsidRPr="00F74752"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F74752" w:rsidP="00567F48">
            <w:pPr>
              <w:tabs>
                <w:tab w:val="left" w:pos="7640"/>
              </w:tabs>
            </w:pPr>
            <w:r>
              <w:t>вул.</w:t>
            </w:r>
            <w:r w:rsidR="00E85811" w:rsidRPr="00F74752">
              <w:t>Трудова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567F48">
            <w:pPr>
              <w:tabs>
                <w:tab w:val="left" w:pos="7640"/>
              </w:tabs>
              <w:ind w:left="53" w:hanging="53"/>
              <w:jc w:val="center"/>
            </w:pPr>
            <w:r w:rsidRPr="00F74752">
              <w:t>0,1610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567F48">
            <w:pPr>
              <w:tabs>
                <w:tab w:val="left" w:pos="7640"/>
              </w:tabs>
              <w:jc w:val="center"/>
            </w:pPr>
            <w:r w:rsidRPr="00F74752"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E93567">
            <w:pPr>
              <w:jc w:val="center"/>
            </w:pPr>
            <w:r w:rsidRPr="00F74752">
              <w:t>оренда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F74752">
            <w:pPr>
              <w:tabs>
                <w:tab w:val="left" w:pos="7640"/>
              </w:tabs>
              <w:jc w:val="center"/>
            </w:pPr>
            <w:r w:rsidRPr="00F74752">
              <w:t>Під будівництво закладу побутового обслуговування населення. Категорія земель - землі житлової та громадської забудови.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1" w:rsidRPr="00F74752" w:rsidRDefault="00F74752" w:rsidP="00F74752">
            <w:pPr>
              <w:jc w:val="center"/>
            </w:pPr>
            <w:r>
              <w:t>03.13-</w:t>
            </w:r>
            <w:r w:rsidR="00300EFB" w:rsidRPr="00F74752">
              <w:t>для будівництва та обслуговування будівель закладів побутового обслуговування</w:t>
            </w:r>
          </w:p>
        </w:tc>
      </w:tr>
      <w:tr w:rsidR="00E85811" w:rsidRPr="00F74752" w:rsidTr="00F74752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4F7F67">
            <w:pPr>
              <w:tabs>
                <w:tab w:val="left" w:pos="7640"/>
              </w:tabs>
              <w:jc w:val="center"/>
            </w:pPr>
            <w:r w:rsidRPr="00F74752"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F74752" w:rsidP="00DA06D9">
            <w:pPr>
              <w:tabs>
                <w:tab w:val="left" w:pos="7640"/>
              </w:tabs>
            </w:pPr>
            <w:r>
              <w:t>вул.</w:t>
            </w:r>
            <w:r w:rsidR="00DA06D9" w:rsidRPr="00F74752">
              <w:t>Шухевича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E85811">
            <w:pPr>
              <w:tabs>
                <w:tab w:val="left" w:pos="7640"/>
              </w:tabs>
              <w:ind w:left="53" w:hanging="53"/>
              <w:jc w:val="center"/>
            </w:pPr>
            <w:r w:rsidRPr="00F74752">
              <w:t>0,1120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567F48">
            <w:pPr>
              <w:tabs>
                <w:tab w:val="left" w:pos="7640"/>
              </w:tabs>
              <w:jc w:val="center"/>
            </w:pPr>
            <w:r w:rsidRPr="00F74752"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6A3316" w:rsidP="00E93567">
            <w:pPr>
              <w:jc w:val="center"/>
            </w:pPr>
            <w:r w:rsidRPr="00F74752">
              <w:t>власність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F74752">
            <w:pPr>
              <w:tabs>
                <w:tab w:val="left" w:pos="7640"/>
              </w:tabs>
              <w:jc w:val="center"/>
            </w:pPr>
            <w:r w:rsidRPr="00F74752">
              <w:t xml:space="preserve">Під стоянку вантажних автомобілів. Категорія земель - </w:t>
            </w:r>
            <w:r w:rsidRPr="00F74752">
              <w:rPr>
                <w:shd w:val="clear" w:color="auto" w:fill="FFFFFF"/>
              </w:rPr>
              <w:t>землі промисловості, транспорту, зв’язку, енергетики, оборони та іншого призначення.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1" w:rsidRPr="00F74752" w:rsidRDefault="00F74752" w:rsidP="00F74752">
            <w:pPr>
              <w:jc w:val="center"/>
            </w:pPr>
            <w:r>
              <w:t>12.11-</w:t>
            </w:r>
            <w:r w:rsidR="00E85811" w:rsidRPr="00F74752">
              <w:t>для розміщення та експлуатації об’єктів дорожнього сервісу</w:t>
            </w:r>
          </w:p>
        </w:tc>
      </w:tr>
      <w:tr w:rsidR="00E85811" w:rsidRPr="00F74752" w:rsidTr="00F74752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4F7F67">
            <w:pPr>
              <w:tabs>
                <w:tab w:val="left" w:pos="7640"/>
              </w:tabs>
              <w:jc w:val="center"/>
            </w:pPr>
            <w:r w:rsidRPr="00F74752"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F74752" w:rsidP="00567F48">
            <w:pPr>
              <w:tabs>
                <w:tab w:val="left" w:pos="7640"/>
              </w:tabs>
            </w:pPr>
            <w:r>
              <w:t>прс.</w:t>
            </w:r>
            <w:r w:rsidR="00E85811" w:rsidRPr="00F74752">
              <w:t>Миру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300EFB" w:rsidP="00567F48">
            <w:pPr>
              <w:tabs>
                <w:tab w:val="left" w:pos="7640"/>
              </w:tabs>
              <w:ind w:left="53" w:hanging="53"/>
              <w:jc w:val="center"/>
            </w:pPr>
            <w:r w:rsidRPr="00F74752">
              <w:t>0,4844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722DD9">
            <w:pPr>
              <w:tabs>
                <w:tab w:val="left" w:pos="7640"/>
              </w:tabs>
              <w:jc w:val="center"/>
            </w:pPr>
            <w:r w:rsidRPr="00F74752"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722DD9">
            <w:pPr>
              <w:jc w:val="center"/>
            </w:pPr>
            <w:r w:rsidRPr="00F74752">
              <w:t>оренда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F74752" w:rsidRDefault="00E85811" w:rsidP="00F74752">
            <w:pPr>
              <w:tabs>
                <w:tab w:val="left" w:pos="7640"/>
              </w:tabs>
              <w:jc w:val="center"/>
            </w:pPr>
            <w:r w:rsidRPr="00F74752">
              <w:t xml:space="preserve">Під будівництво виробничих приміщень. Категорія земель - </w:t>
            </w:r>
            <w:r w:rsidRPr="00F74752">
              <w:rPr>
                <w:shd w:val="clear" w:color="auto" w:fill="FFFFFF"/>
              </w:rPr>
              <w:t>землі промисловості, транспорту, зв’язку, енергетики, оборони та іншого призначення.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1" w:rsidRPr="00F74752" w:rsidRDefault="00F74752" w:rsidP="00F74752">
            <w:pPr>
              <w:jc w:val="center"/>
            </w:pPr>
            <w:r>
              <w:t>11.02-</w:t>
            </w:r>
            <w:r w:rsidR="00300EFB" w:rsidRPr="00F74752">
              <w:rPr>
                <w:color w:val="000000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:rsidR="00F74752" w:rsidRPr="00D12BAB" w:rsidRDefault="00F74752" w:rsidP="00F74752">
      <w:pPr>
        <w:ind w:left="3402" w:right="-109"/>
        <w:jc w:val="both"/>
        <w:rPr>
          <w:lang w:eastAsia="zh-CN"/>
        </w:rPr>
      </w:pPr>
    </w:p>
    <w:p w:rsidR="00F74752" w:rsidRPr="00D12BAB" w:rsidRDefault="00F74752" w:rsidP="00F74752">
      <w:pPr>
        <w:ind w:left="3402" w:right="-109"/>
        <w:jc w:val="both"/>
        <w:rPr>
          <w:lang w:eastAsia="zh-CN"/>
        </w:rPr>
      </w:pPr>
      <w:r w:rsidRPr="00D12BAB">
        <w:rPr>
          <w:lang w:eastAsia="zh-CN"/>
        </w:rPr>
        <w:t>Секретар міської ради</w:t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  <w:t>В.ДІДЕНКО</w:t>
      </w:r>
    </w:p>
    <w:p w:rsidR="00F74752" w:rsidRPr="00D12BAB" w:rsidRDefault="00F74752" w:rsidP="00F74752">
      <w:pPr>
        <w:ind w:left="3402" w:right="-109"/>
        <w:jc w:val="both"/>
        <w:rPr>
          <w:lang w:eastAsia="zh-CN"/>
        </w:rPr>
      </w:pPr>
    </w:p>
    <w:p w:rsidR="00F74752" w:rsidRPr="00D12BAB" w:rsidRDefault="00F74752" w:rsidP="00F74752">
      <w:pPr>
        <w:ind w:left="3402" w:right="-109"/>
        <w:jc w:val="both"/>
        <w:rPr>
          <w:lang w:eastAsia="zh-CN"/>
        </w:rPr>
      </w:pPr>
      <w:r w:rsidRPr="00D12BAB">
        <w:rPr>
          <w:lang w:eastAsia="zh-CN"/>
        </w:rPr>
        <w:t>Начальник управління правового забезпечення</w:t>
      </w:r>
    </w:p>
    <w:p w:rsidR="00F74752" w:rsidRPr="00D12BAB" w:rsidRDefault="00F74752" w:rsidP="00F74752">
      <w:pPr>
        <w:ind w:left="3402" w:right="-109"/>
        <w:jc w:val="both"/>
        <w:rPr>
          <w:lang w:eastAsia="zh-CN"/>
        </w:rPr>
      </w:pPr>
      <w:r w:rsidRPr="00D12BAB">
        <w:rPr>
          <w:lang w:eastAsia="zh-CN"/>
        </w:rPr>
        <w:t>та представництва</w:t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  <w:t>Л.ДЕМЧУК</w:t>
      </w:r>
    </w:p>
    <w:p w:rsidR="00F74752" w:rsidRPr="00D12BAB" w:rsidRDefault="00F74752" w:rsidP="00F74752">
      <w:pPr>
        <w:ind w:left="3402" w:right="-109"/>
        <w:jc w:val="both"/>
        <w:rPr>
          <w:lang w:eastAsia="zh-CN"/>
        </w:rPr>
      </w:pPr>
    </w:p>
    <w:p w:rsidR="00F74752" w:rsidRPr="00D12BAB" w:rsidRDefault="00F74752" w:rsidP="00F74752">
      <w:pPr>
        <w:ind w:left="3402" w:right="-109"/>
        <w:jc w:val="both"/>
        <w:rPr>
          <w:lang w:eastAsia="zh-CN"/>
        </w:rPr>
      </w:pPr>
      <w:r w:rsidRPr="00D12BAB">
        <w:rPr>
          <w:lang w:eastAsia="zh-CN"/>
        </w:rPr>
        <w:t>В.о. начальника управління земельних</w:t>
      </w:r>
    </w:p>
    <w:p w:rsidR="00F74752" w:rsidRPr="00D12BAB" w:rsidRDefault="00F74752" w:rsidP="00F74752">
      <w:pPr>
        <w:ind w:left="3402" w:right="-109"/>
        <w:jc w:val="both"/>
        <w:rPr>
          <w:lang w:eastAsia="zh-CN"/>
        </w:rPr>
      </w:pPr>
      <w:r w:rsidRPr="00D12BAB">
        <w:rPr>
          <w:lang w:eastAsia="zh-CN"/>
        </w:rPr>
        <w:t>ресурсів та земельної реформи</w:t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</w:r>
      <w:r w:rsidRPr="00D12BAB">
        <w:rPr>
          <w:lang w:eastAsia="zh-CN"/>
        </w:rPr>
        <w:tab/>
        <w:t>Л.МАТВЕЄВА</w:t>
      </w:r>
    </w:p>
    <w:sectPr w:rsidR="00F74752" w:rsidRPr="00D12BAB" w:rsidSect="00F74752">
      <w:pgSz w:w="16838" w:h="11906" w:orient="landscape"/>
      <w:pgMar w:top="567" w:right="678" w:bottom="426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C2" w:rsidRDefault="002C63C2" w:rsidP="003E00A8">
      <w:r>
        <w:separator/>
      </w:r>
    </w:p>
  </w:endnote>
  <w:endnote w:type="continuationSeparator" w:id="0">
    <w:p w:rsidR="002C63C2" w:rsidRDefault="002C63C2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C2" w:rsidRDefault="002C63C2" w:rsidP="003E00A8">
      <w:r>
        <w:separator/>
      </w:r>
    </w:p>
  </w:footnote>
  <w:footnote w:type="continuationSeparator" w:id="0">
    <w:p w:rsidR="002C63C2" w:rsidRDefault="002C63C2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3"/>
  </w:num>
  <w:num w:numId="5">
    <w:abstractNumId w:val="19"/>
  </w:num>
  <w:num w:numId="6">
    <w:abstractNumId w:val="10"/>
  </w:num>
  <w:num w:numId="7">
    <w:abstractNumId w:val="0"/>
  </w:num>
  <w:num w:numId="8">
    <w:abstractNumId w:val="1"/>
  </w:num>
  <w:num w:numId="9">
    <w:abstractNumId w:val="21"/>
  </w:num>
  <w:num w:numId="10">
    <w:abstractNumId w:val="6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17"/>
  </w:num>
  <w:num w:numId="16">
    <w:abstractNumId w:val="11"/>
  </w:num>
  <w:num w:numId="17">
    <w:abstractNumId w:val="2"/>
  </w:num>
  <w:num w:numId="18">
    <w:abstractNumId w:val="15"/>
  </w:num>
  <w:num w:numId="19">
    <w:abstractNumId w:val="16"/>
  </w:num>
  <w:num w:numId="20">
    <w:abstractNumId w:val="5"/>
  </w:num>
  <w:num w:numId="21">
    <w:abstractNumId w:val="14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4"/>
    <w:rsid w:val="00000027"/>
    <w:rsid w:val="0001238B"/>
    <w:rsid w:val="000135A3"/>
    <w:rsid w:val="000262B2"/>
    <w:rsid w:val="00031C3C"/>
    <w:rsid w:val="00037FA5"/>
    <w:rsid w:val="00055ED4"/>
    <w:rsid w:val="0006253F"/>
    <w:rsid w:val="00062981"/>
    <w:rsid w:val="000648B5"/>
    <w:rsid w:val="000755FC"/>
    <w:rsid w:val="000A314B"/>
    <w:rsid w:val="000C1127"/>
    <w:rsid w:val="000D0F0D"/>
    <w:rsid w:val="000D2361"/>
    <w:rsid w:val="000D28BF"/>
    <w:rsid w:val="000D2BEA"/>
    <w:rsid w:val="000E5B5B"/>
    <w:rsid w:val="000F654F"/>
    <w:rsid w:val="001018E1"/>
    <w:rsid w:val="00115B26"/>
    <w:rsid w:val="001316F1"/>
    <w:rsid w:val="00135AF9"/>
    <w:rsid w:val="001434A0"/>
    <w:rsid w:val="001617D3"/>
    <w:rsid w:val="001638DF"/>
    <w:rsid w:val="00165A95"/>
    <w:rsid w:val="00175C36"/>
    <w:rsid w:val="00182D4F"/>
    <w:rsid w:val="00186765"/>
    <w:rsid w:val="001906E8"/>
    <w:rsid w:val="00191096"/>
    <w:rsid w:val="001A2C8A"/>
    <w:rsid w:val="001B067E"/>
    <w:rsid w:val="001B10D3"/>
    <w:rsid w:val="001C033E"/>
    <w:rsid w:val="001C26E6"/>
    <w:rsid w:val="00202E2C"/>
    <w:rsid w:val="00204B2B"/>
    <w:rsid w:val="0020572C"/>
    <w:rsid w:val="00215908"/>
    <w:rsid w:val="002221C7"/>
    <w:rsid w:val="002235AB"/>
    <w:rsid w:val="002310ED"/>
    <w:rsid w:val="002469DA"/>
    <w:rsid w:val="0024728B"/>
    <w:rsid w:val="00255C0D"/>
    <w:rsid w:val="00261FD5"/>
    <w:rsid w:val="00266345"/>
    <w:rsid w:val="00286AC4"/>
    <w:rsid w:val="002B63FE"/>
    <w:rsid w:val="002C63C2"/>
    <w:rsid w:val="002D479C"/>
    <w:rsid w:val="002D6D9E"/>
    <w:rsid w:val="002F358B"/>
    <w:rsid w:val="002F447F"/>
    <w:rsid w:val="002F7E52"/>
    <w:rsid w:val="00300EF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D10"/>
    <w:rsid w:val="00377867"/>
    <w:rsid w:val="00377D77"/>
    <w:rsid w:val="00383E0B"/>
    <w:rsid w:val="003841CD"/>
    <w:rsid w:val="00385243"/>
    <w:rsid w:val="00386D92"/>
    <w:rsid w:val="003E00A8"/>
    <w:rsid w:val="003E5503"/>
    <w:rsid w:val="004002D5"/>
    <w:rsid w:val="004046D3"/>
    <w:rsid w:val="004068C0"/>
    <w:rsid w:val="00417C6E"/>
    <w:rsid w:val="004203EB"/>
    <w:rsid w:val="00423889"/>
    <w:rsid w:val="00437F04"/>
    <w:rsid w:val="00442657"/>
    <w:rsid w:val="00447DED"/>
    <w:rsid w:val="00457DD6"/>
    <w:rsid w:val="00480919"/>
    <w:rsid w:val="00491E54"/>
    <w:rsid w:val="0049264E"/>
    <w:rsid w:val="0049331D"/>
    <w:rsid w:val="004A21A3"/>
    <w:rsid w:val="004B43FB"/>
    <w:rsid w:val="004B7A2E"/>
    <w:rsid w:val="004D3111"/>
    <w:rsid w:val="004D3D5B"/>
    <w:rsid w:val="004D6573"/>
    <w:rsid w:val="004E043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57F5"/>
    <w:rsid w:val="00535C82"/>
    <w:rsid w:val="005419DF"/>
    <w:rsid w:val="005474E8"/>
    <w:rsid w:val="00557EA1"/>
    <w:rsid w:val="005664BE"/>
    <w:rsid w:val="00567F48"/>
    <w:rsid w:val="00571F28"/>
    <w:rsid w:val="005772C3"/>
    <w:rsid w:val="005901F0"/>
    <w:rsid w:val="005C72A4"/>
    <w:rsid w:val="005D5972"/>
    <w:rsid w:val="005E45E6"/>
    <w:rsid w:val="005E7827"/>
    <w:rsid w:val="0060488B"/>
    <w:rsid w:val="00605F45"/>
    <w:rsid w:val="00623B63"/>
    <w:rsid w:val="006703C2"/>
    <w:rsid w:val="006753A3"/>
    <w:rsid w:val="006807DF"/>
    <w:rsid w:val="0069639D"/>
    <w:rsid w:val="006A3316"/>
    <w:rsid w:val="006B3C9F"/>
    <w:rsid w:val="006B4C02"/>
    <w:rsid w:val="006B7431"/>
    <w:rsid w:val="006C161D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F33"/>
    <w:rsid w:val="00747C20"/>
    <w:rsid w:val="00747F1B"/>
    <w:rsid w:val="00755DA6"/>
    <w:rsid w:val="007605F2"/>
    <w:rsid w:val="00762AE8"/>
    <w:rsid w:val="00773FF1"/>
    <w:rsid w:val="00774BFB"/>
    <w:rsid w:val="007A1D5C"/>
    <w:rsid w:val="007A2D76"/>
    <w:rsid w:val="007C2EC2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2B87"/>
    <w:rsid w:val="008F294C"/>
    <w:rsid w:val="008F5EFA"/>
    <w:rsid w:val="00917801"/>
    <w:rsid w:val="0093372E"/>
    <w:rsid w:val="009454B8"/>
    <w:rsid w:val="00952959"/>
    <w:rsid w:val="00974D75"/>
    <w:rsid w:val="00982AA8"/>
    <w:rsid w:val="00994483"/>
    <w:rsid w:val="009A1DE3"/>
    <w:rsid w:val="009A2F3A"/>
    <w:rsid w:val="009C0919"/>
    <w:rsid w:val="009C3927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B47D5"/>
    <w:rsid w:val="00AD1151"/>
    <w:rsid w:val="00AD1D5E"/>
    <w:rsid w:val="00AD2825"/>
    <w:rsid w:val="00AE2E84"/>
    <w:rsid w:val="00AE5E54"/>
    <w:rsid w:val="00AE68DD"/>
    <w:rsid w:val="00AF3556"/>
    <w:rsid w:val="00AF3C40"/>
    <w:rsid w:val="00AF7D86"/>
    <w:rsid w:val="00B16779"/>
    <w:rsid w:val="00B17592"/>
    <w:rsid w:val="00B23E1D"/>
    <w:rsid w:val="00B3759D"/>
    <w:rsid w:val="00B52D6B"/>
    <w:rsid w:val="00B60E08"/>
    <w:rsid w:val="00B66BF2"/>
    <w:rsid w:val="00B707D6"/>
    <w:rsid w:val="00B76F3D"/>
    <w:rsid w:val="00B90B1E"/>
    <w:rsid w:val="00B96BBE"/>
    <w:rsid w:val="00BA00C3"/>
    <w:rsid w:val="00BA1F7E"/>
    <w:rsid w:val="00BB2FBC"/>
    <w:rsid w:val="00BB4964"/>
    <w:rsid w:val="00BC1F5D"/>
    <w:rsid w:val="00BC680A"/>
    <w:rsid w:val="00C0257D"/>
    <w:rsid w:val="00C04548"/>
    <w:rsid w:val="00C10224"/>
    <w:rsid w:val="00C1779B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B3A0A"/>
    <w:rsid w:val="00CB622D"/>
    <w:rsid w:val="00CC0DB3"/>
    <w:rsid w:val="00CC5272"/>
    <w:rsid w:val="00CD578C"/>
    <w:rsid w:val="00CF26E5"/>
    <w:rsid w:val="00CF62CC"/>
    <w:rsid w:val="00D00DB9"/>
    <w:rsid w:val="00D11F25"/>
    <w:rsid w:val="00D1280A"/>
    <w:rsid w:val="00D226B0"/>
    <w:rsid w:val="00D2449F"/>
    <w:rsid w:val="00D263F9"/>
    <w:rsid w:val="00D30825"/>
    <w:rsid w:val="00D31812"/>
    <w:rsid w:val="00D743A0"/>
    <w:rsid w:val="00D77824"/>
    <w:rsid w:val="00D90796"/>
    <w:rsid w:val="00D922A0"/>
    <w:rsid w:val="00D93596"/>
    <w:rsid w:val="00DA06D9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722"/>
    <w:rsid w:val="00E604C1"/>
    <w:rsid w:val="00E669D5"/>
    <w:rsid w:val="00E67D1E"/>
    <w:rsid w:val="00E85811"/>
    <w:rsid w:val="00E86EFC"/>
    <w:rsid w:val="00E90167"/>
    <w:rsid w:val="00E9101C"/>
    <w:rsid w:val="00E93567"/>
    <w:rsid w:val="00E967F3"/>
    <w:rsid w:val="00EA296E"/>
    <w:rsid w:val="00EC267C"/>
    <w:rsid w:val="00EE30BC"/>
    <w:rsid w:val="00EE6CBE"/>
    <w:rsid w:val="00EF1CED"/>
    <w:rsid w:val="00EF50D8"/>
    <w:rsid w:val="00EF740A"/>
    <w:rsid w:val="00F16D07"/>
    <w:rsid w:val="00F17177"/>
    <w:rsid w:val="00F509D5"/>
    <w:rsid w:val="00F74752"/>
    <w:rsid w:val="00F87026"/>
    <w:rsid w:val="00F94B0E"/>
    <w:rsid w:val="00FA232D"/>
    <w:rsid w:val="00FA4209"/>
    <w:rsid w:val="00FB3763"/>
    <w:rsid w:val="00FC5614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53C03E-7D63-4F79-9265-9CF94E2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rsid w:val="003E00A8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2EAE5-AAA4-4798-B3E8-DEECFFEE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Шарлай Олександр Федорович</cp:lastModifiedBy>
  <cp:revision>2</cp:revision>
  <cp:lastPrinted>2021-11-29T12:08:00Z</cp:lastPrinted>
  <dcterms:created xsi:type="dcterms:W3CDTF">2021-12-24T09:37:00Z</dcterms:created>
  <dcterms:modified xsi:type="dcterms:W3CDTF">2021-12-24T09:37:00Z</dcterms:modified>
</cp:coreProperties>
</file>