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634C8" w14:textId="77777777" w:rsidR="0091755C" w:rsidRPr="0091755C" w:rsidRDefault="0091755C" w:rsidP="0091755C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:lang w:val="uk-UA" w:eastAsia="ar-SA"/>
        </w:rPr>
      </w:pPr>
      <w:bookmarkStart w:id="0" w:name="_Hlk217114940"/>
      <w:r w:rsidRPr="0091755C">
        <w:rPr>
          <w:rFonts w:ascii="Times New Roman" w:hAnsi="Times New Roman"/>
          <w:noProof/>
          <w:color w:val="000000"/>
          <w:sz w:val="24"/>
          <w:szCs w:val="24"/>
          <w:lang w:val="uk-UA" w:eastAsia="ar-SA"/>
        </w:rPr>
        <w:drawing>
          <wp:inline distT="0" distB="0" distL="0" distR="0" wp14:anchorId="09DF0026" wp14:editId="4B156821">
            <wp:extent cx="485775" cy="657225"/>
            <wp:effectExtent l="0" t="0" r="9525" b="9525"/>
            <wp:docPr id="106153053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3B166" w14:textId="77777777" w:rsidR="0091755C" w:rsidRPr="0091755C" w:rsidRDefault="0091755C" w:rsidP="0091755C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val="uk-UA" w:eastAsia="ar-SA"/>
        </w:rPr>
      </w:pPr>
      <w:r w:rsidRPr="0091755C">
        <w:rPr>
          <w:rFonts w:ascii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5D69809A" w14:textId="77777777" w:rsidR="0091755C" w:rsidRPr="0091755C" w:rsidRDefault="0091755C" w:rsidP="0091755C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</w:pPr>
      <w:r w:rsidRPr="0091755C">
        <w:rPr>
          <w:rFonts w:ascii="Times New Roman" w:hAnsi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887EB" wp14:editId="6C92F23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41634605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47EA31" w14:textId="77777777" w:rsidR="0091755C" w:rsidRPr="0091755C" w:rsidRDefault="0091755C" w:rsidP="0091755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1755C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887EB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C47EA31" w14:textId="77777777" w:rsidR="0091755C" w:rsidRPr="0091755C" w:rsidRDefault="0091755C" w:rsidP="0091755C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91755C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1755C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33777906" w14:textId="77777777" w:rsidR="0091755C" w:rsidRPr="0091755C" w:rsidRDefault="0091755C" w:rsidP="0091755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91755C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096AB64C" w14:textId="77777777" w:rsidR="0091755C" w:rsidRPr="0091755C" w:rsidRDefault="0091755C" w:rsidP="0091755C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ar-SA"/>
        </w:rPr>
      </w:pPr>
      <w:r w:rsidRPr="0091755C">
        <w:rPr>
          <w:rFonts w:ascii="Times New Roman" w:hAnsi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645DB6" wp14:editId="116BEEA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14044296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F034EA" w14:textId="77777777" w:rsidR="0091755C" w:rsidRPr="0091755C" w:rsidRDefault="0091755C" w:rsidP="0091755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1755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18.02.2026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45DB6"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DF034EA" w14:textId="77777777" w:rsidR="0091755C" w:rsidRPr="0091755C" w:rsidRDefault="0091755C" w:rsidP="0091755C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1755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18.02.2026</w:t>
                      </w:r>
                    </w:p>
                  </w:txbxContent>
                </v:textbox>
              </v:rect>
            </w:pict>
          </mc:Fallback>
        </mc:AlternateContent>
      </w:r>
      <w:r w:rsidRPr="0091755C">
        <w:rPr>
          <w:rFonts w:ascii="Times New Roman" w:hAnsi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AF46D8" wp14:editId="033DC5E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7147125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2ACA0C" w14:textId="046EE8D5" w:rsidR="0091755C" w:rsidRPr="0091755C" w:rsidRDefault="0091755C" w:rsidP="0091755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F46D8" id="Прямокутник 5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32ACA0C" w14:textId="046EE8D5" w:rsidR="0091755C" w:rsidRPr="0091755C" w:rsidRDefault="0091755C" w:rsidP="0091755C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5DE0304A" w14:textId="77777777" w:rsidR="0091755C" w:rsidRPr="0091755C" w:rsidRDefault="0091755C" w:rsidP="0091755C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ar-SA"/>
        </w:rPr>
      </w:pPr>
      <w:r w:rsidRPr="0091755C">
        <w:rPr>
          <w:rFonts w:ascii="Times New Roman" w:hAnsi="Times New Roman"/>
          <w:color w:val="000000"/>
          <w:sz w:val="24"/>
          <w:szCs w:val="24"/>
          <w:lang w:val="uk-UA" w:eastAsia="ar-SA"/>
        </w:rPr>
        <w:t>від __________________________ № __________</w:t>
      </w:r>
      <w:r w:rsidRPr="0091755C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91755C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91755C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91755C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proofErr w:type="spellStart"/>
      <w:r w:rsidRPr="0091755C">
        <w:rPr>
          <w:rFonts w:ascii="Times New Roman" w:hAnsi="Times New Roman"/>
          <w:color w:val="000000"/>
          <w:sz w:val="24"/>
          <w:szCs w:val="24"/>
          <w:lang w:val="uk-UA" w:eastAsia="ar-SA"/>
        </w:rPr>
        <w:t>м.Хмельницький</w:t>
      </w:r>
      <w:proofErr w:type="spellEnd"/>
    </w:p>
    <w:bookmarkEnd w:id="0"/>
    <w:p w14:paraId="4D72C563" w14:textId="77777777" w:rsidR="0091755C" w:rsidRPr="00B71EB3" w:rsidRDefault="0091755C" w:rsidP="008A62DC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</w:pPr>
    </w:p>
    <w:p w14:paraId="5AD90F0B" w14:textId="3C6A19F6" w:rsidR="00457ADB" w:rsidRPr="00B71EB3" w:rsidRDefault="00FA518F" w:rsidP="00C66DB4">
      <w:pPr>
        <w:widowControl w:val="0"/>
        <w:suppressAutoHyphens/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B71EB3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>Про внесення</w:t>
      </w:r>
      <w:r w:rsidR="00482EC9" w:rsidRPr="00B71EB3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 xml:space="preserve"> змін в рішення четвертої сесії міської ради від 17.02.2021 №9</w:t>
      </w:r>
      <w:r w:rsidR="00722030" w:rsidRPr="00B71EB3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 xml:space="preserve"> </w:t>
      </w:r>
      <w:r w:rsidR="00722030" w:rsidRPr="00B71EB3">
        <w:rPr>
          <w:rFonts w:ascii="Times New Roman" w:hAnsi="Times New Roman"/>
          <w:sz w:val="24"/>
          <w:szCs w:val="24"/>
          <w:lang w:val="uk-UA"/>
        </w:rPr>
        <w:t>«</w:t>
      </w:r>
      <w:r w:rsidR="00457ADB" w:rsidRPr="00B71EB3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482EC9" w:rsidRPr="00B71EB3">
        <w:rPr>
          <w:rFonts w:ascii="Times New Roman" w:hAnsi="Times New Roman"/>
          <w:sz w:val="24"/>
          <w:szCs w:val="24"/>
          <w:lang w:val="uk-UA"/>
        </w:rPr>
        <w:t>затвердження Положення про адміністративну комісію</w:t>
      </w:r>
      <w:r w:rsidR="00457ADB" w:rsidRPr="00B71EB3">
        <w:rPr>
          <w:rFonts w:ascii="Times New Roman" w:hAnsi="Times New Roman"/>
          <w:sz w:val="24"/>
          <w:szCs w:val="24"/>
          <w:lang w:val="uk-UA"/>
        </w:rPr>
        <w:t xml:space="preserve"> при виконавчому коміт</w:t>
      </w:r>
      <w:r w:rsidR="00482EC9" w:rsidRPr="00B71EB3">
        <w:rPr>
          <w:rFonts w:ascii="Times New Roman" w:hAnsi="Times New Roman"/>
          <w:sz w:val="24"/>
          <w:szCs w:val="24"/>
          <w:lang w:val="uk-UA"/>
        </w:rPr>
        <w:t>еті Хмельницької міської ради</w:t>
      </w:r>
      <w:r w:rsidR="00722030" w:rsidRPr="00B71EB3">
        <w:rPr>
          <w:rFonts w:ascii="Times New Roman" w:hAnsi="Times New Roman"/>
          <w:sz w:val="24"/>
          <w:szCs w:val="24"/>
          <w:lang w:val="uk-UA"/>
        </w:rPr>
        <w:t>»</w:t>
      </w:r>
    </w:p>
    <w:p w14:paraId="5422F276" w14:textId="77777777" w:rsidR="00457ADB" w:rsidRPr="00B71EB3" w:rsidRDefault="00457ADB" w:rsidP="008A62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BBC6E0F" w14:textId="77777777" w:rsidR="00457ADB" w:rsidRPr="00B71EB3" w:rsidRDefault="00457ADB" w:rsidP="008A62DC">
      <w:pPr>
        <w:spacing w:after="0" w:line="240" w:lineRule="auto"/>
        <w:jc w:val="both"/>
        <w:rPr>
          <w:rStyle w:val="a3"/>
          <w:rFonts w:ascii="Times New Roman" w:hAnsi="Times New Roman"/>
          <w:color w:val="000000"/>
          <w:sz w:val="24"/>
          <w:szCs w:val="24"/>
          <w:lang w:val="uk-UA"/>
        </w:rPr>
      </w:pPr>
    </w:p>
    <w:p w14:paraId="66D72371" w14:textId="57C7EAC4" w:rsidR="00457ADB" w:rsidRPr="00B71EB3" w:rsidRDefault="00457ADB" w:rsidP="008A62DC">
      <w:pPr>
        <w:spacing w:after="0" w:line="240" w:lineRule="auto"/>
        <w:ind w:firstLine="567"/>
        <w:jc w:val="both"/>
        <w:rPr>
          <w:rStyle w:val="a3"/>
          <w:rFonts w:ascii="Times New Roman" w:hAnsi="Times New Roman"/>
          <w:color w:val="000000"/>
          <w:sz w:val="24"/>
          <w:szCs w:val="24"/>
          <w:lang w:val="uk-UA"/>
        </w:rPr>
      </w:pPr>
      <w:r w:rsidRPr="00B71EB3">
        <w:rPr>
          <w:rFonts w:ascii="Times New Roman" w:hAnsi="Times New Roman"/>
          <w:sz w:val="24"/>
          <w:szCs w:val="24"/>
          <w:lang w:val="uk-UA"/>
        </w:rPr>
        <w:t xml:space="preserve">Розглянувши пропозицію </w:t>
      </w:r>
      <w:r w:rsidR="00884503" w:rsidRPr="00B71EB3">
        <w:rPr>
          <w:rFonts w:ascii="Times New Roman" w:hAnsi="Times New Roman"/>
          <w:sz w:val="24"/>
          <w:szCs w:val="24"/>
          <w:lang w:val="uk-UA"/>
        </w:rPr>
        <w:t>міського голови Олександра СИМЧИШИНА</w:t>
      </w:r>
      <w:r w:rsidRPr="00B71EB3">
        <w:rPr>
          <w:rFonts w:ascii="Times New Roman" w:hAnsi="Times New Roman"/>
          <w:sz w:val="24"/>
          <w:szCs w:val="24"/>
          <w:lang w:val="uk-UA"/>
        </w:rPr>
        <w:t xml:space="preserve">, керуючись </w:t>
      </w:r>
      <w:r w:rsidR="007B273F" w:rsidRPr="00B71EB3">
        <w:rPr>
          <w:rFonts w:ascii="Times New Roman" w:hAnsi="Times New Roman"/>
          <w:sz w:val="24"/>
          <w:szCs w:val="24"/>
          <w:lang w:val="uk-UA"/>
        </w:rPr>
        <w:t xml:space="preserve">Кодексом України про адміністративні правопорушення, </w:t>
      </w:r>
      <w:r w:rsidRPr="00B71EB3">
        <w:rPr>
          <w:rFonts w:ascii="Times New Roman" w:hAnsi="Times New Roman"/>
          <w:sz w:val="24"/>
          <w:szCs w:val="24"/>
          <w:lang w:val="uk-UA"/>
        </w:rPr>
        <w:t>Законом України «Про місцеве самоврядування в Україні»</w:t>
      </w:r>
      <w:r w:rsidRPr="00B71EB3">
        <w:rPr>
          <w:rStyle w:val="a3"/>
          <w:rFonts w:ascii="Times New Roman" w:hAnsi="Times New Roman"/>
          <w:color w:val="000000"/>
          <w:sz w:val="24"/>
          <w:szCs w:val="24"/>
          <w:lang w:val="uk-UA"/>
        </w:rPr>
        <w:t>, міська рада</w:t>
      </w:r>
    </w:p>
    <w:p w14:paraId="667798C4" w14:textId="77777777" w:rsidR="00457ADB" w:rsidRPr="00B71EB3" w:rsidRDefault="00457ADB" w:rsidP="008A62DC">
      <w:pPr>
        <w:spacing w:after="0" w:line="240" w:lineRule="auto"/>
        <w:jc w:val="both"/>
        <w:rPr>
          <w:rStyle w:val="a3"/>
          <w:rFonts w:ascii="Times New Roman" w:hAnsi="Times New Roman"/>
          <w:color w:val="000000"/>
          <w:sz w:val="24"/>
          <w:szCs w:val="24"/>
          <w:lang w:val="uk-UA"/>
        </w:rPr>
      </w:pPr>
    </w:p>
    <w:p w14:paraId="152C7491" w14:textId="77777777" w:rsidR="00457ADB" w:rsidRPr="00B71EB3" w:rsidRDefault="00457ADB" w:rsidP="008A62D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71EB3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65809E96" w14:textId="77777777" w:rsidR="00457ADB" w:rsidRPr="00B71EB3" w:rsidRDefault="00457ADB" w:rsidP="008A62D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250DE60" w14:textId="5EEFB6A9" w:rsidR="00457ADB" w:rsidRPr="00B71EB3" w:rsidRDefault="00457ADB" w:rsidP="008A62D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1EB3">
        <w:rPr>
          <w:rFonts w:ascii="Times New Roman" w:hAnsi="Times New Roman"/>
          <w:sz w:val="24"/>
          <w:szCs w:val="24"/>
          <w:lang w:val="uk-UA"/>
        </w:rPr>
        <w:t xml:space="preserve">1. </w:t>
      </w:r>
      <w:proofErr w:type="spellStart"/>
      <w:r w:rsidR="000826F1" w:rsidRPr="00B71EB3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="000826F1" w:rsidRPr="00B71EB3">
        <w:rPr>
          <w:rFonts w:ascii="Times New Roman" w:hAnsi="Times New Roman"/>
          <w:sz w:val="24"/>
          <w:szCs w:val="24"/>
          <w:lang w:val="uk-UA"/>
        </w:rPr>
        <w:t xml:space="preserve"> зміни в рішення </w:t>
      </w:r>
      <w:r w:rsidR="00482EC9" w:rsidRPr="00B71EB3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 xml:space="preserve">четвертої сесії міської ради від 17.02.2021 №9 </w:t>
      </w:r>
      <w:r w:rsidR="00482EC9" w:rsidRPr="00B71EB3">
        <w:rPr>
          <w:rFonts w:ascii="Times New Roman" w:hAnsi="Times New Roman"/>
          <w:sz w:val="24"/>
          <w:szCs w:val="24"/>
          <w:lang w:val="uk-UA"/>
        </w:rPr>
        <w:t>«Про затвердження Положення про адміністративну комісію при виконавчому комітеті Хмельницької міської ради»</w:t>
      </w:r>
      <w:r w:rsidR="00482EC9" w:rsidRPr="00B71EB3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>,</w:t>
      </w:r>
      <w:r w:rsidR="00F016E9" w:rsidRPr="00B71EB3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 xml:space="preserve"> </w:t>
      </w:r>
      <w:r w:rsidR="004003E4" w:rsidRPr="00B71EB3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>а саме викласти</w:t>
      </w:r>
      <w:r w:rsidR="00F62176" w:rsidRPr="00B71EB3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 xml:space="preserve"> Положення про </w:t>
      </w:r>
      <w:r w:rsidR="005E5775" w:rsidRPr="00B71EB3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>адміністративну комісію при</w:t>
      </w:r>
      <w:r w:rsidR="00F62176" w:rsidRPr="00B71EB3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 xml:space="preserve"> виконавчому комітеті Хмельницької міської ради</w:t>
      </w:r>
      <w:r w:rsidR="004003E4" w:rsidRPr="00B71EB3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 xml:space="preserve"> в </w:t>
      </w:r>
      <w:r w:rsidR="00F62176" w:rsidRPr="00B71EB3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 xml:space="preserve">новій </w:t>
      </w:r>
      <w:r w:rsidR="00FA518F" w:rsidRPr="00B71EB3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>редакції</w:t>
      </w:r>
      <w:r w:rsidR="00F62176" w:rsidRPr="00B71EB3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 xml:space="preserve"> </w:t>
      </w:r>
      <w:r w:rsidR="00FA518F" w:rsidRPr="00B71EB3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>(додається)</w:t>
      </w:r>
      <w:r w:rsidR="00F62176" w:rsidRPr="00B71EB3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>.</w:t>
      </w:r>
    </w:p>
    <w:p w14:paraId="70894994" w14:textId="44113319" w:rsidR="00457ADB" w:rsidRPr="00B71EB3" w:rsidRDefault="00F62176" w:rsidP="008A62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1" w:name="n1155"/>
      <w:bookmarkStart w:id="2" w:name="n1153"/>
      <w:bookmarkEnd w:id="1"/>
      <w:bookmarkEnd w:id="2"/>
      <w:r w:rsidRPr="00B71EB3">
        <w:rPr>
          <w:rFonts w:ascii="Times New Roman" w:hAnsi="Times New Roman"/>
          <w:sz w:val="24"/>
          <w:szCs w:val="24"/>
          <w:lang w:val="uk-UA"/>
        </w:rPr>
        <w:t>2</w:t>
      </w:r>
      <w:r w:rsidR="00457ADB" w:rsidRPr="00B71EB3">
        <w:rPr>
          <w:rFonts w:ascii="Times New Roman" w:hAnsi="Times New Roman"/>
          <w:sz w:val="24"/>
          <w:szCs w:val="24"/>
          <w:lang w:val="uk-UA"/>
        </w:rPr>
        <w:t>. Відповідальність за виконання рішення покласти на секретаря міської ради Віталія ДІДЕНКА.</w:t>
      </w:r>
    </w:p>
    <w:p w14:paraId="17C23FB1" w14:textId="51CFA5A6" w:rsidR="005E5775" w:rsidRPr="00B71EB3" w:rsidRDefault="005E5775" w:rsidP="008A62DC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1EB3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5DD897B1" w14:textId="63091E80" w:rsidR="00457ADB" w:rsidRPr="00B71EB3" w:rsidRDefault="00457ADB" w:rsidP="00B71EB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0BD1485" w14:textId="77777777" w:rsidR="00B71EB3" w:rsidRPr="00B71EB3" w:rsidRDefault="00B71EB3" w:rsidP="00B71EB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94054EA" w14:textId="77777777" w:rsidR="00457ADB" w:rsidRPr="00B71EB3" w:rsidRDefault="00457ADB" w:rsidP="008A62DC">
      <w:pPr>
        <w:tabs>
          <w:tab w:val="left" w:pos="775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22E81BD" w14:textId="08B50238" w:rsidR="00DE3A98" w:rsidRPr="00B71EB3" w:rsidRDefault="00457ADB" w:rsidP="001E4CC9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val="uk-UA"/>
        </w:rPr>
      </w:pPr>
      <w:r w:rsidRPr="00B71EB3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B71EB3">
        <w:rPr>
          <w:rFonts w:ascii="Times New Roman" w:hAnsi="Times New Roman"/>
          <w:sz w:val="24"/>
          <w:szCs w:val="24"/>
          <w:lang w:val="uk-UA"/>
        </w:rPr>
        <w:tab/>
      </w:r>
      <w:r w:rsidRPr="00B71EB3">
        <w:rPr>
          <w:rFonts w:ascii="Times New Roman" w:hAnsi="Times New Roman"/>
          <w:sz w:val="24"/>
          <w:szCs w:val="24"/>
          <w:lang w:val="uk-UA"/>
        </w:rPr>
        <w:tab/>
      </w:r>
      <w:r w:rsidRPr="00B71EB3">
        <w:rPr>
          <w:rFonts w:ascii="Times New Roman" w:hAnsi="Times New Roman"/>
          <w:sz w:val="24"/>
          <w:szCs w:val="24"/>
          <w:lang w:val="uk-UA"/>
        </w:rPr>
        <w:tab/>
      </w:r>
      <w:r w:rsidRPr="00B71EB3">
        <w:rPr>
          <w:rFonts w:ascii="Times New Roman" w:hAnsi="Times New Roman"/>
          <w:sz w:val="24"/>
          <w:szCs w:val="24"/>
          <w:lang w:val="uk-UA"/>
        </w:rPr>
        <w:tab/>
      </w:r>
      <w:r w:rsidRPr="00B71EB3">
        <w:rPr>
          <w:rFonts w:ascii="Times New Roman" w:hAnsi="Times New Roman"/>
          <w:sz w:val="24"/>
          <w:szCs w:val="24"/>
          <w:lang w:val="uk-UA"/>
        </w:rPr>
        <w:tab/>
      </w:r>
      <w:r w:rsidRPr="00B71EB3">
        <w:rPr>
          <w:rFonts w:ascii="Times New Roman" w:hAnsi="Times New Roman"/>
          <w:sz w:val="24"/>
          <w:szCs w:val="24"/>
          <w:lang w:val="uk-UA"/>
        </w:rPr>
        <w:tab/>
      </w:r>
      <w:r w:rsidRPr="00B71EB3">
        <w:rPr>
          <w:rFonts w:ascii="Times New Roman" w:hAnsi="Times New Roman"/>
          <w:sz w:val="24"/>
          <w:szCs w:val="24"/>
          <w:lang w:val="uk-UA"/>
        </w:rPr>
        <w:tab/>
        <w:t>Олександр СИМЧИШИН</w:t>
      </w:r>
    </w:p>
    <w:sectPr w:rsidR="00DE3A98" w:rsidRPr="00B71EB3" w:rsidSect="00FC401F">
      <w:pgSz w:w="11906" w:h="16838"/>
      <w:pgMar w:top="850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244B"/>
    <w:multiLevelType w:val="multilevel"/>
    <w:tmpl w:val="75A6C9DC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" w15:restartNumberingAfterBreak="0">
    <w:nsid w:val="1AB70B0C"/>
    <w:multiLevelType w:val="hybridMultilevel"/>
    <w:tmpl w:val="FE4C53B0"/>
    <w:lvl w:ilvl="0" w:tplc="F2B00C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A52A7"/>
    <w:multiLevelType w:val="hybridMultilevel"/>
    <w:tmpl w:val="F47E31E6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E3E8D"/>
    <w:multiLevelType w:val="hybridMultilevel"/>
    <w:tmpl w:val="39BE91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3017E"/>
    <w:multiLevelType w:val="hybridMultilevel"/>
    <w:tmpl w:val="BCC45AF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C40AF"/>
    <w:multiLevelType w:val="multilevel"/>
    <w:tmpl w:val="8BBC394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80808"/>
      </w:rPr>
    </w:lvl>
    <w:lvl w:ilvl="1">
      <w:start w:val="2"/>
      <w:numFmt w:val="decimal"/>
      <w:lvlText w:val="%1.%2."/>
      <w:lvlJc w:val="left"/>
      <w:pPr>
        <w:ind w:left="895" w:hanging="540"/>
      </w:pPr>
      <w:rPr>
        <w:rFonts w:hint="default"/>
        <w:color w:val="080808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  <w:color w:val="080808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  <w:color w:val="080808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color w:val="080808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  <w:color w:val="080808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  <w:color w:val="080808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  <w:color w:val="080808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  <w:color w:val="080808"/>
      </w:rPr>
    </w:lvl>
  </w:abstractNum>
  <w:abstractNum w:abstractNumId="6" w15:restartNumberingAfterBreak="0">
    <w:nsid w:val="3EC67B24"/>
    <w:multiLevelType w:val="hybridMultilevel"/>
    <w:tmpl w:val="BAD63206"/>
    <w:lvl w:ilvl="0" w:tplc="D46CE17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BE3C61"/>
    <w:multiLevelType w:val="hybridMultilevel"/>
    <w:tmpl w:val="19EE38A0"/>
    <w:lvl w:ilvl="0" w:tplc="F2B00CCE">
      <w:start w:val="1"/>
      <w:numFmt w:val="bullet"/>
      <w:lvlText w:val="-"/>
      <w:lvlJc w:val="left"/>
      <w:pPr>
        <w:ind w:left="104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8" w15:restartNumberingAfterBreak="0">
    <w:nsid w:val="435A18C2"/>
    <w:multiLevelType w:val="hybridMultilevel"/>
    <w:tmpl w:val="FC56090A"/>
    <w:lvl w:ilvl="0" w:tplc="F2B00C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1535C"/>
    <w:multiLevelType w:val="hybridMultilevel"/>
    <w:tmpl w:val="768EAA06"/>
    <w:lvl w:ilvl="0" w:tplc="F2B00C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94460"/>
    <w:multiLevelType w:val="hybridMultilevel"/>
    <w:tmpl w:val="AA1EB2D8"/>
    <w:lvl w:ilvl="0" w:tplc="F2B00C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7676A2D"/>
    <w:multiLevelType w:val="hybridMultilevel"/>
    <w:tmpl w:val="344A4328"/>
    <w:lvl w:ilvl="0" w:tplc="F2B00C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681471">
    <w:abstractNumId w:val="5"/>
  </w:num>
  <w:num w:numId="2" w16cid:durableId="466821596">
    <w:abstractNumId w:val="0"/>
  </w:num>
  <w:num w:numId="3" w16cid:durableId="2098407259">
    <w:abstractNumId w:val="7"/>
  </w:num>
  <w:num w:numId="4" w16cid:durableId="1755201772">
    <w:abstractNumId w:val="10"/>
  </w:num>
  <w:num w:numId="5" w16cid:durableId="1975912540">
    <w:abstractNumId w:val="9"/>
  </w:num>
  <w:num w:numId="6" w16cid:durableId="1634214660">
    <w:abstractNumId w:val="1"/>
  </w:num>
  <w:num w:numId="7" w16cid:durableId="2023895020">
    <w:abstractNumId w:val="11"/>
  </w:num>
  <w:num w:numId="8" w16cid:durableId="1293250102">
    <w:abstractNumId w:val="8"/>
  </w:num>
  <w:num w:numId="9" w16cid:durableId="2006856947">
    <w:abstractNumId w:val="3"/>
  </w:num>
  <w:num w:numId="10" w16cid:durableId="104933953">
    <w:abstractNumId w:val="4"/>
  </w:num>
  <w:num w:numId="11" w16cid:durableId="116416800">
    <w:abstractNumId w:val="2"/>
  </w:num>
  <w:num w:numId="12" w16cid:durableId="5351241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ADB"/>
    <w:rsid w:val="000826F1"/>
    <w:rsid w:val="0013137E"/>
    <w:rsid w:val="001E4CC9"/>
    <w:rsid w:val="001F1C70"/>
    <w:rsid w:val="00225D80"/>
    <w:rsid w:val="004003E4"/>
    <w:rsid w:val="00407F0E"/>
    <w:rsid w:val="00457ADB"/>
    <w:rsid w:val="00482EC9"/>
    <w:rsid w:val="00495CAB"/>
    <w:rsid w:val="005E5775"/>
    <w:rsid w:val="005F55FE"/>
    <w:rsid w:val="006D6CAE"/>
    <w:rsid w:val="006F1907"/>
    <w:rsid w:val="00722030"/>
    <w:rsid w:val="007456A2"/>
    <w:rsid w:val="007B273F"/>
    <w:rsid w:val="007F2F86"/>
    <w:rsid w:val="008349DE"/>
    <w:rsid w:val="00884503"/>
    <w:rsid w:val="008A62DC"/>
    <w:rsid w:val="0091755C"/>
    <w:rsid w:val="009C172D"/>
    <w:rsid w:val="00A6487B"/>
    <w:rsid w:val="00A80A05"/>
    <w:rsid w:val="00B71EB3"/>
    <w:rsid w:val="00B82B81"/>
    <w:rsid w:val="00B95DEF"/>
    <w:rsid w:val="00BE6FEF"/>
    <w:rsid w:val="00C611A3"/>
    <w:rsid w:val="00C66DB4"/>
    <w:rsid w:val="00CF1331"/>
    <w:rsid w:val="00D02D66"/>
    <w:rsid w:val="00D821B5"/>
    <w:rsid w:val="00D86FD8"/>
    <w:rsid w:val="00DA3495"/>
    <w:rsid w:val="00DE3A98"/>
    <w:rsid w:val="00E00437"/>
    <w:rsid w:val="00E112E0"/>
    <w:rsid w:val="00E172E4"/>
    <w:rsid w:val="00E2587F"/>
    <w:rsid w:val="00E633E8"/>
    <w:rsid w:val="00EA478A"/>
    <w:rsid w:val="00EB15B0"/>
    <w:rsid w:val="00EC20B0"/>
    <w:rsid w:val="00F016E9"/>
    <w:rsid w:val="00F62176"/>
    <w:rsid w:val="00F86B9B"/>
    <w:rsid w:val="00FA518F"/>
    <w:rsid w:val="00FB07D7"/>
    <w:rsid w:val="00FC401F"/>
    <w:rsid w:val="00FE09D3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D6B42"/>
  <w15:chartTrackingRefBased/>
  <w15:docId w15:val="{2BF1234F-94FA-44E5-8956-C6E1A1DE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ADB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paragraph" w:styleId="1">
    <w:name w:val="heading 1"/>
    <w:basedOn w:val="a"/>
    <w:link w:val="10"/>
    <w:uiPriority w:val="1"/>
    <w:qFormat/>
    <w:rsid w:val="00FC401F"/>
    <w:pPr>
      <w:widowControl w:val="0"/>
      <w:autoSpaceDE w:val="0"/>
      <w:autoSpaceDN w:val="0"/>
      <w:spacing w:after="0" w:line="240" w:lineRule="auto"/>
      <w:ind w:right="343"/>
      <w:jc w:val="center"/>
      <w:outlineLvl w:val="0"/>
    </w:pPr>
    <w:rPr>
      <w:rFonts w:ascii="Times New Roman" w:hAnsi="Times New Roman"/>
      <w:b/>
      <w:bCs/>
      <w:sz w:val="27"/>
      <w:szCs w:val="27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uiPriority w:val="99"/>
    <w:rsid w:val="00457ADB"/>
    <w:rPr>
      <w:spacing w:val="8"/>
      <w:shd w:val="clear" w:color="auto" w:fill="FFFFFF"/>
    </w:rPr>
  </w:style>
  <w:style w:type="character" w:styleId="a4">
    <w:name w:val="Hyperlink"/>
    <w:uiPriority w:val="99"/>
    <w:semiHidden/>
    <w:unhideWhenUsed/>
    <w:rsid w:val="00D02D66"/>
    <w:rPr>
      <w:color w:val="0000FF"/>
      <w:u w:val="single"/>
    </w:rPr>
  </w:style>
  <w:style w:type="character" w:customStyle="1" w:styleId="10">
    <w:name w:val="Заголовок 1 Знак"/>
    <w:link w:val="1"/>
    <w:uiPriority w:val="1"/>
    <w:rsid w:val="00FC401F"/>
    <w:rPr>
      <w:rFonts w:ascii="Times New Roman" w:eastAsia="Times New Roman" w:hAnsi="Times New Roman"/>
      <w:b/>
      <w:bCs/>
      <w:sz w:val="27"/>
      <w:szCs w:val="27"/>
      <w:lang w:eastAsia="en-US"/>
    </w:rPr>
  </w:style>
  <w:style w:type="paragraph" w:styleId="a5">
    <w:name w:val="List Paragraph"/>
    <w:basedOn w:val="a"/>
    <w:uiPriority w:val="34"/>
    <w:qFormat/>
    <w:rsid w:val="00FC401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 w:eastAsia="uk-UA"/>
    </w:rPr>
  </w:style>
  <w:style w:type="paragraph" w:styleId="a6">
    <w:name w:val="Body Text"/>
    <w:basedOn w:val="a"/>
    <w:link w:val="a7"/>
    <w:uiPriority w:val="1"/>
    <w:qFormat/>
    <w:rsid w:val="00FC401F"/>
    <w:pPr>
      <w:widowControl w:val="0"/>
      <w:autoSpaceDE w:val="0"/>
      <w:autoSpaceDN w:val="0"/>
      <w:spacing w:after="0" w:line="240" w:lineRule="auto"/>
      <w:jc w:val="both"/>
    </w:pPr>
    <w:rPr>
      <w:rFonts w:ascii="Times New Roman" w:hAnsi="Times New Roman"/>
      <w:sz w:val="27"/>
      <w:szCs w:val="27"/>
      <w:lang w:val="uk-UA" w:eastAsia="en-US"/>
    </w:rPr>
  </w:style>
  <w:style w:type="character" w:customStyle="1" w:styleId="a7">
    <w:name w:val="Основний текст Знак"/>
    <w:link w:val="a6"/>
    <w:uiPriority w:val="1"/>
    <w:rsid w:val="00FC401F"/>
    <w:rPr>
      <w:rFonts w:ascii="Times New Roman" w:eastAsia="Times New Roman" w:hAnsi="Times New Roman"/>
      <w:sz w:val="27"/>
      <w:szCs w:val="27"/>
      <w:lang w:eastAsia="en-US"/>
    </w:rPr>
  </w:style>
  <w:style w:type="paragraph" w:styleId="a8">
    <w:name w:val="Normal (Web)"/>
    <w:basedOn w:val="a"/>
    <w:uiPriority w:val="99"/>
    <w:semiHidden/>
    <w:unhideWhenUsed/>
    <w:rsid w:val="00F016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D82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821B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1025</Characters>
  <Application>Microsoft Office Word</Application>
  <DocSecurity>0</DocSecurity>
  <Lines>35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Links>
    <vt:vector size="6" baseType="variant">
      <vt:variant>
        <vt:i4>2687036</vt:i4>
      </vt:variant>
      <vt:variant>
        <vt:i4>0</vt:i4>
      </vt:variant>
      <vt:variant>
        <vt:i4>0</vt:i4>
      </vt:variant>
      <vt:variant>
        <vt:i4>5</vt:i4>
      </vt:variant>
      <vt:variant>
        <vt:lpwstr>https://www.khm.gov.ua/uk/content/postiyni-komisiyi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Кучевська Ганна Володимирівна</dc:creator>
  <cp:keywords/>
  <dc:description/>
  <cp:lastModifiedBy>Олександр Шарлай</cp:lastModifiedBy>
  <cp:revision>3</cp:revision>
  <cp:lastPrinted>2026-02-16T13:05:00Z</cp:lastPrinted>
  <dcterms:created xsi:type="dcterms:W3CDTF">2026-02-20T08:47:00Z</dcterms:created>
  <dcterms:modified xsi:type="dcterms:W3CDTF">2026-02-20T08:49:00Z</dcterms:modified>
</cp:coreProperties>
</file>