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8E4" w:rsidRPr="008417FE" w:rsidRDefault="001D08E4" w:rsidP="001D08E4">
      <w:pPr>
        <w:tabs>
          <w:tab w:val="left" w:pos="6585"/>
          <w:tab w:val="left" w:pos="7020"/>
        </w:tabs>
        <w:jc w:val="both"/>
        <w:rPr>
          <w:rFonts w:ascii="Times New Roman" w:hAnsi="Times New Roman" w:cs="Times New Roman"/>
          <w:b/>
          <w:lang w:val="uk-UA"/>
        </w:rPr>
      </w:pPr>
    </w:p>
    <w:p w:rsidR="00202440" w:rsidRPr="009B35C2" w:rsidRDefault="00202440" w:rsidP="00202440">
      <w:pPr>
        <w:jc w:val="center"/>
        <w:rPr>
          <w:color w:val="000000"/>
          <w:kern w:val="2"/>
          <w:szCs w:val="20"/>
        </w:rPr>
      </w:pPr>
      <w:r>
        <w:rPr>
          <w:noProof/>
          <w:color w:val="000000"/>
          <w:szCs w:val="20"/>
          <w:lang w:val="uk-UA" w:eastAsia="uk-UA" w:bidi="ar-SA"/>
        </w:rPr>
        <w:drawing>
          <wp:inline distT="0" distB="0" distL="0" distR="0">
            <wp:extent cx="487045" cy="664845"/>
            <wp:effectExtent l="0" t="0" r="825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64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440" w:rsidRPr="009B35C2" w:rsidRDefault="00202440" w:rsidP="00202440">
      <w:pPr>
        <w:jc w:val="center"/>
        <w:rPr>
          <w:color w:val="000000"/>
          <w:sz w:val="30"/>
          <w:szCs w:val="30"/>
        </w:rPr>
      </w:pPr>
      <w:r w:rsidRPr="009B35C2">
        <w:rPr>
          <w:b/>
          <w:bCs/>
          <w:color w:val="000000"/>
          <w:sz w:val="30"/>
          <w:szCs w:val="30"/>
        </w:rPr>
        <w:t>ХМЕЛЬНИЦЬКА МІСЬКА РАДА</w:t>
      </w:r>
    </w:p>
    <w:p w:rsidR="00202440" w:rsidRPr="009B35C2" w:rsidRDefault="00202440" w:rsidP="00202440">
      <w:pPr>
        <w:jc w:val="center"/>
        <w:rPr>
          <w:b/>
          <w:color w:val="000000"/>
          <w:sz w:val="36"/>
          <w:szCs w:val="30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51787393" name="Прямокутник 151787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02440" w:rsidRPr="00D64E27" w:rsidRDefault="00202440" w:rsidP="002024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D64E27">
                              <w:rPr>
                                <w:b/>
                                <w:bCs/>
                              </w:rPr>
                              <w:t>п’ятдесят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шостої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D64E27">
                              <w:rPr>
                                <w:b/>
                                <w:bCs/>
                              </w:rPr>
                              <w:t>сесії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51787393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" filled="f" stroked="f">
                <v:textbox>
                  <w:txbxContent>
                    <w:p w:rsidR="00202440" w:rsidRPr="00D64E27" w:rsidRDefault="00202440" w:rsidP="00202440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D64E27">
                        <w:rPr>
                          <w:b/>
                          <w:bCs/>
                        </w:rPr>
                        <w:t>п’ятдесят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шостої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D64E27">
                        <w:rPr>
                          <w:b/>
                          <w:bCs/>
                        </w:rPr>
                        <w:t>сесії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9B35C2">
        <w:rPr>
          <w:b/>
          <w:color w:val="000000"/>
          <w:sz w:val="36"/>
          <w:szCs w:val="30"/>
        </w:rPr>
        <w:t>РІШЕННЯ</w:t>
      </w:r>
    </w:p>
    <w:p w:rsidR="00202440" w:rsidRPr="009B35C2" w:rsidRDefault="00202440" w:rsidP="00202440">
      <w:pPr>
        <w:jc w:val="center"/>
        <w:rPr>
          <w:b/>
          <w:bCs/>
          <w:color w:val="000000"/>
          <w:sz w:val="36"/>
          <w:szCs w:val="30"/>
        </w:rPr>
      </w:pPr>
      <w:r w:rsidRPr="009B35C2">
        <w:rPr>
          <w:b/>
          <w:color w:val="000000"/>
          <w:sz w:val="36"/>
          <w:szCs w:val="30"/>
        </w:rPr>
        <w:t>______________________________</w:t>
      </w:r>
    </w:p>
    <w:p w:rsidR="00202440" w:rsidRPr="009B35C2" w:rsidRDefault="00202440" w:rsidP="00202440">
      <w:pPr>
        <w:rPr>
          <w:color w:val="000000"/>
          <w:szCs w:val="20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69543905" name="Прямокутник 469543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02440" w:rsidRPr="00D64E27" w:rsidRDefault="00202440" w:rsidP="00202440">
                            <w:r>
                              <w:t>25</w:t>
                            </w:r>
                            <w:r w:rsidRPr="00D64E27">
                              <w:t>.0</w:t>
                            </w:r>
                            <w:r>
                              <w:t>9</w:t>
                            </w:r>
                            <w:r w:rsidRPr="00D64E27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69543905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" filled="f" stroked="f">
                <v:textbox>
                  <w:txbxContent>
                    <w:p w:rsidR="00202440" w:rsidRPr="00D64E27" w:rsidRDefault="00202440" w:rsidP="00202440">
                      <w:r>
                        <w:t>25</w:t>
                      </w:r>
                      <w:r w:rsidRPr="00D64E27">
                        <w:t>.0</w:t>
                      </w:r>
                      <w:r>
                        <w:t>9</w:t>
                      </w:r>
                      <w:r w:rsidRPr="00D64E27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008396507" name="Прямокутник 2008396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02440" w:rsidRPr="00202440" w:rsidRDefault="00202440" w:rsidP="0020244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008396507" o:spid="_x0000_s1028" style="position:absolute;margin-left:196.2pt;margin-top:3.2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" filled="f" stroked="f">
                <v:textbox>
                  <w:txbxContent>
                    <w:p w:rsidR="00202440" w:rsidRPr="00202440" w:rsidRDefault="00202440" w:rsidP="0020244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44</w:t>
                      </w:r>
                    </w:p>
                  </w:txbxContent>
                </v:textbox>
              </v:rect>
            </w:pict>
          </mc:Fallback>
        </mc:AlternateContent>
      </w:r>
    </w:p>
    <w:p w:rsidR="00202440" w:rsidRPr="009B35C2" w:rsidRDefault="00202440" w:rsidP="00202440">
      <w:pPr>
        <w:rPr>
          <w:color w:val="000000"/>
          <w:szCs w:val="20"/>
        </w:rPr>
      </w:pPr>
      <w:proofErr w:type="spellStart"/>
      <w:r w:rsidRPr="009B35C2">
        <w:rPr>
          <w:color w:val="000000"/>
          <w:szCs w:val="20"/>
        </w:rPr>
        <w:t>від</w:t>
      </w:r>
      <w:proofErr w:type="spellEnd"/>
      <w:r w:rsidRPr="009B35C2">
        <w:rPr>
          <w:color w:val="000000"/>
          <w:szCs w:val="20"/>
        </w:rPr>
        <w:t xml:space="preserve"> __________________________ № __________</w:t>
      </w:r>
      <w:r w:rsidRPr="009B35C2">
        <w:rPr>
          <w:color w:val="000000"/>
          <w:szCs w:val="20"/>
        </w:rPr>
        <w:tab/>
      </w:r>
      <w:r w:rsidRPr="009B35C2">
        <w:rPr>
          <w:color w:val="000000"/>
          <w:szCs w:val="20"/>
        </w:rPr>
        <w:tab/>
      </w:r>
      <w:r w:rsidRPr="009B35C2">
        <w:rPr>
          <w:color w:val="000000"/>
          <w:szCs w:val="20"/>
        </w:rPr>
        <w:tab/>
      </w:r>
      <w:proofErr w:type="spellStart"/>
      <w:r w:rsidRPr="009B35C2">
        <w:rPr>
          <w:color w:val="000000"/>
          <w:szCs w:val="20"/>
        </w:rPr>
        <w:t>м.Хмельницький</w:t>
      </w:r>
      <w:proofErr w:type="spellEnd"/>
    </w:p>
    <w:p w:rsidR="00202440" w:rsidRDefault="00202440" w:rsidP="008417FE">
      <w:pPr>
        <w:rPr>
          <w:lang w:val="uk-UA"/>
        </w:rPr>
      </w:pPr>
    </w:p>
    <w:p w:rsidR="008417FE" w:rsidRPr="008417FE" w:rsidRDefault="008417FE" w:rsidP="00077830">
      <w:pPr>
        <w:ind w:right="5385"/>
        <w:jc w:val="both"/>
        <w:rPr>
          <w:lang w:val="uk-UA"/>
        </w:rPr>
      </w:pPr>
      <w:bookmarkStart w:id="0" w:name="_GoBack"/>
      <w:r w:rsidRPr="008417FE">
        <w:rPr>
          <w:lang w:val="uk-UA"/>
        </w:rPr>
        <w:t>Про затвердження технічної документації із землеустрою щодо поділу земельної ділянки</w:t>
      </w:r>
    </w:p>
    <w:p w:rsidR="008417FE" w:rsidRPr="008417FE" w:rsidRDefault="008417FE" w:rsidP="008417FE">
      <w:pPr>
        <w:rPr>
          <w:lang w:val="uk-UA"/>
        </w:rPr>
      </w:pPr>
    </w:p>
    <w:bookmarkEnd w:id="0"/>
    <w:p w:rsidR="001D08E4" w:rsidRPr="008417FE" w:rsidRDefault="001D08E4" w:rsidP="009858C4">
      <w:pPr>
        <w:ind w:firstLine="567"/>
        <w:jc w:val="both"/>
        <w:rPr>
          <w:lang w:val="uk-UA"/>
        </w:rPr>
      </w:pPr>
      <w:r w:rsidRPr="008417FE">
        <w:rPr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міська рада</w:t>
      </w:r>
    </w:p>
    <w:p w:rsidR="008417FE" w:rsidRPr="008417FE" w:rsidRDefault="008417FE" w:rsidP="008417FE">
      <w:pPr>
        <w:rPr>
          <w:lang w:val="uk-UA"/>
        </w:rPr>
      </w:pPr>
    </w:p>
    <w:p w:rsidR="001D08E4" w:rsidRPr="008417FE" w:rsidRDefault="001D08E4" w:rsidP="008417FE">
      <w:pPr>
        <w:rPr>
          <w:lang w:val="uk-UA"/>
        </w:rPr>
      </w:pPr>
      <w:r w:rsidRPr="008417FE">
        <w:rPr>
          <w:lang w:val="uk-UA"/>
        </w:rPr>
        <w:t>ВИРІШИЛА:</w:t>
      </w:r>
    </w:p>
    <w:p w:rsidR="001D08E4" w:rsidRPr="008417FE" w:rsidRDefault="001D08E4" w:rsidP="008417FE">
      <w:pPr>
        <w:rPr>
          <w:lang w:val="uk-UA"/>
        </w:rPr>
      </w:pPr>
    </w:p>
    <w:p w:rsidR="001D08E4" w:rsidRPr="008417FE" w:rsidRDefault="001D08E4" w:rsidP="00077830">
      <w:pPr>
        <w:ind w:firstLine="567"/>
        <w:jc w:val="both"/>
        <w:rPr>
          <w:lang w:val="uk-UA"/>
        </w:rPr>
      </w:pPr>
      <w:r w:rsidRPr="008417FE">
        <w:rPr>
          <w:lang w:val="uk-UA"/>
        </w:rPr>
        <w:t>1. Затвердити юридичній особі технічну документацію із землеустрою щодо поділу земельної ділянки згідно з додатком.</w:t>
      </w:r>
    </w:p>
    <w:p w:rsidR="001D08E4" w:rsidRPr="008417FE" w:rsidRDefault="001D08E4" w:rsidP="00077830">
      <w:pPr>
        <w:ind w:firstLine="567"/>
        <w:jc w:val="both"/>
        <w:rPr>
          <w:lang w:val="uk-UA"/>
        </w:rPr>
      </w:pPr>
      <w:r w:rsidRPr="008417FE">
        <w:rPr>
          <w:lang w:val="uk-UA"/>
        </w:rPr>
        <w:t xml:space="preserve">2. Відповідальність за виконання рішення покласти на заступника міського голови </w:t>
      </w:r>
      <w:proofErr w:type="spellStart"/>
      <w:r w:rsidR="008417FE" w:rsidRPr="008417FE">
        <w:rPr>
          <w:lang w:val="uk-UA"/>
        </w:rPr>
        <w:t>М.</w:t>
      </w:r>
      <w:r w:rsidRPr="008417FE">
        <w:rPr>
          <w:lang w:val="uk-UA"/>
        </w:rPr>
        <w:t>Ваврищука</w:t>
      </w:r>
      <w:proofErr w:type="spellEnd"/>
      <w:r w:rsidRPr="008417FE">
        <w:rPr>
          <w:lang w:val="uk-UA"/>
        </w:rPr>
        <w:t xml:space="preserve"> та </w:t>
      </w:r>
      <w:r w:rsidR="00BD748E" w:rsidRPr="008417FE">
        <w:rPr>
          <w:lang w:val="uk-UA"/>
        </w:rPr>
        <w:t>у</w:t>
      </w:r>
      <w:r w:rsidRPr="008417FE">
        <w:rPr>
          <w:lang w:val="uk-UA"/>
        </w:rPr>
        <w:t>правління земельних ресурсів.</w:t>
      </w:r>
    </w:p>
    <w:p w:rsidR="001D08E4" w:rsidRPr="008417FE" w:rsidRDefault="001D08E4" w:rsidP="00077830">
      <w:pPr>
        <w:ind w:firstLine="567"/>
        <w:jc w:val="both"/>
        <w:rPr>
          <w:lang w:val="uk-UA"/>
        </w:rPr>
      </w:pPr>
      <w:r w:rsidRPr="008417FE">
        <w:rPr>
          <w:lang w:val="uk-UA"/>
        </w:rPr>
        <w:t>3.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1D08E4" w:rsidRPr="008417FE" w:rsidRDefault="001D08E4" w:rsidP="008417FE">
      <w:pPr>
        <w:rPr>
          <w:lang w:val="uk-UA"/>
        </w:rPr>
      </w:pPr>
    </w:p>
    <w:p w:rsidR="001D08E4" w:rsidRPr="008417FE" w:rsidRDefault="001D08E4" w:rsidP="008417FE">
      <w:pPr>
        <w:rPr>
          <w:lang w:val="uk-UA"/>
        </w:rPr>
      </w:pPr>
    </w:p>
    <w:p w:rsidR="001D08E4" w:rsidRPr="008417FE" w:rsidRDefault="001D08E4" w:rsidP="008417FE">
      <w:pPr>
        <w:rPr>
          <w:lang w:val="uk-UA"/>
        </w:rPr>
      </w:pPr>
    </w:p>
    <w:p w:rsidR="001D08E4" w:rsidRPr="008417FE" w:rsidRDefault="001D08E4" w:rsidP="008417FE">
      <w:pPr>
        <w:rPr>
          <w:lang w:val="uk-UA"/>
        </w:rPr>
      </w:pPr>
      <w:r w:rsidRPr="008417FE">
        <w:rPr>
          <w:lang w:val="uk-UA"/>
        </w:rPr>
        <w:t>Міський голова</w:t>
      </w:r>
      <w:r w:rsidRPr="008417FE">
        <w:rPr>
          <w:lang w:val="uk-UA"/>
        </w:rPr>
        <w:tab/>
      </w:r>
      <w:r w:rsidRPr="008417FE">
        <w:rPr>
          <w:lang w:val="uk-UA"/>
        </w:rPr>
        <w:tab/>
      </w:r>
      <w:r w:rsidRPr="008417FE">
        <w:rPr>
          <w:lang w:val="uk-UA"/>
        </w:rPr>
        <w:tab/>
      </w:r>
      <w:r w:rsidRPr="008417FE">
        <w:rPr>
          <w:lang w:val="uk-UA"/>
        </w:rPr>
        <w:tab/>
      </w:r>
      <w:r w:rsidR="008417FE" w:rsidRPr="008417FE">
        <w:rPr>
          <w:lang w:val="uk-UA"/>
        </w:rPr>
        <w:tab/>
      </w:r>
      <w:r w:rsidR="008417FE" w:rsidRPr="008417FE">
        <w:rPr>
          <w:lang w:val="uk-UA"/>
        </w:rPr>
        <w:tab/>
      </w:r>
      <w:r w:rsidR="008417FE" w:rsidRPr="008417FE">
        <w:rPr>
          <w:lang w:val="uk-UA"/>
        </w:rPr>
        <w:tab/>
      </w:r>
      <w:r w:rsidRPr="008417FE">
        <w:rPr>
          <w:lang w:val="uk-UA"/>
        </w:rPr>
        <w:t>Олександр СИМЧИШИН</w:t>
      </w:r>
    </w:p>
    <w:p w:rsidR="001D08E4" w:rsidRPr="008417FE" w:rsidRDefault="001D08E4" w:rsidP="008417FE">
      <w:pPr>
        <w:rPr>
          <w:lang w:val="uk-UA"/>
        </w:rPr>
      </w:pPr>
    </w:p>
    <w:p w:rsidR="001D08E4" w:rsidRPr="008417FE" w:rsidRDefault="001D08E4" w:rsidP="008417FE">
      <w:pPr>
        <w:rPr>
          <w:lang w:val="uk-UA"/>
        </w:rPr>
      </w:pPr>
    </w:p>
    <w:p w:rsidR="001D08E4" w:rsidRPr="008417FE" w:rsidRDefault="001D08E4" w:rsidP="008417FE">
      <w:pPr>
        <w:rPr>
          <w:lang w:val="uk-UA"/>
        </w:rPr>
      </w:pPr>
    </w:p>
    <w:p w:rsidR="001D08E4" w:rsidRPr="008417FE" w:rsidRDefault="001D08E4" w:rsidP="008417FE">
      <w:pPr>
        <w:rPr>
          <w:lang w:val="uk-UA"/>
        </w:rPr>
        <w:sectPr w:rsidR="001D08E4" w:rsidRPr="008417FE" w:rsidSect="001D08E4">
          <w:pgSz w:w="11906" w:h="16838"/>
          <w:pgMar w:top="567" w:right="737" w:bottom="567" w:left="1531" w:header="720" w:footer="720" w:gutter="0"/>
          <w:cols w:space="720"/>
          <w:docGrid w:linePitch="600" w:charSpace="32768"/>
        </w:sectPr>
      </w:pPr>
    </w:p>
    <w:p w:rsidR="001D08E4" w:rsidRPr="008417FE" w:rsidRDefault="00145F2F" w:rsidP="008417FE">
      <w:pPr>
        <w:jc w:val="right"/>
        <w:rPr>
          <w:i/>
          <w:lang w:val="uk-UA"/>
        </w:rPr>
      </w:pPr>
      <w:r w:rsidRPr="008417FE">
        <w:rPr>
          <w:i/>
          <w:lang w:val="uk-UA"/>
        </w:rPr>
        <w:lastRenderedPageBreak/>
        <w:t>Додаток</w:t>
      </w:r>
    </w:p>
    <w:p w:rsidR="001D08E4" w:rsidRPr="008417FE" w:rsidRDefault="001D08E4" w:rsidP="008417FE">
      <w:pPr>
        <w:jc w:val="right"/>
        <w:rPr>
          <w:i/>
          <w:lang w:val="uk-UA"/>
        </w:rPr>
      </w:pPr>
      <w:r w:rsidRPr="008417FE">
        <w:rPr>
          <w:i/>
          <w:lang w:val="uk-UA"/>
        </w:rPr>
        <w:t>до рішення сесії міської ради</w:t>
      </w:r>
    </w:p>
    <w:p w:rsidR="001D08E4" w:rsidRPr="008417FE" w:rsidRDefault="001D08E4" w:rsidP="008417FE">
      <w:pPr>
        <w:jc w:val="right"/>
        <w:rPr>
          <w:i/>
          <w:lang w:val="uk-UA"/>
        </w:rPr>
      </w:pPr>
      <w:r w:rsidRPr="008417FE">
        <w:rPr>
          <w:i/>
          <w:lang w:val="uk-UA"/>
        </w:rPr>
        <w:t xml:space="preserve">від </w:t>
      </w:r>
      <w:r w:rsidR="008417FE">
        <w:rPr>
          <w:i/>
          <w:lang w:val="uk-UA"/>
        </w:rPr>
        <w:t>25.09.</w:t>
      </w:r>
      <w:r w:rsidRPr="008417FE">
        <w:rPr>
          <w:i/>
          <w:lang w:val="uk-UA"/>
        </w:rPr>
        <w:t>20</w:t>
      </w:r>
      <w:r w:rsidR="008417FE">
        <w:rPr>
          <w:i/>
          <w:lang w:val="uk-UA"/>
        </w:rPr>
        <w:t>25</w:t>
      </w:r>
      <w:r w:rsidRPr="008417FE">
        <w:rPr>
          <w:i/>
          <w:lang w:val="uk-UA"/>
        </w:rPr>
        <w:t xml:space="preserve"> р. №</w:t>
      </w:r>
      <w:r w:rsidR="008417FE">
        <w:rPr>
          <w:i/>
          <w:lang w:val="uk-UA"/>
        </w:rPr>
        <w:t>44</w:t>
      </w:r>
    </w:p>
    <w:p w:rsidR="001D08E4" w:rsidRPr="008417FE" w:rsidRDefault="001D08E4" w:rsidP="00753F8B">
      <w:pPr>
        <w:jc w:val="center"/>
        <w:rPr>
          <w:lang w:val="uk-UA"/>
        </w:rPr>
      </w:pPr>
      <w:r w:rsidRPr="008417FE">
        <w:rPr>
          <w:lang w:val="uk-UA"/>
        </w:rPr>
        <w:t>СПИСОК</w:t>
      </w:r>
    </w:p>
    <w:p w:rsidR="008417FE" w:rsidRPr="008417FE" w:rsidRDefault="001D08E4" w:rsidP="00753F8B">
      <w:pPr>
        <w:jc w:val="center"/>
        <w:rPr>
          <w:lang w:val="uk-UA"/>
        </w:rPr>
      </w:pPr>
      <w:r w:rsidRPr="008417FE">
        <w:rPr>
          <w:lang w:val="uk-UA"/>
        </w:rPr>
        <w:t>юридичних осіб, яким затверджується технічна документація із землеустрою щодо поділу земельних ділянок</w:t>
      </w:r>
    </w:p>
    <w:p w:rsidR="001D08E4" w:rsidRPr="008417FE" w:rsidRDefault="001D08E4" w:rsidP="008417FE">
      <w:pPr>
        <w:rPr>
          <w:lang w:val="uk-UA"/>
        </w:rPr>
      </w:pPr>
    </w:p>
    <w:tbl>
      <w:tblPr>
        <w:tblW w:w="157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1"/>
        <w:gridCol w:w="1864"/>
        <w:gridCol w:w="2697"/>
        <w:gridCol w:w="1414"/>
        <w:gridCol w:w="2835"/>
        <w:gridCol w:w="1944"/>
        <w:gridCol w:w="2168"/>
        <w:gridCol w:w="2264"/>
      </w:tblGrid>
      <w:tr w:rsidR="001D08E4" w:rsidRPr="008417FE" w:rsidTr="001F3CB1">
        <w:trPr>
          <w:trHeight w:val="1028"/>
          <w:tblHeader/>
          <w:jc w:val="center"/>
        </w:trPr>
        <w:tc>
          <w:tcPr>
            <w:tcW w:w="541" w:type="dxa"/>
            <w:shd w:val="clear" w:color="auto" w:fill="auto"/>
          </w:tcPr>
          <w:p w:rsidR="001D08E4" w:rsidRPr="008417FE" w:rsidRDefault="001D08E4" w:rsidP="001F3CB1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№</w:t>
            </w:r>
          </w:p>
          <w:p w:rsidR="001D08E4" w:rsidRPr="008417FE" w:rsidRDefault="001D08E4" w:rsidP="001F3CB1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п/п</w:t>
            </w:r>
          </w:p>
        </w:tc>
        <w:tc>
          <w:tcPr>
            <w:tcW w:w="1864" w:type="dxa"/>
            <w:shd w:val="clear" w:color="auto" w:fill="auto"/>
          </w:tcPr>
          <w:p w:rsidR="001D08E4" w:rsidRPr="008417FE" w:rsidRDefault="001D08E4" w:rsidP="001F3CB1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Назва юридичних осіб</w:t>
            </w:r>
          </w:p>
        </w:tc>
        <w:tc>
          <w:tcPr>
            <w:tcW w:w="2697" w:type="dxa"/>
            <w:shd w:val="clear" w:color="auto" w:fill="auto"/>
          </w:tcPr>
          <w:p w:rsidR="001D08E4" w:rsidRPr="008417FE" w:rsidRDefault="001D08E4" w:rsidP="001F3CB1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Місце розташування та кадастровий номер земельної ділянки до поділу</w:t>
            </w:r>
          </w:p>
        </w:tc>
        <w:tc>
          <w:tcPr>
            <w:tcW w:w="1414" w:type="dxa"/>
            <w:shd w:val="clear" w:color="auto" w:fill="auto"/>
          </w:tcPr>
          <w:p w:rsidR="001D08E4" w:rsidRPr="008417FE" w:rsidRDefault="001D08E4" w:rsidP="001F3CB1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Площа земельної ділянки до поділу, м</w:t>
            </w:r>
            <w:r w:rsidRPr="00753F8B">
              <w:rPr>
                <w:vertAlign w:val="superscript"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D08E4" w:rsidRPr="008417FE" w:rsidRDefault="001D08E4" w:rsidP="001F3CB1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Місце розташування та кадастровий номер земельних ділянок після поділу</w:t>
            </w:r>
          </w:p>
        </w:tc>
        <w:tc>
          <w:tcPr>
            <w:tcW w:w="1944" w:type="dxa"/>
            <w:shd w:val="clear" w:color="auto" w:fill="auto"/>
          </w:tcPr>
          <w:p w:rsidR="001D08E4" w:rsidRPr="008417FE" w:rsidRDefault="001D08E4" w:rsidP="001F3CB1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Площа земельної ділянки після поділу, м</w:t>
            </w:r>
            <w:r w:rsidRPr="00753F8B">
              <w:rPr>
                <w:vertAlign w:val="superscript"/>
                <w:lang w:val="uk-UA"/>
              </w:rPr>
              <w:t>2</w:t>
            </w:r>
          </w:p>
        </w:tc>
        <w:tc>
          <w:tcPr>
            <w:tcW w:w="2168" w:type="dxa"/>
          </w:tcPr>
          <w:p w:rsidR="001D08E4" w:rsidRPr="008417FE" w:rsidRDefault="001D08E4" w:rsidP="001F3CB1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2264" w:type="dxa"/>
            <w:shd w:val="clear" w:color="auto" w:fill="auto"/>
          </w:tcPr>
          <w:p w:rsidR="001D08E4" w:rsidRPr="008417FE" w:rsidRDefault="001D08E4" w:rsidP="001F3CB1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Підстава та категорія земель</w:t>
            </w:r>
          </w:p>
        </w:tc>
      </w:tr>
      <w:tr w:rsidR="001C76D4" w:rsidRPr="008417FE" w:rsidTr="001F3CB1">
        <w:trPr>
          <w:trHeight w:val="562"/>
          <w:jc w:val="center"/>
        </w:trPr>
        <w:tc>
          <w:tcPr>
            <w:tcW w:w="541" w:type="dxa"/>
            <w:vMerge w:val="restart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1.</w:t>
            </w:r>
          </w:p>
        </w:tc>
        <w:tc>
          <w:tcPr>
            <w:tcW w:w="1864" w:type="dxa"/>
            <w:vMerge w:val="restart"/>
            <w:shd w:val="clear" w:color="auto" w:fill="auto"/>
          </w:tcPr>
          <w:p w:rsidR="001C76D4" w:rsidRPr="008417FE" w:rsidRDefault="001C76D4" w:rsidP="00753F8B">
            <w:pPr>
              <w:jc w:val="both"/>
              <w:rPr>
                <w:lang w:val="uk-UA"/>
              </w:rPr>
            </w:pPr>
            <w:r w:rsidRPr="008417FE">
              <w:rPr>
                <w:lang w:val="uk-UA"/>
              </w:rPr>
              <w:t>Обслуговуючий кооператив «Ранкове +»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м. Хмельницький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6810100000:18:003:0056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30109</w:t>
            </w: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6810100000:18:003:0131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171</w:t>
            </w:r>
          </w:p>
        </w:tc>
        <w:tc>
          <w:tcPr>
            <w:tcW w:w="2168" w:type="dxa"/>
            <w:vMerge w:val="restart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02.01 –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Рішення сорок сьомої сесії міської ради від 11.12.2024 № 73.</w:t>
            </w:r>
          </w:p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Категорія земель – землі житлової та громадської забудови</w:t>
            </w: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6810100000:18:003:0132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127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6810100000:18:003:0133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127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6810100000:18:003:0134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127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6810100000:18:003:0135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130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6810100000:18:003:0136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127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6810100000:18:003:0137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127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6810100000:18:003:0138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127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6810100000:18:003:0139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248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6810100000:18:003:0140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163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6810100000:18:003:0141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109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6810100000:18:003:0142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109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6810100000:18:003:0143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109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C259AF">
        <w:trPr>
          <w:trHeight w:val="110"/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6810100000:18:003:0144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112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6810100000:18:003:0145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109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6810100000:18:003:0146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109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6810100000:18:003:0147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109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6810100000:18:003:0148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209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6810100000:18:003:0149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123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6810100000:18:003:0150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86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6810100000:18:003:0151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86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6810100000:18:003:0152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86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6810100000:18:003:0153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87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6810100000:18:003:0154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87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6810100000:18:003:0155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86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6810100000:18:003:0156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86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6810100000:18:003:0157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162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6810100000:18:003:0199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121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6810100000:18:003:0200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86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6810100000:18:003:0201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86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226C5A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6810100000:18:003:0202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86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1C76D4" w:rsidRDefault="001C76D4" w:rsidP="008417FE">
            <w:pPr>
              <w:jc w:val="center"/>
              <w:rPr>
                <w:lang w:val="en-US"/>
              </w:rPr>
            </w:pPr>
          </w:p>
        </w:tc>
      </w:tr>
      <w:tr w:rsidR="001C76D4" w:rsidRPr="008417FE" w:rsidTr="00226C5A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6810100000:18:003:0203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87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226C5A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6810100000:18:003:0204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87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226C5A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6810100000:18:003:0205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86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226C5A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6810100000:18:003:0206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86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226C5A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6810100000:18:003:0207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165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226C5A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6810100000:18:003:0227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102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226C5A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6810100000:18:003:0228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71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226C5A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6810100000:18:003:0229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71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226C5A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6810100000:18:003:0230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71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226C5A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6810100000:18:003:0231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71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226C5A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6810100000:18:003:0232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71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226C5A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6810100000:18:003:0233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71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226C5A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6810100000:18:003:0234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71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226C5A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6810100000:18:003:0235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71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226C5A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6810100000:18:003:0236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121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226C5A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6810100000:18:003:0237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102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92219C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6810100000:18:003:0238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71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91F4F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6810100000:18:003:0239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71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91F4F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6810100000:18:003:0240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71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91F4F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6810100000:18:003:0241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71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91F4F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6810100000:18:003:0242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71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91F4F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6810100000:18:003:0243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71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91F4F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6810100000:18:003:0244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71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91F4F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6810100000:18:003:0245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71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91F4F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6810100000:18:003:0246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125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91F4F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6810100000:18:003:0247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240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91F4F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6810100000:18:003:0248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175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91F4F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6810100000:18:003:0249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175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91F4F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6810100000:18:003:0250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175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91F4F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6810100000:18:003:0251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175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91F4F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6810100000:18:003:0252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175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91F4F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6810100000:18:003:0253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175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91F4F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6810100000:18:003:0254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175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6810100000:18:003:0255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175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6810100000:18:003:0256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314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6810100000:18:003:0257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240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6810100000:18:003:0258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176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6810100000:18:003:0259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176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6810100000:18:003:0260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175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6810100000:18:003:0261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175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6810100000:18:003:0262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175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6810100000:18:003:0263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175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6810100000:18:003:0264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174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6810100000:18:003:0265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174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6810100000:18:003:0266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320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6810100000:18:003:0267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234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6810100000:18:003:0268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149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6810100000:18:003:0269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152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6810100000:18:003:0270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152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6810100000:18:003:0271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153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6810100000:18:003:0272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152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6810100000:18:003:0273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153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6810100000:18:003:0274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152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6810100000:18:003:0275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148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6810100000:18:003:0276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279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6810100000:18:003:0277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247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6810100000:18:003:0278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158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6810100000:18:003:0279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156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6810100000:18:003:0280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156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6810100000:18:003:0281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154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6810100000:18:003:0282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154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6810100000:18:003:0283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156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6810100000:18:003:0284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155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6810100000:18:003:0285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155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6810100000:18:003:0286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282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6810100000:18:003:0198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274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6810100000:18:003:0189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153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6810100000:18:003:0190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153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6810100000:18:003:0191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153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6810100000:18:003:0192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153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6810100000:18:003:0193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153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6810100000:18:003:0194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153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6810100000:18:003:0195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155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6810100000:18:003:0196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153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6810100000:18:003:0197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200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6810100000:18:003:0188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271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6810100000:18:003:0179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150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6810100000:18:003:0180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150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6810100000:18:003:0181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150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6810100000:18:003:0182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150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6810100000:18:003:0183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150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6810100000:18:003:0184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150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6810100000:18:003:0185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150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6810100000:18:003:0186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150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6810100000:18:003:0187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201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6810100000:18:003:0178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303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6810100000:18:003:0169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167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6810100000:18:003:0170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167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6810100000:18:003:0171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167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6810100000:18:003:0172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167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6810100000:18:003:0173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167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6810100000:18:003:0174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167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6810100000:18:003:0175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167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6810100000:18:003:0176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167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6810100000:18:003:0177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222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6810100000:18:003:0168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301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6810100000:18:003:0159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165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6810100000:18:003:0160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165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6810100000:18:003:0161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165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6810100000:18:003:0162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166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6810100000:18:003:0163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166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6810100000:18:003:0164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166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6810100000:18:003:0165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166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6810100000:18:003:0166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167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6810100000:18:003:0167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224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6810100000:18:003:0208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125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6810100000:18:003:0209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72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6810100000:18:003:0210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72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6810100000:18:003:0211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72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6810100000:18:003:0212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72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6810100000:18:003:0213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72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6810100000:18:003:0158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72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6810100000:18:003:0214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72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6810100000:18:003:0215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72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6810100000:18:003:0216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99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6810100000:18:003:0217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121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6810100000:18:003:0218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72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6810100000:18:003:0219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72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6810100000:18:003:0220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72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6810100000:18:003:0221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72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6810100000:18:003:0222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72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6810100000:18:003:0223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72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6810100000:18:003:0224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72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6810100000:18:003:0225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72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6810100000:18:003:0226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98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6810100000:18:003:0287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30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6810100000:18:003:0288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28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6810100000:18:003:0289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28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6810100000:18:003:0290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28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6810100000:18:003:0291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28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6810100000:18:003:0292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28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6810100000:18:003:0293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30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6810100000:18:003:0294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26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6810100000:18:003:0295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24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6810100000:18:003:0296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24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6810100000:18:003:0297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24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6810100000:18:003:0298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26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6810100000:18:003:0299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25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6810100000:18:003:0300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23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6810100000:18:003:0301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23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6810100000:18:003:0302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23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6810100000:18:003:0303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23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6810100000:18:003:0304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23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6810100000:18:003:0305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25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6810100000:18:003:0306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30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6810100000:18:003:0307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28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6810100000:18:003:0308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28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6810100000:18:003:0309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28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6810100000:18:003:0310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28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6810100000:18:003:0311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28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6810100000:18:003:0312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30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6810100000:18:003:0313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30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6810100000:18:003:0314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28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6810100000:18:003:0118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28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6810100000:18:003:0119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28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6810100000:18:003:0120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28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6810100000:18:003:0121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28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6810100000:18:003:0122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30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6810100000:18:003:0123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25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6810100000:18:003:0124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23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6810100000:18:003:0125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23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6810100000:18:003:0126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23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6810100000:18:003:0127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23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6810100000:18:003:0128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23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6810100000:18:003:0129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25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  <w:tr w:rsidR="001C76D4" w:rsidRPr="008417FE" w:rsidTr="001F3CB1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вул. Трудова, 5/1-Д</w:t>
            </w:r>
          </w:p>
          <w:p w:rsidR="001C76D4" w:rsidRPr="008417FE" w:rsidRDefault="001C76D4" w:rsidP="008417FE">
            <w:pPr>
              <w:rPr>
                <w:lang w:val="uk-UA"/>
              </w:rPr>
            </w:pPr>
            <w:r w:rsidRPr="008417FE">
              <w:rPr>
                <w:lang w:val="uk-UA"/>
              </w:rPr>
              <w:t>6810100000:18:003:0130</w:t>
            </w:r>
          </w:p>
        </w:tc>
        <w:tc>
          <w:tcPr>
            <w:tcW w:w="1944" w:type="dxa"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  <w:r w:rsidRPr="008417FE">
              <w:rPr>
                <w:lang w:val="uk-UA"/>
              </w:rPr>
              <w:t>7151</w:t>
            </w:r>
          </w:p>
        </w:tc>
        <w:tc>
          <w:tcPr>
            <w:tcW w:w="2168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1C76D4" w:rsidRPr="008417FE" w:rsidRDefault="001C76D4" w:rsidP="008417FE">
            <w:pPr>
              <w:jc w:val="center"/>
              <w:rPr>
                <w:lang w:val="uk-UA"/>
              </w:rPr>
            </w:pPr>
          </w:p>
        </w:tc>
      </w:tr>
    </w:tbl>
    <w:p w:rsidR="001D08E4" w:rsidRPr="008417FE" w:rsidRDefault="001D08E4" w:rsidP="008417FE">
      <w:pPr>
        <w:rPr>
          <w:lang w:val="uk-UA"/>
        </w:rPr>
      </w:pPr>
    </w:p>
    <w:p w:rsidR="001D08E4" w:rsidRPr="008417FE" w:rsidRDefault="001D08E4" w:rsidP="008417FE">
      <w:pPr>
        <w:rPr>
          <w:lang w:val="uk-UA"/>
        </w:rPr>
      </w:pPr>
    </w:p>
    <w:p w:rsidR="001D08E4" w:rsidRPr="008417FE" w:rsidRDefault="001D08E4" w:rsidP="008417FE">
      <w:pPr>
        <w:rPr>
          <w:lang w:val="uk-UA"/>
        </w:rPr>
      </w:pPr>
      <w:r w:rsidRPr="008417FE">
        <w:rPr>
          <w:lang w:val="uk-UA"/>
        </w:rPr>
        <w:t>Секретар міської ради</w:t>
      </w:r>
      <w:r w:rsidRPr="008417FE">
        <w:rPr>
          <w:lang w:val="uk-UA"/>
        </w:rPr>
        <w:tab/>
      </w:r>
      <w:r w:rsidRPr="008417FE">
        <w:rPr>
          <w:lang w:val="uk-UA"/>
        </w:rPr>
        <w:tab/>
      </w:r>
      <w:r w:rsidRPr="008417FE">
        <w:rPr>
          <w:lang w:val="uk-UA"/>
        </w:rPr>
        <w:tab/>
      </w:r>
      <w:r w:rsidRPr="008417FE">
        <w:rPr>
          <w:lang w:val="uk-UA"/>
        </w:rPr>
        <w:tab/>
      </w:r>
      <w:r w:rsidRPr="008417FE">
        <w:rPr>
          <w:lang w:val="uk-UA"/>
        </w:rPr>
        <w:tab/>
      </w:r>
      <w:r w:rsidRPr="008417FE">
        <w:rPr>
          <w:lang w:val="uk-UA"/>
        </w:rPr>
        <w:tab/>
      </w:r>
      <w:r w:rsidRPr="008417FE">
        <w:rPr>
          <w:lang w:val="uk-UA"/>
        </w:rPr>
        <w:tab/>
      </w:r>
      <w:r w:rsidR="008417FE" w:rsidRPr="008417FE">
        <w:rPr>
          <w:lang w:val="uk-UA"/>
        </w:rPr>
        <w:tab/>
      </w:r>
      <w:r w:rsidR="008417FE" w:rsidRPr="008417FE">
        <w:rPr>
          <w:lang w:val="uk-UA"/>
        </w:rPr>
        <w:tab/>
      </w:r>
      <w:r w:rsidR="008417FE" w:rsidRPr="008417FE">
        <w:rPr>
          <w:lang w:val="uk-UA"/>
        </w:rPr>
        <w:tab/>
      </w:r>
      <w:r w:rsidR="008417FE" w:rsidRPr="008417FE">
        <w:rPr>
          <w:lang w:val="uk-UA"/>
        </w:rPr>
        <w:tab/>
      </w:r>
      <w:r w:rsidR="008417FE" w:rsidRPr="008417FE">
        <w:rPr>
          <w:lang w:val="uk-UA"/>
        </w:rPr>
        <w:tab/>
      </w:r>
      <w:r w:rsidR="008417FE" w:rsidRPr="008417FE">
        <w:rPr>
          <w:lang w:val="uk-UA"/>
        </w:rPr>
        <w:tab/>
      </w:r>
      <w:r w:rsidRPr="008417FE">
        <w:rPr>
          <w:lang w:val="uk-UA"/>
        </w:rPr>
        <w:tab/>
        <w:t>Віталій ДІДЕНКО</w:t>
      </w:r>
    </w:p>
    <w:p w:rsidR="001D08E4" w:rsidRPr="008417FE" w:rsidRDefault="001D08E4" w:rsidP="008417FE">
      <w:pPr>
        <w:rPr>
          <w:lang w:val="uk-UA"/>
        </w:rPr>
      </w:pPr>
    </w:p>
    <w:p w:rsidR="001D08E4" w:rsidRPr="008417FE" w:rsidRDefault="001D08E4" w:rsidP="008417FE">
      <w:pPr>
        <w:rPr>
          <w:lang w:val="uk-UA"/>
        </w:rPr>
      </w:pPr>
      <w:r w:rsidRPr="008417FE">
        <w:rPr>
          <w:lang w:val="uk-UA"/>
        </w:rPr>
        <w:t>Начальник управління правового забезпечення</w:t>
      </w:r>
      <w:r w:rsidR="008417FE" w:rsidRPr="008417FE">
        <w:rPr>
          <w:lang w:val="uk-UA"/>
        </w:rPr>
        <w:t xml:space="preserve"> </w:t>
      </w:r>
      <w:r w:rsidRPr="008417FE">
        <w:rPr>
          <w:lang w:val="uk-UA"/>
        </w:rPr>
        <w:t>та представництва</w:t>
      </w:r>
      <w:r w:rsidRPr="008417FE">
        <w:rPr>
          <w:lang w:val="uk-UA"/>
        </w:rPr>
        <w:tab/>
      </w:r>
      <w:r w:rsidRPr="008417FE">
        <w:rPr>
          <w:lang w:val="uk-UA"/>
        </w:rPr>
        <w:tab/>
      </w:r>
      <w:r w:rsidRPr="008417FE">
        <w:rPr>
          <w:lang w:val="uk-UA"/>
        </w:rPr>
        <w:tab/>
      </w:r>
      <w:r w:rsidRPr="008417FE">
        <w:rPr>
          <w:lang w:val="uk-UA"/>
        </w:rPr>
        <w:tab/>
      </w:r>
      <w:r w:rsidRPr="008417FE">
        <w:rPr>
          <w:lang w:val="uk-UA"/>
        </w:rPr>
        <w:tab/>
      </w:r>
      <w:r w:rsidRPr="008417FE">
        <w:rPr>
          <w:lang w:val="uk-UA"/>
        </w:rPr>
        <w:tab/>
      </w:r>
      <w:r w:rsidRPr="008417FE">
        <w:rPr>
          <w:lang w:val="uk-UA"/>
        </w:rPr>
        <w:tab/>
      </w:r>
      <w:r w:rsidRPr="008417FE">
        <w:rPr>
          <w:lang w:val="uk-UA"/>
        </w:rPr>
        <w:tab/>
        <w:t>Лілія ДЕМЧУК</w:t>
      </w:r>
    </w:p>
    <w:p w:rsidR="001D08E4" w:rsidRPr="008417FE" w:rsidRDefault="001D08E4" w:rsidP="008417FE">
      <w:pPr>
        <w:rPr>
          <w:lang w:val="uk-UA"/>
        </w:rPr>
      </w:pPr>
    </w:p>
    <w:p w:rsidR="009A5D94" w:rsidRPr="008417FE" w:rsidRDefault="001D08E4" w:rsidP="008417FE">
      <w:pPr>
        <w:rPr>
          <w:lang w:val="uk-UA"/>
        </w:rPr>
      </w:pPr>
      <w:r w:rsidRPr="008417FE">
        <w:rPr>
          <w:lang w:val="uk-UA"/>
        </w:rPr>
        <w:t>Начальник управління земельних ресурсів</w:t>
      </w:r>
      <w:r w:rsidRPr="008417FE">
        <w:rPr>
          <w:lang w:val="uk-UA"/>
        </w:rPr>
        <w:tab/>
      </w:r>
      <w:r w:rsidRPr="008417FE">
        <w:rPr>
          <w:lang w:val="uk-UA"/>
        </w:rPr>
        <w:tab/>
      </w:r>
      <w:r w:rsidRPr="008417FE">
        <w:rPr>
          <w:lang w:val="uk-UA"/>
        </w:rPr>
        <w:tab/>
      </w:r>
      <w:r w:rsidRPr="008417FE">
        <w:rPr>
          <w:lang w:val="uk-UA"/>
        </w:rPr>
        <w:tab/>
      </w:r>
      <w:r w:rsidRPr="008417FE">
        <w:rPr>
          <w:lang w:val="uk-UA"/>
        </w:rPr>
        <w:tab/>
      </w:r>
      <w:r w:rsidRPr="008417FE">
        <w:rPr>
          <w:lang w:val="uk-UA"/>
        </w:rPr>
        <w:tab/>
      </w:r>
      <w:r w:rsidRPr="008417FE">
        <w:rPr>
          <w:lang w:val="uk-UA"/>
        </w:rPr>
        <w:tab/>
      </w:r>
      <w:r w:rsidR="008417FE" w:rsidRPr="008417FE">
        <w:rPr>
          <w:lang w:val="uk-UA"/>
        </w:rPr>
        <w:tab/>
      </w:r>
      <w:r w:rsidR="008417FE" w:rsidRPr="008417FE">
        <w:rPr>
          <w:lang w:val="uk-UA"/>
        </w:rPr>
        <w:tab/>
      </w:r>
      <w:r w:rsidR="008417FE" w:rsidRPr="008417FE">
        <w:rPr>
          <w:lang w:val="uk-UA"/>
        </w:rPr>
        <w:tab/>
      </w:r>
      <w:r w:rsidR="008417FE" w:rsidRPr="008417FE">
        <w:rPr>
          <w:lang w:val="uk-UA"/>
        </w:rPr>
        <w:tab/>
      </w:r>
      <w:r w:rsidRPr="008417FE">
        <w:rPr>
          <w:lang w:val="uk-UA"/>
        </w:rPr>
        <w:t>Людмила МАТВЕЄВА</w:t>
      </w:r>
    </w:p>
    <w:sectPr w:rsidR="009A5D94" w:rsidRPr="008417FE" w:rsidSect="00C259AF">
      <w:pgSz w:w="16838" w:h="11906" w:orient="landscape" w:code="9"/>
      <w:pgMar w:top="709" w:right="567" w:bottom="454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E4"/>
    <w:rsid w:val="00055350"/>
    <w:rsid w:val="00067ADE"/>
    <w:rsid w:val="00077830"/>
    <w:rsid w:val="00145F2F"/>
    <w:rsid w:val="00196576"/>
    <w:rsid w:val="001C76D4"/>
    <w:rsid w:val="001D08E4"/>
    <w:rsid w:val="001D5AD5"/>
    <w:rsid w:val="001D7A0B"/>
    <w:rsid w:val="001F3CB1"/>
    <w:rsid w:val="00202440"/>
    <w:rsid w:val="002223A6"/>
    <w:rsid w:val="002B0687"/>
    <w:rsid w:val="003067E1"/>
    <w:rsid w:val="00322727"/>
    <w:rsid w:val="0039233E"/>
    <w:rsid w:val="00395802"/>
    <w:rsid w:val="003A3A4A"/>
    <w:rsid w:val="003E512A"/>
    <w:rsid w:val="00544B0E"/>
    <w:rsid w:val="00565E66"/>
    <w:rsid w:val="0059449D"/>
    <w:rsid w:val="005C118F"/>
    <w:rsid w:val="006645AF"/>
    <w:rsid w:val="00753F8B"/>
    <w:rsid w:val="00792D7C"/>
    <w:rsid w:val="007D0EED"/>
    <w:rsid w:val="007D21B3"/>
    <w:rsid w:val="00812B08"/>
    <w:rsid w:val="008417FE"/>
    <w:rsid w:val="00854298"/>
    <w:rsid w:val="00871E51"/>
    <w:rsid w:val="00874360"/>
    <w:rsid w:val="00874C25"/>
    <w:rsid w:val="00880403"/>
    <w:rsid w:val="008B3E2B"/>
    <w:rsid w:val="009858C4"/>
    <w:rsid w:val="009A5D94"/>
    <w:rsid w:val="00A0371B"/>
    <w:rsid w:val="00A07AD7"/>
    <w:rsid w:val="00A7556B"/>
    <w:rsid w:val="00A87CA9"/>
    <w:rsid w:val="00AE71DB"/>
    <w:rsid w:val="00B31148"/>
    <w:rsid w:val="00B97222"/>
    <w:rsid w:val="00BC110C"/>
    <w:rsid w:val="00BC57CD"/>
    <w:rsid w:val="00BD748E"/>
    <w:rsid w:val="00BE6B24"/>
    <w:rsid w:val="00BF006C"/>
    <w:rsid w:val="00C259AF"/>
    <w:rsid w:val="00C34849"/>
    <w:rsid w:val="00D146A7"/>
    <w:rsid w:val="00D87F93"/>
    <w:rsid w:val="00DD403D"/>
    <w:rsid w:val="00E04219"/>
    <w:rsid w:val="00E34F1D"/>
    <w:rsid w:val="00E435C9"/>
    <w:rsid w:val="00E72C6A"/>
    <w:rsid w:val="00E832AF"/>
    <w:rsid w:val="00EC5307"/>
    <w:rsid w:val="00F1668A"/>
    <w:rsid w:val="00F40491"/>
    <w:rsid w:val="00F632C4"/>
    <w:rsid w:val="00F645D7"/>
    <w:rsid w:val="00FD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44B20C6B-15DD-4C6B-A09D-6B52AF44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8E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1D08E4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1D08E4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1D08E4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1D08E4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1D08E4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unhideWhenUsed/>
    <w:rsid w:val="001D08E4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rsid w:val="001D08E4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59449D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59449D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E097A-F0D6-42D7-9EA4-FB95535A9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13</Pages>
  <Words>7994</Words>
  <Characters>4558</Characters>
  <Application>Microsoft Office Word</Application>
  <DocSecurity>0</DocSecurity>
  <Lines>37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Бульба Вікторія Миколаївна</cp:lastModifiedBy>
  <cp:revision>8</cp:revision>
  <cp:lastPrinted>2025-03-14T06:13:00Z</cp:lastPrinted>
  <dcterms:created xsi:type="dcterms:W3CDTF">2025-10-01T13:50:00Z</dcterms:created>
  <dcterms:modified xsi:type="dcterms:W3CDTF">2025-10-02T08:35:00Z</dcterms:modified>
</cp:coreProperties>
</file>