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EE5B" w14:textId="77777777" w:rsidR="000C36DC" w:rsidRPr="00791CE3" w:rsidRDefault="000C36DC" w:rsidP="000C36DC">
      <w:pPr>
        <w:jc w:val="center"/>
        <w:rPr>
          <w:rFonts w:hint="eastAsia"/>
          <w:color w:val="000000"/>
          <w:kern w:val="2"/>
          <w:lang w:val="uk-UA" w:eastAsia="ar-SA"/>
        </w:rPr>
      </w:pPr>
      <w:r w:rsidRPr="00791CE3">
        <w:rPr>
          <w:noProof/>
          <w:color w:val="000000"/>
          <w:lang w:val="uk-UA" w:eastAsia="ar-SA"/>
        </w:rPr>
        <w:drawing>
          <wp:inline distT="0" distB="0" distL="0" distR="0" wp14:anchorId="393B9D69" wp14:editId="3F128B0E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1059" w14:textId="77777777" w:rsidR="000C36DC" w:rsidRPr="00791CE3" w:rsidRDefault="000C36DC" w:rsidP="000C36DC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791CE3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74DE067" w14:textId="77777777" w:rsidR="000C36DC" w:rsidRPr="00791CE3" w:rsidRDefault="000C36DC" w:rsidP="000C36DC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5D9F" wp14:editId="0FAD65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3974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3289E" w14:textId="77777777" w:rsidR="000C36DC" w:rsidRPr="002E4473" w:rsidRDefault="000C36DC" w:rsidP="000C36D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5D9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4C3289E" w14:textId="77777777" w:rsidR="000C36DC" w:rsidRPr="002E4473" w:rsidRDefault="000C36DC" w:rsidP="000C36DC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1A6A07E" w14:textId="77777777" w:rsidR="000C36DC" w:rsidRPr="00791CE3" w:rsidRDefault="000C36DC" w:rsidP="000C36DC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791CE3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067C9C8" w14:textId="77777777" w:rsidR="000C36DC" w:rsidRPr="00791CE3" w:rsidRDefault="000C36DC" w:rsidP="000C36DC">
      <w:pPr>
        <w:rPr>
          <w:rFonts w:hint="eastAsia"/>
          <w:color w:val="000000"/>
          <w:lang w:val="uk-UA" w:eastAsia="ar-SA"/>
        </w:rPr>
      </w:pP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7E097" wp14:editId="36DFB6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168367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684E0" w14:textId="77777777" w:rsidR="000C36DC" w:rsidRPr="002E4473" w:rsidRDefault="000C36DC" w:rsidP="000C36DC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7E09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4684E0" w14:textId="77777777" w:rsidR="000C36DC" w:rsidRPr="002E4473" w:rsidRDefault="000C36DC" w:rsidP="000C36DC">
                      <w:pPr>
                        <w:rPr>
                          <w:rFonts w:hint="eastAsia"/>
                        </w:rPr>
                      </w:pPr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791CE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0AF30" wp14:editId="7B2DA5C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815187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D483D" w14:textId="458DB3A3" w:rsidR="000C36DC" w:rsidRPr="002E4473" w:rsidRDefault="000C36DC" w:rsidP="000C36DC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AF3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81D483D" w14:textId="458DB3A3" w:rsidR="000C36DC" w:rsidRPr="002E4473" w:rsidRDefault="000C36DC" w:rsidP="000C36DC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</w:p>
    <w:p w14:paraId="18B4C67D" w14:textId="77777777" w:rsidR="000C36DC" w:rsidRPr="00791CE3" w:rsidRDefault="000C36DC" w:rsidP="000C36DC">
      <w:pPr>
        <w:rPr>
          <w:rFonts w:hint="eastAsia"/>
          <w:color w:val="000000"/>
          <w:lang w:val="uk-UA" w:eastAsia="ar-SA"/>
        </w:rPr>
      </w:pPr>
      <w:r w:rsidRPr="00791CE3">
        <w:rPr>
          <w:color w:val="000000"/>
          <w:lang w:val="uk-UA" w:eastAsia="ar-SA"/>
        </w:rPr>
        <w:t>від __________________________ № __________</w:t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r w:rsidRPr="00791CE3">
        <w:rPr>
          <w:color w:val="000000"/>
          <w:lang w:val="uk-UA" w:eastAsia="ar-SA"/>
        </w:rPr>
        <w:tab/>
      </w:r>
      <w:proofErr w:type="spellStart"/>
      <w:r w:rsidRPr="00791CE3">
        <w:rPr>
          <w:color w:val="000000"/>
          <w:lang w:val="uk-UA" w:eastAsia="ar-SA"/>
        </w:rPr>
        <w:t>м.Хмельницький</w:t>
      </w:r>
      <w:proofErr w:type="spellEnd"/>
    </w:p>
    <w:p w14:paraId="1901657F" w14:textId="77777777" w:rsidR="000C36DC" w:rsidRDefault="000C36DC" w:rsidP="000C36DC">
      <w:pPr>
        <w:jc w:val="both"/>
        <w:rPr>
          <w:rFonts w:ascii="Times New Roman" w:hAnsi="Times New Roman" w:cs="Times New Roman"/>
          <w:lang w:val="uk-UA"/>
        </w:rPr>
      </w:pPr>
    </w:p>
    <w:p w14:paraId="1BB09755" w14:textId="2903FCAE" w:rsidR="000C36DC" w:rsidRDefault="000C36DC" w:rsidP="000C36DC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A8567D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>затвердження проектів землеустрою щодо відведення земельних ділянок та надання їх в постійне користування юридичній особі</w:t>
      </w:r>
    </w:p>
    <w:p w14:paraId="03444F44" w14:textId="77777777" w:rsidR="000C36DC" w:rsidRDefault="000C36DC" w:rsidP="000C36DC">
      <w:pPr>
        <w:jc w:val="both"/>
        <w:rPr>
          <w:rFonts w:ascii="Times New Roman" w:hAnsi="Times New Roman" w:cs="Times New Roman"/>
          <w:lang w:val="uk-UA"/>
        </w:rPr>
      </w:pPr>
    </w:p>
    <w:p w14:paraId="29A7E4DF" w14:textId="77777777" w:rsidR="000C36DC" w:rsidRDefault="000C36DC" w:rsidP="000C36DC">
      <w:pPr>
        <w:jc w:val="both"/>
        <w:rPr>
          <w:rFonts w:ascii="Times New Roman" w:hAnsi="Times New Roman" w:cs="Times New Roman"/>
          <w:lang w:val="uk-UA"/>
        </w:rPr>
      </w:pPr>
    </w:p>
    <w:p w14:paraId="0D33ECEF" w14:textId="60AA607C" w:rsidR="00D93FB2" w:rsidRPr="00A8567D" w:rsidRDefault="00D93FB2" w:rsidP="000C36D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8567D">
        <w:rPr>
          <w:rFonts w:ascii="Times New Roman" w:hAnsi="Times New Roman" w:cs="Times New Roman"/>
          <w:lang w:val="uk-UA"/>
        </w:rPr>
        <w:t>Розглянувши пропозиці</w:t>
      </w:r>
      <w:r>
        <w:rPr>
          <w:rFonts w:ascii="Times New Roman" w:hAnsi="Times New Roman" w:cs="Times New Roman"/>
          <w:lang w:val="uk-UA"/>
        </w:rPr>
        <w:t>ю</w:t>
      </w:r>
      <w:r w:rsidRPr="00A8567D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37F65D1B" w14:textId="77777777" w:rsidR="000C36DC" w:rsidRDefault="000C36DC" w:rsidP="00D93FB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34B0D6AE" w14:textId="53CB43D6" w:rsidR="00D93FB2" w:rsidRDefault="00D93FB2" w:rsidP="00D93FB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A8567D">
        <w:rPr>
          <w:rFonts w:ascii="Times New Roman" w:hAnsi="Times New Roman" w:cs="Times New Roman"/>
          <w:lang w:val="uk-UA"/>
        </w:rPr>
        <w:t>ВИРІШИЛА:</w:t>
      </w:r>
    </w:p>
    <w:p w14:paraId="24B47978" w14:textId="77777777" w:rsidR="000C36DC" w:rsidRDefault="000C36DC" w:rsidP="000C36DC">
      <w:pPr>
        <w:jc w:val="both"/>
        <w:rPr>
          <w:rFonts w:ascii="Times New Roman" w:hAnsi="Times New Roman" w:cs="Times New Roman"/>
          <w:lang w:val="uk-UA"/>
        </w:rPr>
      </w:pPr>
    </w:p>
    <w:p w14:paraId="73D3BDC7" w14:textId="3E56D84B" w:rsidR="00D93FB2" w:rsidRPr="00A8567D" w:rsidRDefault="00D93FB2" w:rsidP="000C36D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</w:t>
      </w:r>
      <w:r w:rsidRPr="003C1970">
        <w:rPr>
          <w:rFonts w:ascii="Times New Roman" w:hAnsi="Times New Roman" w:cs="Times New Roman"/>
          <w:lang w:val="uk-UA"/>
        </w:rPr>
        <w:t xml:space="preserve"> Затвердити проект</w:t>
      </w:r>
      <w:r>
        <w:rPr>
          <w:rFonts w:ascii="Times New Roman" w:hAnsi="Times New Roman" w:cs="Times New Roman"/>
          <w:lang w:val="uk-UA"/>
        </w:rPr>
        <w:t>и</w:t>
      </w:r>
      <w:r w:rsidRPr="003C1970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3C1970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3C1970">
        <w:rPr>
          <w:rFonts w:ascii="Times New Roman" w:hAnsi="Times New Roman" w:cs="Times New Roman"/>
          <w:lang w:val="uk-UA"/>
        </w:rPr>
        <w:t xml:space="preserve"> та надати ї</w:t>
      </w:r>
      <w:r>
        <w:rPr>
          <w:rFonts w:ascii="Times New Roman" w:hAnsi="Times New Roman" w:cs="Times New Roman"/>
          <w:lang w:val="uk-UA"/>
        </w:rPr>
        <w:t>х</w:t>
      </w:r>
      <w:r w:rsidRPr="003C1970">
        <w:rPr>
          <w:rFonts w:ascii="Times New Roman" w:hAnsi="Times New Roman" w:cs="Times New Roman"/>
          <w:lang w:val="uk-UA"/>
        </w:rPr>
        <w:t xml:space="preserve"> в </w:t>
      </w:r>
      <w:r w:rsidR="00407676">
        <w:rPr>
          <w:rFonts w:ascii="Times New Roman" w:hAnsi="Times New Roman" w:cs="Times New Roman"/>
          <w:lang w:val="uk-UA"/>
        </w:rPr>
        <w:t>постійне кори</w:t>
      </w:r>
      <w:r w:rsidR="00D70E88">
        <w:rPr>
          <w:rFonts w:ascii="Times New Roman" w:hAnsi="Times New Roman" w:cs="Times New Roman"/>
          <w:lang w:val="uk-UA"/>
        </w:rPr>
        <w:t>с</w:t>
      </w:r>
      <w:r w:rsidR="00407676">
        <w:rPr>
          <w:rFonts w:ascii="Times New Roman" w:hAnsi="Times New Roman" w:cs="Times New Roman"/>
          <w:lang w:val="uk-UA"/>
        </w:rPr>
        <w:t>тування</w:t>
      </w:r>
      <w:r w:rsidRPr="003C1970">
        <w:rPr>
          <w:rFonts w:ascii="Times New Roman" w:hAnsi="Times New Roman" w:cs="Times New Roman"/>
          <w:lang w:val="uk-UA"/>
        </w:rPr>
        <w:t xml:space="preserve"> юридичн</w:t>
      </w:r>
      <w:r>
        <w:rPr>
          <w:rFonts w:ascii="Times New Roman" w:hAnsi="Times New Roman" w:cs="Times New Roman"/>
          <w:lang w:val="uk-UA"/>
        </w:rPr>
        <w:t>ій</w:t>
      </w:r>
      <w:r w:rsidRPr="003C1970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 згідно з додатком</w:t>
      </w:r>
      <w:r w:rsidRPr="002A2D76">
        <w:rPr>
          <w:rFonts w:ascii="Times New Roman" w:hAnsi="Times New Roman" w:cs="Times New Roman"/>
          <w:lang w:val="uk-UA"/>
        </w:rPr>
        <w:t>.</w:t>
      </w:r>
    </w:p>
    <w:p w14:paraId="1D247A86" w14:textId="33B91233" w:rsidR="00D93FB2" w:rsidRPr="00A8567D" w:rsidRDefault="00D93FB2" w:rsidP="000C36DC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A8567D">
        <w:rPr>
          <w:rFonts w:ascii="Times New Roman" w:hAnsi="Times New Roman" w:cs="Times New Roman"/>
          <w:lang w:val="uk-UA"/>
        </w:rPr>
        <w:t xml:space="preserve">. </w:t>
      </w:r>
      <w:r w:rsidRPr="00A8567D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Pr="00A8567D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A8567D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B7D2AA4" w14:textId="77777777" w:rsidR="00D93FB2" w:rsidRPr="00A8567D" w:rsidRDefault="00D93FB2" w:rsidP="000C36DC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Pr="00A8567D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BD9A5C1" w14:textId="5E4D3DA0" w:rsidR="00D93FB2" w:rsidRPr="00A8567D" w:rsidRDefault="00D93FB2" w:rsidP="000C3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A8567D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57B89E3A" w14:textId="77777777" w:rsidR="00D93FB2" w:rsidRPr="00A8567D" w:rsidRDefault="00D93FB2" w:rsidP="000C36D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Pr="00A8567D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609AEAFD" w14:textId="5442097A" w:rsidR="00D93FB2" w:rsidRPr="00A8567D" w:rsidRDefault="00D93FB2" w:rsidP="000C3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A8567D">
        <w:rPr>
          <w:rFonts w:ascii="Times New Roman" w:hAnsi="Times New Roman" w:cs="Times New Roman"/>
          <w:lang w:val="uk-UA"/>
        </w:rPr>
        <w:t>. Землекористувач</w:t>
      </w:r>
      <w:r>
        <w:rPr>
          <w:rFonts w:ascii="Times New Roman" w:hAnsi="Times New Roman" w:cs="Times New Roman"/>
          <w:lang w:val="uk-UA"/>
        </w:rPr>
        <w:t>у</w:t>
      </w:r>
      <w:r w:rsidRPr="00A8567D">
        <w:rPr>
          <w:rFonts w:ascii="Times New Roman" w:hAnsi="Times New Roman" w:cs="Times New Roman"/>
          <w:lang w:val="uk-UA"/>
        </w:rPr>
        <w:t xml:space="preserve"> забезпечити вільний доступ до земельн</w:t>
      </w:r>
      <w:r>
        <w:rPr>
          <w:rFonts w:ascii="Times New Roman" w:hAnsi="Times New Roman" w:cs="Times New Roman"/>
          <w:lang w:val="uk-UA"/>
        </w:rPr>
        <w:t>их</w:t>
      </w:r>
      <w:r w:rsidRPr="00A8567D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A8567D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3235D689" w14:textId="5DFBFEB3" w:rsidR="00D93FB2" w:rsidRPr="00A8567D" w:rsidRDefault="00D93FB2" w:rsidP="000C3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Pr="00A8567D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56740B74" w14:textId="0C47B3FA" w:rsidR="00D93FB2" w:rsidRPr="00A8567D" w:rsidRDefault="00D93FB2" w:rsidP="000C36DC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A8567D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A8567D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A8567D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CE83822" w14:textId="77777777" w:rsidR="00D93FB2" w:rsidRPr="00A8567D" w:rsidRDefault="00D93FB2" w:rsidP="000C36DC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Pr="00A8567D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3BE45C5" w14:textId="77777777" w:rsidR="00D93FB2" w:rsidRPr="00A8567D" w:rsidRDefault="00D93FB2" w:rsidP="00D93FB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587731B" w14:textId="77777777" w:rsidR="00D93FB2" w:rsidRPr="00A8567D" w:rsidRDefault="00D93FB2" w:rsidP="00D93FB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85792CC" w14:textId="77777777" w:rsidR="00D93FB2" w:rsidRPr="00A8567D" w:rsidRDefault="00D93FB2" w:rsidP="00D93FB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2A77A98" w14:textId="58742C00" w:rsidR="00D93FB2" w:rsidRPr="00A8567D" w:rsidRDefault="00D93FB2" w:rsidP="00D93FB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A8567D">
        <w:rPr>
          <w:rFonts w:ascii="Times New Roman" w:hAnsi="Times New Roman" w:cs="Times New Roman"/>
          <w:lang w:val="uk-UA"/>
        </w:rPr>
        <w:t>Міський голова</w:t>
      </w:r>
      <w:r w:rsidRPr="00A8567D">
        <w:rPr>
          <w:rFonts w:ascii="Times New Roman" w:hAnsi="Times New Roman" w:cs="Times New Roman"/>
          <w:lang w:val="uk-UA"/>
        </w:rPr>
        <w:tab/>
      </w:r>
      <w:r w:rsidRPr="00A8567D">
        <w:rPr>
          <w:rFonts w:ascii="Times New Roman" w:hAnsi="Times New Roman" w:cs="Times New Roman"/>
          <w:lang w:val="uk-UA"/>
        </w:rPr>
        <w:tab/>
      </w:r>
      <w:r w:rsidRPr="00A8567D">
        <w:rPr>
          <w:rFonts w:ascii="Times New Roman" w:hAnsi="Times New Roman" w:cs="Times New Roman"/>
          <w:lang w:val="uk-UA"/>
        </w:rPr>
        <w:tab/>
      </w:r>
      <w:r w:rsidRPr="00A8567D">
        <w:rPr>
          <w:rFonts w:ascii="Times New Roman" w:hAnsi="Times New Roman" w:cs="Times New Roman"/>
          <w:lang w:val="uk-UA"/>
        </w:rPr>
        <w:tab/>
      </w:r>
      <w:r w:rsidR="000C36DC">
        <w:rPr>
          <w:rFonts w:ascii="Times New Roman" w:hAnsi="Times New Roman" w:cs="Times New Roman"/>
          <w:lang w:val="uk-UA"/>
        </w:rPr>
        <w:tab/>
      </w:r>
      <w:r w:rsidR="000C36DC">
        <w:rPr>
          <w:rFonts w:ascii="Times New Roman" w:hAnsi="Times New Roman" w:cs="Times New Roman"/>
          <w:lang w:val="uk-UA"/>
        </w:rPr>
        <w:tab/>
      </w:r>
      <w:r w:rsidR="000C36DC">
        <w:rPr>
          <w:rFonts w:ascii="Times New Roman" w:hAnsi="Times New Roman" w:cs="Times New Roman"/>
          <w:lang w:val="uk-UA"/>
        </w:rPr>
        <w:tab/>
      </w:r>
      <w:r w:rsidRPr="00A8567D">
        <w:rPr>
          <w:rFonts w:ascii="Times New Roman" w:hAnsi="Times New Roman" w:cs="Times New Roman"/>
          <w:lang w:val="uk-UA"/>
        </w:rPr>
        <w:t>Олександр СИМЧИШИН</w:t>
      </w:r>
    </w:p>
    <w:p w14:paraId="78C015B0" w14:textId="37FB3166" w:rsidR="00D93FB2" w:rsidRPr="00A8567D" w:rsidRDefault="00D93FB2" w:rsidP="00D93FB2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C0CECE8" w14:textId="77777777" w:rsidR="00D93FB2" w:rsidRPr="00A8567D" w:rsidRDefault="00D93FB2" w:rsidP="00D93FB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D93FB2" w:rsidRPr="00A8567D" w:rsidSect="00BD7A72">
          <w:pgSz w:w="11906" w:h="16838"/>
          <w:pgMar w:top="851" w:right="737" w:bottom="851" w:left="1531" w:header="720" w:footer="720" w:gutter="0"/>
          <w:cols w:space="720"/>
          <w:docGrid w:linePitch="600" w:charSpace="32768"/>
        </w:sectPr>
      </w:pPr>
    </w:p>
    <w:p w14:paraId="3F697193" w14:textId="77777777" w:rsidR="003A1484" w:rsidRPr="00232D80" w:rsidRDefault="003A1484" w:rsidP="003A148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4B36D956" w14:textId="77777777" w:rsidR="003A1484" w:rsidRPr="00232D80" w:rsidRDefault="003A1484" w:rsidP="003A148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>до рішення сесії міської ради</w:t>
      </w:r>
    </w:p>
    <w:p w14:paraId="123C9648" w14:textId="45B92A6C" w:rsidR="003A1484" w:rsidRPr="00232D80" w:rsidRDefault="003A1484" w:rsidP="003A1484">
      <w:pPr>
        <w:jc w:val="right"/>
        <w:rPr>
          <w:rFonts w:hint="eastAsia"/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79</w:t>
      </w:r>
    </w:p>
    <w:p w14:paraId="20E0B535" w14:textId="77777777" w:rsidR="00D93FB2" w:rsidRPr="004E6FBF" w:rsidRDefault="00D93FB2" w:rsidP="00D93FB2">
      <w:pPr>
        <w:jc w:val="center"/>
        <w:rPr>
          <w:rFonts w:ascii="Times New Roman" w:hAnsi="Times New Roman" w:cs="Times New Roman"/>
          <w:lang w:val="uk-UA"/>
        </w:rPr>
      </w:pPr>
      <w:r w:rsidRPr="004E6FBF">
        <w:rPr>
          <w:rFonts w:ascii="Times New Roman" w:hAnsi="Times New Roman" w:cs="Times New Roman"/>
          <w:lang w:val="uk-UA"/>
        </w:rPr>
        <w:t>СПИСОК</w:t>
      </w:r>
    </w:p>
    <w:p w14:paraId="7CED04FB" w14:textId="2C8279DA" w:rsidR="00D93FB2" w:rsidRPr="004E6FBF" w:rsidRDefault="00D93FB2" w:rsidP="00D93FB2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4E6FBF">
        <w:rPr>
          <w:rFonts w:ascii="Times New Roman" w:hAnsi="Times New Roman" w:cs="Times New Roman"/>
          <w:lang w:val="uk-UA"/>
        </w:rPr>
        <w:t xml:space="preserve">юридичних осіб, яким затверджуються проекти землеустрою щодо відведення земельних ділянок та надаються земельні ділянки в </w:t>
      </w:r>
      <w:r w:rsidR="00407676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835"/>
        <w:gridCol w:w="4820"/>
        <w:gridCol w:w="2552"/>
        <w:gridCol w:w="1842"/>
      </w:tblGrid>
      <w:tr w:rsidR="00407676" w:rsidRPr="004E6FBF" w14:paraId="1615B365" w14:textId="77777777" w:rsidTr="003A1484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50420" w14:textId="77777777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6FBF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BDC0BAE" w14:textId="77777777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6FBF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D3B4" w14:textId="77777777" w:rsidR="00407676" w:rsidRPr="004E6FBF" w:rsidRDefault="00407676" w:rsidP="003A148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6FBF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E6FBF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E4A6D" w14:textId="77777777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6FBF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A0D9E" w14:textId="77777777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92DF5" w14:textId="77777777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4D562" w14:textId="77777777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6FBF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0EB1872" w14:textId="77777777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E6FBF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E6FBF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407676" w:rsidRPr="000C36DC" w14:paraId="421A7A73" w14:textId="77777777" w:rsidTr="003A148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FE555" w14:textId="77777777" w:rsidR="00407676" w:rsidRPr="004E6FBF" w:rsidRDefault="00407676" w:rsidP="00D93FB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DDE33" w14:textId="77777777" w:rsidR="00407676" w:rsidRPr="004E6FBF" w:rsidRDefault="00407676" w:rsidP="00D93FB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208B8" w14:textId="77777777" w:rsidR="00407676" w:rsidRPr="004E6FBF" w:rsidRDefault="00407676" w:rsidP="003A1484">
            <w:pPr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30B54B8B" w14:textId="77777777" w:rsidR="00407676" w:rsidRDefault="00407676" w:rsidP="003A1484">
            <w:pPr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Старокостянтинівське шосе</w:t>
            </w:r>
          </w:p>
          <w:p w14:paraId="361FED69" w14:textId="77777777" w:rsidR="00407676" w:rsidRPr="004E6FBF" w:rsidRDefault="00407676" w:rsidP="003A1484">
            <w:pPr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>6810100000:1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4E6FBF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1:0143</w:t>
            </w:r>
          </w:p>
          <w:p w14:paraId="01E3ADCA" w14:textId="77777777" w:rsidR="00407676" w:rsidRDefault="00407676" w:rsidP="003A1484">
            <w:pPr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>6810100000:1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4E6FBF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1:0157</w:t>
            </w:r>
          </w:p>
          <w:p w14:paraId="15439A49" w14:textId="24897192" w:rsidR="00407676" w:rsidRPr="004E6FBF" w:rsidRDefault="00407676" w:rsidP="003A1484">
            <w:pPr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>6810100000:1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4E6FBF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1:0142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290E6" w14:textId="190A81D4" w:rsidR="00407676" w:rsidRPr="004E6FBF" w:rsidRDefault="00407676" w:rsidP="00D93FB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збереження та використання дендропарку «Поділля»</w:t>
            </w:r>
            <w:r w:rsidRPr="004E6FBF"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>
              <w:rPr>
                <w:rFonts w:ascii="Times New Roman" w:hAnsi="Times New Roman" w:cs="Times New Roman"/>
                <w:lang w:val="uk-UA"/>
              </w:rPr>
              <w:t>п’ятдесят другої</w:t>
            </w:r>
            <w:r w:rsidRPr="004E6FBF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26.08.2015 №38, другої сесії міської ради від 23.12.2020 №95)</w:t>
            </w:r>
          </w:p>
          <w:p w14:paraId="74FDB21A" w14:textId="43236A2C" w:rsidR="00407676" w:rsidRPr="004E6FBF" w:rsidRDefault="00407676" w:rsidP="00D93FB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6FBF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bookmarkStart w:id="0" w:name="_Hlk172983229"/>
            <w:r w:rsidRPr="004E6FBF">
              <w:rPr>
                <w:rFonts w:ascii="Times New Roman" w:hAnsi="Times New Roman" w:cs="Times New Roman"/>
                <w:lang w:val="uk-UA"/>
              </w:rPr>
              <w:t xml:space="preserve">землі </w:t>
            </w:r>
            <w:r>
              <w:rPr>
                <w:rFonts w:ascii="Times New Roman" w:hAnsi="Times New Roman" w:cs="Times New Roman"/>
                <w:lang w:val="uk-UA"/>
              </w:rPr>
              <w:t>природно-заповідного та іншого природоохоронного призначення</w:t>
            </w:r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67486" w14:textId="6C3B02E8" w:rsidR="00407676" w:rsidRPr="004E6FBF" w:rsidRDefault="00407676" w:rsidP="00D93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" w:name="_Hlk172983247"/>
            <w:r>
              <w:rPr>
                <w:rFonts w:ascii="Times New Roman" w:hAnsi="Times New Roman" w:cs="Times New Roman"/>
                <w:lang w:val="uk-UA"/>
              </w:rPr>
              <w:t>04.06</w:t>
            </w:r>
            <w:bookmarkEnd w:id="1"/>
            <w:r w:rsidR="003A148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для збереження та використання дендрологічних парків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13DE" w14:textId="77777777" w:rsidR="00407676" w:rsidRDefault="00407676" w:rsidP="00D93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363295,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6F407A9" w14:textId="054CFAAC" w:rsidR="00407676" w:rsidRDefault="00407676" w:rsidP="00D93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діл.№1-163266</w:t>
            </w:r>
          </w:p>
          <w:p w14:paraId="3AD6BA55" w14:textId="7539504E" w:rsidR="00407676" w:rsidRDefault="00407676" w:rsidP="00D93FB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діл.№2-80885</w:t>
            </w:r>
          </w:p>
          <w:p w14:paraId="3EE714EC" w14:textId="4855A793" w:rsidR="00407676" w:rsidRPr="004E6FBF" w:rsidRDefault="00407676" w:rsidP="003A14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діл.№3-119144</w:t>
            </w:r>
          </w:p>
        </w:tc>
      </w:tr>
    </w:tbl>
    <w:p w14:paraId="2D3C6F4C" w14:textId="77777777" w:rsidR="003A1484" w:rsidRPr="0067096E" w:rsidRDefault="003A1484" w:rsidP="003A1484">
      <w:pPr>
        <w:ind w:left="2977"/>
        <w:jc w:val="both"/>
        <w:rPr>
          <w:rFonts w:hint="eastAsia"/>
          <w:lang w:val="uk-UA" w:eastAsia="zh-CN"/>
        </w:rPr>
      </w:pPr>
    </w:p>
    <w:p w14:paraId="028673AE" w14:textId="77777777" w:rsidR="003A1484" w:rsidRPr="0067096E" w:rsidRDefault="003A1484" w:rsidP="003A1484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B109D7E" w14:textId="77777777" w:rsidR="003A1484" w:rsidRPr="0067096E" w:rsidRDefault="003A1484" w:rsidP="003A1484">
      <w:pPr>
        <w:ind w:left="2977"/>
        <w:rPr>
          <w:rFonts w:hint="eastAsia"/>
          <w:lang w:val="uk-UA" w:eastAsia="zh-CN"/>
        </w:rPr>
      </w:pPr>
    </w:p>
    <w:p w14:paraId="4776EF53" w14:textId="77777777" w:rsidR="003A1484" w:rsidRPr="0067096E" w:rsidRDefault="003A1484" w:rsidP="003A148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38C819FF" w14:textId="77777777" w:rsidR="003A1484" w:rsidRPr="0067096E" w:rsidRDefault="003A1484" w:rsidP="003A148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F9A131E" w14:textId="77777777" w:rsidR="003A1484" w:rsidRPr="0067096E" w:rsidRDefault="003A1484" w:rsidP="003A1484">
      <w:pPr>
        <w:ind w:left="2977"/>
        <w:rPr>
          <w:rFonts w:hint="eastAsia"/>
          <w:lang w:val="uk-UA" w:eastAsia="zh-CN"/>
        </w:rPr>
      </w:pPr>
    </w:p>
    <w:p w14:paraId="04DC4AAE" w14:textId="77777777" w:rsidR="003A1484" w:rsidRPr="0067096E" w:rsidRDefault="003A1484" w:rsidP="003A1484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3A1484" w:rsidRPr="0067096E" w:rsidSect="003A1484">
      <w:pgSz w:w="16838" w:h="11906" w:orient="landscape" w:code="9"/>
      <w:pgMar w:top="709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316225193">
    <w:abstractNumId w:val="1"/>
  </w:num>
  <w:num w:numId="2" w16cid:durableId="184990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B2"/>
    <w:rsid w:val="000C36DC"/>
    <w:rsid w:val="00232B94"/>
    <w:rsid w:val="003A1484"/>
    <w:rsid w:val="00407676"/>
    <w:rsid w:val="004329D7"/>
    <w:rsid w:val="00785B42"/>
    <w:rsid w:val="00AB2EB6"/>
    <w:rsid w:val="00C9000D"/>
    <w:rsid w:val="00D70E88"/>
    <w:rsid w:val="00D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BA47"/>
  <w15:chartTrackingRefBased/>
  <w15:docId w15:val="{AB909370-DA92-485F-84C3-55F1066A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B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D93FB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D93FB2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D93FB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D93FB2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D93FB2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D93FB2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D93FB2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9000D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9000D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2024-10-22T13:49:00Z</cp:lastPrinted>
  <dcterms:created xsi:type="dcterms:W3CDTF">2024-12-24T14:20:00Z</dcterms:created>
  <dcterms:modified xsi:type="dcterms:W3CDTF">2024-12-24T14:20:00Z</dcterms:modified>
</cp:coreProperties>
</file>