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FEDD" w14:textId="77777777" w:rsidR="0041075A" w:rsidRPr="004377F8" w:rsidRDefault="0041075A" w:rsidP="0041075A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3771313B" wp14:editId="0C7A69E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6756" w14:textId="77777777" w:rsidR="0041075A" w:rsidRPr="004377F8" w:rsidRDefault="0041075A" w:rsidP="0041075A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6B81C3F" w14:textId="77777777" w:rsidR="0041075A" w:rsidRPr="004377F8" w:rsidRDefault="0041075A" w:rsidP="0041075A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3847" wp14:editId="7AA4DD9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BD7553" w14:textId="77777777" w:rsidR="0041075A" w:rsidRPr="004377F8" w:rsidRDefault="0041075A" w:rsidP="0041075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D384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BBD7553" w14:textId="77777777" w:rsidR="0041075A" w:rsidRPr="004377F8" w:rsidRDefault="0041075A" w:rsidP="0041075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602053BC" w14:textId="77777777" w:rsidR="0041075A" w:rsidRPr="004377F8" w:rsidRDefault="0041075A" w:rsidP="0041075A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53392BA3" w14:textId="77777777" w:rsidR="0041075A" w:rsidRPr="004377F8" w:rsidRDefault="0041075A" w:rsidP="0041075A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52BD1" wp14:editId="09FEBB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AAF32" w14:textId="77777777" w:rsidR="0041075A" w:rsidRPr="004377F8" w:rsidRDefault="0041075A" w:rsidP="0041075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52BD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4AAF32" w14:textId="77777777" w:rsidR="0041075A" w:rsidRPr="004377F8" w:rsidRDefault="0041075A" w:rsidP="0041075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B2D43" wp14:editId="06B4131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FD3ED" w14:textId="77777777" w:rsidR="0041075A" w:rsidRPr="004377F8" w:rsidRDefault="0041075A" w:rsidP="0041075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2D4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2FD3ED" w14:textId="77777777" w:rsidR="0041075A" w:rsidRPr="004377F8" w:rsidRDefault="0041075A" w:rsidP="0041075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34BEBF9" w14:textId="77777777" w:rsidR="0041075A" w:rsidRPr="004377F8" w:rsidRDefault="0041075A" w:rsidP="0041075A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p w14:paraId="22A88E8B" w14:textId="77777777" w:rsidR="0041075A" w:rsidRPr="004377F8" w:rsidRDefault="0041075A" w:rsidP="0041075A">
      <w:pPr>
        <w:jc w:val="both"/>
        <w:rPr>
          <w:lang w:val="uk-UA"/>
        </w:rPr>
      </w:pPr>
    </w:p>
    <w:bookmarkEnd w:id="0"/>
    <w:p w14:paraId="1487178A" w14:textId="77777777" w:rsidR="0032521C" w:rsidRPr="004119BE" w:rsidRDefault="0032521C" w:rsidP="0032521C">
      <w:pPr>
        <w:ind w:right="5384"/>
        <w:jc w:val="both"/>
        <w:rPr>
          <w:lang w:val="uk-UA"/>
        </w:rPr>
      </w:pPr>
      <w:r w:rsidRPr="004119BE">
        <w:rPr>
          <w:lang w:val="uk-UA"/>
        </w:rPr>
        <w:t>Про інформацію Хмельницької міської територіальної виборчої комісії щодо визнання повноважень депутата Хмельницької міської ради VIII скликання Онищук М.І.</w:t>
      </w:r>
    </w:p>
    <w:p w14:paraId="1D9EB292" w14:textId="77777777" w:rsidR="0032521C" w:rsidRDefault="0032521C" w:rsidP="0032521C">
      <w:pPr>
        <w:ind w:right="5384"/>
        <w:jc w:val="both"/>
        <w:rPr>
          <w:lang w:val="uk-UA"/>
        </w:rPr>
      </w:pPr>
    </w:p>
    <w:p w14:paraId="1F411571" w14:textId="77777777" w:rsidR="0041075A" w:rsidRPr="004119BE" w:rsidRDefault="0041075A" w:rsidP="0032521C">
      <w:pPr>
        <w:ind w:right="5384"/>
        <w:jc w:val="both"/>
        <w:rPr>
          <w:lang w:val="uk-UA"/>
        </w:rPr>
      </w:pPr>
    </w:p>
    <w:p w14:paraId="6C354FAC" w14:textId="77777777" w:rsidR="0032521C" w:rsidRPr="004119BE" w:rsidRDefault="0032521C" w:rsidP="0032521C">
      <w:pPr>
        <w:ind w:firstLine="567"/>
        <w:jc w:val="both"/>
        <w:rPr>
          <w:lang w:val="uk-UA"/>
        </w:rPr>
      </w:pPr>
      <w:r w:rsidRPr="004119BE">
        <w:rPr>
          <w:lang w:val="uk-UA"/>
        </w:rPr>
        <w:t>Заслухавши інформацію голови Хмельницької міської територіальної виборчої комісії Шведа Віталія Борисовича про визнання повноважень депутата Хмельницької міської ради Онищук Майї Іванівни, керуючи</w:t>
      </w:r>
      <w:r w:rsidR="00265788" w:rsidRPr="004119BE">
        <w:rPr>
          <w:lang w:val="uk-UA"/>
        </w:rPr>
        <w:t>сь Виборчим кодексом України, Законом України «</w:t>
      </w:r>
      <w:r w:rsidRPr="004119BE">
        <w:rPr>
          <w:lang w:val="uk-UA"/>
        </w:rPr>
        <w:t>Про м</w:t>
      </w:r>
      <w:r w:rsidR="0005028E" w:rsidRPr="004119BE">
        <w:rPr>
          <w:lang w:val="uk-UA"/>
        </w:rPr>
        <w:t>ісцеве самоврядування в Україні», ст.4 Закону України «</w:t>
      </w:r>
      <w:r w:rsidRPr="004119BE">
        <w:rPr>
          <w:lang w:val="uk-UA"/>
        </w:rPr>
        <w:t>Пр</w:t>
      </w:r>
      <w:r w:rsidR="00265788" w:rsidRPr="004119BE">
        <w:rPr>
          <w:lang w:val="uk-UA"/>
        </w:rPr>
        <w:t>о статус депутатів місцевих рад»</w:t>
      </w:r>
      <w:r w:rsidRPr="004119BE">
        <w:rPr>
          <w:lang w:val="uk-UA"/>
        </w:rPr>
        <w:t>, міська рада</w:t>
      </w:r>
    </w:p>
    <w:p w14:paraId="543E6202" w14:textId="77777777" w:rsidR="0032521C" w:rsidRPr="004119BE" w:rsidRDefault="0032521C" w:rsidP="0032521C">
      <w:pPr>
        <w:jc w:val="both"/>
        <w:rPr>
          <w:lang w:val="uk-UA"/>
        </w:rPr>
      </w:pPr>
    </w:p>
    <w:p w14:paraId="7842CF8C" w14:textId="77777777" w:rsidR="0032521C" w:rsidRPr="004119BE" w:rsidRDefault="0032521C" w:rsidP="0032521C">
      <w:pPr>
        <w:jc w:val="both"/>
        <w:rPr>
          <w:lang w:val="uk-UA"/>
        </w:rPr>
      </w:pPr>
      <w:r w:rsidRPr="004119BE">
        <w:rPr>
          <w:lang w:val="uk-UA"/>
        </w:rPr>
        <w:t>ВИРІШИЛА:</w:t>
      </w:r>
    </w:p>
    <w:p w14:paraId="3621327C" w14:textId="77777777" w:rsidR="0032521C" w:rsidRPr="004119BE" w:rsidRDefault="0032521C" w:rsidP="0032521C">
      <w:pPr>
        <w:jc w:val="both"/>
        <w:rPr>
          <w:lang w:val="uk-UA"/>
        </w:rPr>
      </w:pPr>
    </w:p>
    <w:p w14:paraId="329A8601" w14:textId="77777777" w:rsidR="0032521C" w:rsidRPr="004119BE" w:rsidRDefault="0032521C" w:rsidP="0032521C">
      <w:pPr>
        <w:ind w:firstLine="567"/>
        <w:jc w:val="both"/>
        <w:rPr>
          <w:lang w:val="uk-UA"/>
        </w:rPr>
      </w:pPr>
      <w:r w:rsidRPr="004119BE">
        <w:rPr>
          <w:lang w:val="uk-UA"/>
        </w:rPr>
        <w:t>1. Інформацію голови</w:t>
      </w:r>
      <w:r w:rsidRPr="004119BE">
        <w:rPr>
          <w:b/>
          <w:lang w:val="uk-UA"/>
        </w:rPr>
        <w:t xml:space="preserve"> </w:t>
      </w:r>
      <w:r w:rsidRPr="004119BE">
        <w:rPr>
          <w:lang w:val="uk-UA"/>
        </w:rPr>
        <w:t>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Онищук Майї Іванівни – прийняти до відома.</w:t>
      </w:r>
    </w:p>
    <w:p w14:paraId="6D13AEB9" w14:textId="77777777" w:rsidR="0032521C" w:rsidRPr="004119BE" w:rsidRDefault="0032521C" w:rsidP="0032521C">
      <w:pPr>
        <w:pStyle w:val="21"/>
        <w:tabs>
          <w:tab w:val="clear" w:pos="0"/>
          <w:tab w:val="clear" w:pos="709"/>
        </w:tabs>
      </w:pPr>
    </w:p>
    <w:p w14:paraId="2722F1A9" w14:textId="77777777" w:rsidR="0032521C" w:rsidRPr="004119BE" w:rsidRDefault="0032521C" w:rsidP="0032521C">
      <w:pPr>
        <w:pStyle w:val="21"/>
        <w:tabs>
          <w:tab w:val="clear" w:pos="0"/>
          <w:tab w:val="clear" w:pos="709"/>
        </w:tabs>
      </w:pPr>
    </w:p>
    <w:p w14:paraId="029D9D04" w14:textId="77777777" w:rsidR="0032521C" w:rsidRPr="004119BE" w:rsidRDefault="0032521C" w:rsidP="0032521C">
      <w:pPr>
        <w:pStyle w:val="21"/>
        <w:tabs>
          <w:tab w:val="clear" w:pos="0"/>
          <w:tab w:val="clear" w:pos="709"/>
        </w:tabs>
      </w:pPr>
    </w:p>
    <w:p w14:paraId="739D53E7" w14:textId="698E5ABF" w:rsidR="0032521C" w:rsidRPr="004119BE" w:rsidRDefault="0032521C" w:rsidP="0032521C">
      <w:pPr>
        <w:rPr>
          <w:lang w:val="uk-UA"/>
        </w:rPr>
      </w:pPr>
      <w:r w:rsidRPr="004119BE">
        <w:rPr>
          <w:lang w:val="uk-UA"/>
        </w:rPr>
        <w:t>Міський голова</w:t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  <w:t>Олександр СИМЧИШИН</w:t>
      </w:r>
    </w:p>
    <w:sectPr w:rsidR="0032521C" w:rsidRPr="00411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C"/>
    <w:rsid w:val="0005028E"/>
    <w:rsid w:val="00265788"/>
    <w:rsid w:val="0032521C"/>
    <w:rsid w:val="0041075A"/>
    <w:rsid w:val="004119BE"/>
    <w:rsid w:val="0074626E"/>
    <w:rsid w:val="00B078CD"/>
    <w:rsid w:val="00D1092F"/>
    <w:rsid w:val="00FA76AA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1F5E"/>
  <w15:chartTrackingRefBased/>
  <w15:docId w15:val="{C55BF28C-C635-4443-B7F9-310CB48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521C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FD62F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62F0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2024-02-07T10:00:00Z</cp:lastPrinted>
  <dcterms:created xsi:type="dcterms:W3CDTF">2024-03-14T07:26:00Z</dcterms:created>
  <dcterms:modified xsi:type="dcterms:W3CDTF">2024-03-14T07:26:00Z</dcterms:modified>
</cp:coreProperties>
</file>